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1C06" w:rsidRDefault="00671C06" w:rsidP="00671C06">
      <w:pPr>
        <w:pStyle w:val="2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QML的运行</w:t>
      </w:r>
    </w:p>
    <w:p w:rsidR="00671C06" w:rsidRDefault="00671C06" w:rsidP="00671C06">
      <w:r>
        <w:rPr>
          <w:rFonts w:hint="eastAsia"/>
        </w:rPr>
        <w:t>首先，有两种方法来运行qml文件1</w:t>
      </w:r>
      <w:r>
        <w:t>.</w:t>
      </w:r>
      <w:r>
        <w:rPr>
          <w:rFonts w:hint="eastAsia"/>
        </w:rPr>
        <w:t>使用qt安装目录下面的bin目录的qmlscene.</w:t>
      </w:r>
      <w:r>
        <w:t>exe</w:t>
      </w:r>
      <w:r>
        <w:rPr>
          <w:rFonts w:hint="eastAsia"/>
        </w:rPr>
        <w:t>来运行一个qml文件，好处是</w:t>
      </w:r>
    </w:p>
    <w:p w:rsidR="00671C06" w:rsidRDefault="00671C06" w:rsidP="00671C06">
      <w:r>
        <w:rPr>
          <w:rFonts w:hint="eastAsia"/>
        </w:rPr>
        <w:t>该qml文件不需要Window元素作为根元素也是可以的。而且可以随时运行，不需要生成任何文件2</w:t>
      </w:r>
      <w:r>
        <w:t>.</w:t>
      </w:r>
      <w:r>
        <w:rPr>
          <w:rFonts w:hint="eastAsia"/>
        </w:rPr>
        <w:t>使用QtCreator运行，需要在一个完整的qml项目中运行，而且入口是main</w:t>
      </w:r>
      <w:r>
        <w:t>.qml</w:t>
      </w:r>
    </w:p>
    <w:p w:rsidR="00671C06" w:rsidRPr="00671C06" w:rsidRDefault="00671C06" w:rsidP="00671C06">
      <w:r>
        <w:rPr>
          <w:rFonts w:hint="eastAsia"/>
        </w:rPr>
        <w:t>而且必须一window元素作为根元素，否则不可见，这个方法的好处是可以生成一个exe文件。</w:t>
      </w:r>
    </w:p>
    <w:p w:rsidR="00333A14" w:rsidRDefault="00381658" w:rsidP="005E4DA8">
      <w:pPr>
        <w:pStyle w:val="2"/>
      </w:pPr>
      <w:r>
        <w:t>1.</w:t>
      </w:r>
      <w:r w:rsidR="00B004A6">
        <w:rPr>
          <w:rFonts w:hint="eastAsia"/>
        </w:rPr>
        <w:t>Rectangle元素：他的父元素可以是一个window元素</w:t>
      </w:r>
    </w:p>
    <w:p w:rsidR="00B004A6" w:rsidRDefault="00B004A6">
      <w:r>
        <w:rPr>
          <w:rFonts w:hint="eastAsia"/>
        </w:rPr>
        <w:t>常见属性：x，y，width，height，anchors</w:t>
      </w:r>
      <w:r w:rsidR="00900B97">
        <w:t>(</w:t>
      </w:r>
      <w:r w:rsidR="00900B97">
        <w:rPr>
          <w:rFonts w:hint="eastAsia"/>
        </w:rPr>
        <w:t>有很多子属性：</w:t>
      </w:r>
      <w:r w:rsidR="00900B97" w:rsidRPr="00B004A6">
        <w:rPr>
          <w:rFonts w:ascii="宋体" w:eastAsia="宋体" w:hAnsi="宋体" w:cs="宋体"/>
          <w:color w:val="008000"/>
          <w:kern w:val="0"/>
          <w:sz w:val="24"/>
          <w:szCs w:val="24"/>
        </w:rPr>
        <w:t>anchors.horizontalCenter</w:t>
      </w:r>
      <w:r w:rsidR="00900B97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，</w:t>
      </w:r>
      <w:r w:rsidR="00900B97" w:rsidRPr="00B004A6">
        <w:rPr>
          <w:rFonts w:ascii="宋体" w:eastAsia="宋体" w:hAnsi="宋体" w:cs="宋体"/>
          <w:color w:val="008000"/>
          <w:kern w:val="0"/>
          <w:sz w:val="24"/>
          <w:szCs w:val="24"/>
        </w:rPr>
        <w:t>anchors.verticalCenter</w:t>
      </w:r>
      <w:r w:rsidR="00900B97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，</w:t>
      </w:r>
      <w:r w:rsidR="00900B97" w:rsidRPr="00B004A6">
        <w:rPr>
          <w:rFonts w:ascii="宋体" w:eastAsia="宋体" w:hAnsi="宋体" w:cs="宋体"/>
          <w:color w:val="800000"/>
          <w:kern w:val="0"/>
          <w:sz w:val="24"/>
          <w:szCs w:val="24"/>
        </w:rPr>
        <w:t>anchors.centerIn</w:t>
      </w:r>
      <w:r w:rsidR="00900B97"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>，anchors.</w:t>
      </w:r>
      <w:r w:rsidR="00900B97">
        <w:rPr>
          <w:rFonts w:ascii="宋体" w:eastAsia="宋体" w:hAnsi="宋体" w:cs="宋体"/>
          <w:color w:val="800000"/>
          <w:kern w:val="0"/>
          <w:sz w:val="24"/>
          <w:szCs w:val="24"/>
        </w:rPr>
        <w:t>fill</w:t>
      </w:r>
      <w:r w:rsidR="00900B97">
        <w:rPr>
          <w:rFonts w:hint="eastAsia"/>
        </w:rPr>
        <w:t>)</w:t>
      </w:r>
    </w:p>
    <w:p w:rsidR="00900B97" w:rsidRDefault="00900B97">
      <w:pPr>
        <w:rPr>
          <w:color w:val="008000"/>
        </w:rPr>
      </w:pPr>
      <w:r>
        <w:t xml:space="preserve">         border(</w:t>
      </w:r>
      <w:r>
        <w:rPr>
          <w:rFonts w:hint="eastAsia"/>
        </w:rPr>
        <w:t>有很多子属性:</w:t>
      </w:r>
      <w:r w:rsidRPr="00B004A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04A6">
        <w:rPr>
          <w:rFonts w:ascii="宋体" w:eastAsia="宋体" w:hAnsi="宋体" w:cs="宋体"/>
          <w:color w:val="800000"/>
          <w:kern w:val="0"/>
          <w:sz w:val="24"/>
          <w:szCs w:val="24"/>
        </w:rPr>
        <w:t>border.color</w:t>
      </w:r>
      <w:r>
        <w:rPr>
          <w:rFonts w:ascii="宋体" w:eastAsia="宋体" w:hAnsi="宋体" w:cs="宋体"/>
          <w:color w:val="800000"/>
          <w:kern w:val="0"/>
          <w:sz w:val="24"/>
          <w:szCs w:val="24"/>
        </w:rPr>
        <w:t>,</w:t>
      </w:r>
      <w:r w:rsidRPr="00900B97">
        <w:rPr>
          <w:color w:val="800000"/>
        </w:rPr>
        <w:t xml:space="preserve"> </w:t>
      </w:r>
      <w:r>
        <w:rPr>
          <w:color w:val="800000"/>
        </w:rPr>
        <w:t>border.width,</w:t>
      </w:r>
      <w:r>
        <w:rPr>
          <w:rFonts w:hint="eastAsia"/>
          <w:color w:val="800000"/>
        </w:rPr>
        <w:t>还有一些事件处理方法)，roration：</w:t>
      </w:r>
      <w:r w:rsidR="00560C6A">
        <w:rPr>
          <w:rFonts w:hint="eastAsia"/>
          <w:color w:val="800000"/>
        </w:rPr>
        <w:t>旋转角度，scale：缩放控件</w:t>
      </w:r>
      <w:r w:rsidR="00560C6A">
        <w:rPr>
          <w:color w:val="008000"/>
        </w:rPr>
        <w:t>小于1是缩小，大于1是放大</w:t>
      </w:r>
      <w:r w:rsidR="00560C6A">
        <w:rPr>
          <w:rFonts w:hint="eastAsia"/>
          <w:color w:val="008000"/>
        </w:rPr>
        <w:t>，</w:t>
      </w:r>
    </w:p>
    <w:p w:rsidR="00560C6A" w:rsidRDefault="00560C6A" w:rsidP="00774AC2">
      <w:pPr>
        <w:rPr>
          <w:color w:val="800000"/>
        </w:rPr>
      </w:pPr>
      <w:r>
        <w:rPr>
          <w:rFonts w:hint="eastAsia"/>
          <w:color w:val="008000"/>
        </w:rPr>
        <w:t xml:space="preserve"> </w:t>
      </w:r>
      <w:r>
        <w:rPr>
          <w:color w:val="008000"/>
        </w:rPr>
        <w:t xml:space="preserve">        </w:t>
      </w:r>
      <w:r>
        <w:rPr>
          <w:color w:val="800000"/>
        </w:rPr>
        <w:t>antialiasing</w:t>
      </w:r>
      <w:r>
        <w:rPr>
          <w:rFonts w:hint="eastAsia"/>
          <w:color w:val="800000"/>
        </w:rPr>
        <w:t>：反锯齿，默认是true，</w:t>
      </w:r>
      <w:r>
        <w:rPr>
          <w:color w:val="800000"/>
        </w:rPr>
        <w:t>radius</w:t>
      </w:r>
      <w:r>
        <w:rPr>
          <w:rFonts w:hint="eastAsia"/>
          <w:color w:val="800000"/>
        </w:rPr>
        <w:t>：控制圆角的大小</w:t>
      </w:r>
      <w:r w:rsidR="00774AC2">
        <w:rPr>
          <w:rFonts w:hint="eastAsia"/>
          <w:color w:val="800000"/>
        </w:rPr>
        <w:t>，</w:t>
      </w:r>
      <w:r w:rsidR="00774AC2">
        <w:rPr>
          <w:color w:val="800000"/>
        </w:rPr>
        <w:t>gradient</w:t>
      </w:r>
      <w:r w:rsidR="00774AC2">
        <w:t xml:space="preserve">: </w:t>
      </w:r>
      <w:r w:rsidR="00774AC2">
        <w:rPr>
          <w:rFonts w:hint="eastAsia"/>
        </w:rPr>
        <w:t>颜色渐变效果</w:t>
      </w:r>
    </w:p>
    <w:p w:rsidR="00900B97" w:rsidRDefault="00900B97">
      <w:r>
        <w:rPr>
          <w:rFonts w:hint="eastAsia"/>
          <w:color w:val="800000"/>
        </w:rPr>
        <w:t xml:space="preserve"> </w:t>
      </w:r>
      <w:r>
        <w:rPr>
          <w:color w:val="800000"/>
        </w:rPr>
        <w:t xml:space="preserve">     </w:t>
      </w:r>
    </w:p>
    <w:p w:rsidR="00B004A6" w:rsidRDefault="00B004A6" w:rsidP="00B004A6">
      <w:r>
        <w:rPr>
          <w:rFonts w:hint="eastAsia"/>
        </w:rPr>
        <w:t>实例：</w:t>
      </w:r>
    </w:p>
    <w:p w:rsidR="00B004A6" w:rsidRDefault="00B004A6" w:rsidP="00B004A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04A6" w:rsidTr="00B004A6">
        <w:tc>
          <w:tcPr>
            <w:tcW w:w="8296" w:type="dxa"/>
          </w:tcPr>
          <w:p w:rsidR="00B004A6" w:rsidRDefault="00B004A6" w:rsidP="00B004A6">
            <w:r>
              <w:rPr>
                <w:noProof/>
              </w:rPr>
              <w:drawing>
                <wp:inline distT="0" distB="0" distL="0" distR="0" wp14:anchorId="37EDAC06" wp14:editId="6E791111">
                  <wp:extent cx="3171825" cy="2162175"/>
                  <wp:effectExtent l="0" t="0" r="952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4AC2" w:rsidRDefault="00774AC2" w:rsidP="00774AC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73"/>
        <w:gridCol w:w="4123"/>
      </w:tblGrid>
      <w:tr w:rsidR="00774AC2" w:rsidTr="00774AC2">
        <w:tc>
          <w:tcPr>
            <w:tcW w:w="12185" w:type="dxa"/>
          </w:tcPr>
          <w:p w:rsidR="00774AC2" w:rsidRDefault="00774AC2" w:rsidP="00774AC2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</w:t>
            </w:r>
            <w:r>
              <w:rPr>
                <w:color w:val="C0C0C0"/>
              </w:rPr>
              <w:t xml:space="preserve"> </w:t>
            </w:r>
            <w:r>
              <w:t>2.12</w:t>
            </w:r>
          </w:p>
          <w:p w:rsidR="00774AC2" w:rsidRDefault="00774AC2" w:rsidP="00774AC2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QtQuick.Window</w:t>
            </w:r>
            <w:r>
              <w:rPr>
                <w:color w:val="C0C0C0"/>
              </w:rPr>
              <w:t xml:space="preserve"> </w:t>
            </w:r>
            <w:r>
              <w:t>2.12</w:t>
            </w: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  <w:r>
              <w:rPr>
                <w:color w:val="800080"/>
              </w:rPr>
              <w:t>Window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640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480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title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"Hello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World"</w:t>
            </w:r>
            <w:r>
              <w:t>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x:20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y:20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border.color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"pink"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border.width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//rotation: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90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//scale: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0.5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//小于1是缩小，大于1是放大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//antialiasing: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false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gradient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Gradient</w:t>
            </w:r>
            <w:r>
              <w:rPr>
                <w:color w:val="C0C0C0"/>
              </w:rPr>
              <w:t xml:space="preserve"> </w:t>
            </w:r>
            <w:r>
              <w:t xml:space="preserve">{ </w:t>
            </w: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颜色渐变效果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GradientStop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position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0.0;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"lightsteelblue"</w:t>
            </w:r>
            <w:r>
              <w:rPr>
                <w:color w:val="C0C0C0"/>
              </w:rPr>
              <w:t xml:space="preserve">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GradientStop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position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1.0;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"blue"</w:t>
            </w:r>
            <w:r>
              <w:rPr>
                <w:color w:val="C0C0C0"/>
              </w:rPr>
              <w:t xml:space="preserve">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radius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//在父窗体中居中显示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//anchors.horizontalCenter: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parent.horizontalCenter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//在父窗体中水平居中显示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//anchors.verticalCenter: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parent.verticalCenter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//在父窗体中垂直居中显示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Image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:80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y</w:t>
            </w:r>
            <w:r>
              <w:t>:30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img1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focus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source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"gkiss.jpg"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Keys.onReturnPressed</w:t>
            </w:r>
            <w:r>
              <w:t>: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"enter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pressed"</w:t>
            </w:r>
            <w:r>
              <w:t>)</w:t>
            </w:r>
            <w:r>
              <w:rPr>
                <w:color w:val="C0C0C0"/>
              </w:rPr>
              <w:t xml:space="preserve">  </w:t>
            </w:r>
            <w:r>
              <w:rPr>
                <w:color w:val="008000"/>
              </w:rPr>
              <w:t>//响应回车键按下,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接收该事件的对象必须处于聚焦状态focus:ture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//anchors.fill: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MouseArea{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//鼠标点击事件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anchors.fill: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//onClicked: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console.log("clicked")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onClicked: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{img1.width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+=10;img1.height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+=10}</w:t>
            </w:r>
          </w:p>
          <w:p w:rsidR="00774AC2" w:rsidRDefault="00774AC2" w:rsidP="00774AC2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}</w:t>
            </w: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rec1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name1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"变大"</w:t>
            </w:r>
            <w:r>
              <w:t>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x</w:t>
            </w:r>
            <w:r>
              <w:t>:210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y</w:t>
            </w:r>
            <w:r>
              <w:t>:350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'purple'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MouseArea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//鼠标点击事件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//onClicked: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console.log("clicked")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i/>
                <w:iCs/>
              </w:rPr>
              <w:t>img1</w:t>
            </w:r>
            <w:r>
              <w:t>.width</w:t>
            </w:r>
            <w:r>
              <w:rPr>
                <w:color w:val="C0C0C0"/>
              </w:rPr>
              <w:t xml:space="preserve"> </w:t>
            </w:r>
            <w:r>
              <w:t>+=10;</w:t>
            </w:r>
            <w:r>
              <w:rPr>
                <w:i/>
                <w:iCs/>
              </w:rPr>
              <w:t>img1</w:t>
            </w:r>
            <w:r>
              <w:t>.height</w:t>
            </w:r>
            <w:r>
              <w:rPr>
                <w:color w:val="C0C0C0"/>
              </w:rPr>
              <w:t xml:space="preserve"> </w:t>
            </w:r>
            <w:r>
              <w:t>+=10}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</w:t>
            </w:r>
            <w:r>
              <w:rPr>
                <w:color w:val="008000"/>
              </w:rPr>
              <w:t>//anchors的上下左右属性是用来确定位置的，anchors.fill属性是用来填充的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rec2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name2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"变小"</w:t>
            </w:r>
            <w:r>
              <w:t>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anchors.bottom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rec1</w:t>
            </w:r>
            <w:r>
              <w:t>.bottom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anchors.left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rec1</w:t>
            </w:r>
            <w:r>
              <w:t>.right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anchors.leftMargin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20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'blue'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MouseArea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//鼠标点击事件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//onClicked: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console.log("clicked")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i/>
                <w:iCs/>
              </w:rPr>
              <w:t>img1</w:t>
            </w:r>
            <w:r>
              <w:t>.width</w:t>
            </w:r>
            <w:r>
              <w:rPr>
                <w:color w:val="C0C0C0"/>
              </w:rPr>
              <w:t xml:space="preserve"> </w:t>
            </w:r>
            <w:r>
              <w:t>-=10;</w:t>
            </w:r>
            <w:r>
              <w:rPr>
                <w:i/>
                <w:iCs/>
              </w:rPr>
              <w:t>img1</w:t>
            </w:r>
            <w:r>
              <w:t>.height</w:t>
            </w:r>
            <w:r>
              <w:rPr>
                <w:color w:val="C0C0C0"/>
              </w:rPr>
              <w:t xml:space="preserve"> </w:t>
            </w:r>
            <w:r>
              <w:t>-=10}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774AC2" w:rsidRDefault="00774AC2" w:rsidP="00774AC2">
            <w:pPr>
              <w:pStyle w:val="HTML"/>
            </w:pPr>
            <w:r>
              <w:t>}</w:t>
            </w:r>
          </w:p>
          <w:p w:rsidR="00774AC2" w:rsidRDefault="00774AC2" w:rsidP="00774AC2"/>
        </w:tc>
        <w:tc>
          <w:tcPr>
            <w:tcW w:w="3827" w:type="dxa"/>
          </w:tcPr>
          <w:p w:rsidR="00774AC2" w:rsidRDefault="00774AC2" w:rsidP="00774AC2">
            <w:r>
              <w:rPr>
                <w:noProof/>
              </w:rPr>
              <w:drawing>
                <wp:inline distT="0" distB="0" distL="0" distR="0" wp14:anchorId="64A63674" wp14:editId="361D043D">
                  <wp:extent cx="2926080" cy="2339941"/>
                  <wp:effectExtent l="0" t="0" r="762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39" cy="2379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4AC2" w:rsidRDefault="00774AC2" w:rsidP="00774AC2"/>
    <w:p w:rsidR="00774AC2" w:rsidRDefault="00381658" w:rsidP="000D639A">
      <w:pPr>
        <w:pStyle w:val="4"/>
      </w:pPr>
      <w:r>
        <w:t>.</w:t>
      </w:r>
      <w:r>
        <w:rPr>
          <w:rFonts w:hint="eastAsia"/>
        </w:rPr>
        <w:t>创建自定义Rectangle：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932"/>
        <w:gridCol w:w="7797"/>
      </w:tblGrid>
      <w:tr w:rsidR="00381658" w:rsidTr="00B4269A">
        <w:tc>
          <w:tcPr>
            <w:tcW w:w="7932" w:type="dxa"/>
          </w:tcPr>
          <w:p w:rsidR="00381658" w:rsidRDefault="00381658" w:rsidP="00774AC2">
            <w:r>
              <w:rPr>
                <w:noProof/>
              </w:rPr>
              <w:drawing>
                <wp:inline distT="0" distB="0" distL="0" distR="0" wp14:anchorId="669DCF7C" wp14:editId="7C0B9C2B">
                  <wp:extent cx="2619375" cy="181927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</w:tcPr>
          <w:p w:rsidR="00381658" w:rsidRDefault="00F230CE" w:rsidP="00774AC2">
            <w:r>
              <w:rPr>
                <w:noProof/>
              </w:rPr>
              <w:drawing>
                <wp:inline distT="0" distB="0" distL="0" distR="0" wp14:anchorId="41165582" wp14:editId="44516060">
                  <wp:extent cx="3139440" cy="2521212"/>
                  <wp:effectExtent l="0" t="0" r="381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157" cy="2532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658" w:rsidTr="00B4269A">
        <w:tc>
          <w:tcPr>
            <w:tcW w:w="7932" w:type="dxa"/>
          </w:tcPr>
          <w:p w:rsidR="00381658" w:rsidRDefault="00381658" w:rsidP="00774AC2">
            <w:r>
              <w:t>//m</w:t>
            </w:r>
            <w:r>
              <w:rPr>
                <w:rFonts w:hint="eastAsia"/>
              </w:rPr>
              <w:t>ain</w:t>
            </w:r>
            <w:r>
              <w:t>.qml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8165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CustomRect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//可以直接引用在同级目录下面的qml文件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F230CE" w:rsidRPr="00F230CE" w:rsidRDefault="00F230CE" w:rsidP="00F230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9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230C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myTopMargin</w:t>
            </w:r>
            <w:r w:rsidRPr="00F230C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230C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230CE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F230CE" w:rsidRPr="00381658" w:rsidRDefault="00F230CE" w:rsidP="00F230C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230C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230C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myBottomMargin</w:t>
            </w:r>
            <w:r w:rsidRPr="00F230C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230C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230CE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8165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8165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381658" w:rsidRPr="00381658" w:rsidRDefault="00381658" w:rsidP="0038165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8165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81658" w:rsidRDefault="00381658" w:rsidP="00381658">
            <w:r w:rsidRPr="0038165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7797" w:type="dxa"/>
          </w:tcPr>
          <w:p w:rsidR="00381658" w:rsidRDefault="00381658" w:rsidP="00774AC2">
            <w:r>
              <w:rPr>
                <w:rFonts w:hint="eastAsia"/>
              </w:rPr>
              <w:t>/</w:t>
            </w:r>
            <w:r>
              <w:t>/CustomRect.qml</w:t>
            </w:r>
          </w:p>
          <w:p w:rsidR="00381658" w:rsidRDefault="00381658" w:rsidP="00381658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</w:t>
            </w:r>
            <w:r>
              <w:rPr>
                <w:color w:val="C0C0C0"/>
              </w:rPr>
              <w:t xml:space="preserve"> </w:t>
            </w:r>
            <w:r>
              <w:t>2.0</w:t>
            </w:r>
          </w:p>
          <w:p w:rsidR="00381658" w:rsidRDefault="00381658" w:rsidP="00381658">
            <w:pPr>
              <w:pStyle w:val="HTML"/>
            </w:pPr>
          </w:p>
          <w:p w:rsidR="00381658" w:rsidRDefault="00381658" w:rsidP="00381658">
            <w:pPr>
              <w:pStyle w:val="HTML"/>
            </w:pPr>
            <w:r>
              <w:rPr>
                <w:color w:val="800080"/>
              </w:rPr>
              <w:t>Rectangle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borderRect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myTopMargin</w:t>
            </w:r>
            <w:r>
              <w:t>:0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myBottomMargin</w:t>
            </w:r>
            <w:r>
              <w:t>:0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"purple"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innerRect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"green"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anchors.topMargin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 w:rsidR="00F230CE">
              <w:rPr>
                <w:i/>
                <w:iCs/>
              </w:rPr>
              <w:t>myTopMargin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anchors.leftMargin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anchors.rightMargin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F230CE" w:rsidRDefault="00381658" w:rsidP="00381658">
            <w:pPr>
              <w:pStyle w:val="HTML"/>
              <w:rPr>
                <w:i/>
                <w:iCs/>
              </w:rPr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anchors.bottomMargin</w:t>
            </w:r>
            <w:r>
              <w:t>:</w:t>
            </w:r>
            <w:r w:rsidR="00F230CE">
              <w:rPr>
                <w:i/>
                <w:iCs/>
              </w:rPr>
              <w:t xml:space="preserve"> myBottomMargin</w:t>
            </w:r>
          </w:p>
          <w:p w:rsidR="00381658" w:rsidRDefault="00381658" w:rsidP="00381658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381658" w:rsidRDefault="00381658" w:rsidP="00381658">
            <w:pPr>
              <w:pStyle w:val="HTML"/>
            </w:pPr>
            <w:r>
              <w:t>}</w:t>
            </w:r>
          </w:p>
          <w:p w:rsidR="00381658" w:rsidRDefault="00381658" w:rsidP="00774AC2"/>
        </w:tc>
      </w:tr>
    </w:tbl>
    <w:p w:rsidR="00381658" w:rsidRDefault="00381658" w:rsidP="00774AC2"/>
    <w:p w:rsidR="00F230CE" w:rsidRDefault="008471C3" w:rsidP="005E4DA8">
      <w:pPr>
        <w:pStyle w:val="2"/>
      </w:pPr>
      <w:r>
        <w:t>2</w:t>
      </w:r>
      <w:r w:rsidR="00F230CE">
        <w:t xml:space="preserve">.states </w:t>
      </w:r>
      <w:r w:rsidR="00F230CE">
        <w:rPr>
          <w:rFonts w:hint="eastAsia"/>
        </w:rPr>
        <w:t xml:space="preserve">和 </w:t>
      </w:r>
      <w:r w:rsidR="00F230CE">
        <w:t>transition</w:t>
      </w:r>
      <w:r w:rsidR="00F230CE">
        <w:rPr>
          <w:rFonts w:hint="eastAsia"/>
        </w:rPr>
        <w:t>s</w:t>
      </w:r>
      <w:r w:rsidR="00F230CE">
        <w:t xml:space="preserve"> </w:t>
      </w:r>
      <w:r w:rsidR="00F230CE">
        <w:rPr>
          <w:rFonts w:hint="eastAsia"/>
        </w:rPr>
        <w:t>动画效果制作</w:t>
      </w:r>
    </w:p>
    <w:p w:rsidR="00F230CE" w:rsidRDefault="00DF480A" w:rsidP="00774AC2">
      <w:r>
        <w:rPr>
          <w:rFonts w:hint="eastAsia"/>
        </w:rPr>
        <w:t>states是一个</w:t>
      </w:r>
      <w:r w:rsidR="00A166EB">
        <w:rPr>
          <w:rFonts w:hint="eastAsia"/>
        </w:rPr>
        <w:t>列表</w:t>
      </w:r>
      <w:r>
        <w:rPr>
          <w:rFonts w:hint="eastAsia"/>
        </w:rPr>
        <w:t>，里面有一些状态，它是当我们设置一个控件颜色的</w:t>
      </w:r>
      <w:r w:rsidR="002E4DE2">
        <w:rPr>
          <w:rFonts w:hint="eastAsia"/>
        </w:rPr>
        <w:t>s</w:t>
      </w:r>
      <w:r>
        <w:rPr>
          <w:rFonts w:hint="eastAsia"/>
        </w:rPr>
        <w:t>tate属性的时候被触发，实现预先定义好的功能</w:t>
      </w:r>
    </w:p>
    <w:p w:rsidR="00DF480A" w:rsidRDefault="00DF480A" w:rsidP="00774AC2">
      <w:r>
        <w:rPr>
          <w:rFonts w:hint="eastAsia"/>
        </w:rPr>
        <w:t>例如，在</w:t>
      </w:r>
      <w:r>
        <w:t>CustomRect.qml</w:t>
      </w:r>
      <w:r>
        <w:rPr>
          <w:rFonts w:hint="eastAsia"/>
        </w:rPr>
        <w:t>中添加states，并且设置state属性，效果如下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51"/>
        <w:gridCol w:w="3685"/>
      </w:tblGrid>
      <w:tr w:rsidR="00DF480A" w:rsidTr="00B4269A">
        <w:tc>
          <w:tcPr>
            <w:tcW w:w="11051" w:type="dxa"/>
          </w:tcPr>
          <w:p w:rsidR="00DF480A" w:rsidRDefault="00DF480A" w:rsidP="00DF480A">
            <w:r>
              <w:rPr>
                <w:rFonts w:hint="eastAsia"/>
              </w:rPr>
              <w:t>/</w:t>
            </w:r>
            <w:r>
              <w:t>/CustomRect.qml</w:t>
            </w:r>
          </w:p>
          <w:p w:rsid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borderRect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myTopMargin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myBottomMargin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myTopMargin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anchors.bottomMargin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myBottomMargin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"blue_color"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这个名称必须是下面的其中之一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states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"red_color"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"blue_color"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F480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F480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F480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F480A" w:rsidRPr="00DF480A" w:rsidRDefault="00DF480A" w:rsidP="00DF48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F480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F480A" w:rsidRDefault="00DF480A" w:rsidP="00DF480A">
            <w:r w:rsidRPr="00DF480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3685" w:type="dxa"/>
          </w:tcPr>
          <w:p w:rsidR="00DF480A" w:rsidRDefault="00DF480A" w:rsidP="00774AC2">
            <w:r>
              <w:object w:dxaOrig="5304" w:dyaOrig="375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5.2pt;height:187.8pt" o:ole="">
                  <v:imagedata r:id="rId10" o:title=""/>
                </v:shape>
                <o:OLEObject Type="Embed" ProgID="PBrush" ShapeID="_x0000_i1025" DrawAspect="Content" ObjectID="_1720462071" r:id="rId11"/>
              </w:object>
            </w:r>
          </w:p>
        </w:tc>
      </w:tr>
    </w:tbl>
    <w:p w:rsidR="00DF480A" w:rsidRDefault="00DF480A" w:rsidP="00774AC2"/>
    <w:p w:rsidR="00F230CE" w:rsidRDefault="00DF480A" w:rsidP="00A27EE0">
      <w:pPr>
        <w:pStyle w:val="3"/>
      </w:pPr>
      <w:r>
        <w:rPr>
          <w:rFonts w:hint="eastAsia"/>
        </w:rPr>
        <w:t>还可以通过鼠标点击来修改状态：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84"/>
        <w:gridCol w:w="6237"/>
      </w:tblGrid>
      <w:tr w:rsidR="00DF480A" w:rsidTr="00B4269A">
        <w:tc>
          <w:tcPr>
            <w:tcW w:w="10484" w:type="dxa"/>
          </w:tcPr>
          <w:p w:rsidR="00DF480A" w:rsidRDefault="00B4269A" w:rsidP="00774AC2">
            <w:r>
              <w:rPr>
                <w:rFonts w:hint="eastAsia"/>
              </w:rPr>
              <w:t>/</w:t>
            </w:r>
            <w:r>
              <w:t>/</w:t>
            </w:r>
          </w:p>
          <w:p w:rsidR="00B4269A" w:rsidRDefault="00B4269A" w:rsidP="00B4269A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</w:t>
            </w:r>
            <w:r>
              <w:rPr>
                <w:color w:val="C0C0C0"/>
              </w:rPr>
              <w:t xml:space="preserve"> </w:t>
            </w:r>
            <w:r>
              <w:t>2.0</w:t>
            </w:r>
          </w:p>
          <w:p w:rsidR="00B4269A" w:rsidRDefault="00B4269A" w:rsidP="00B4269A">
            <w:pPr>
              <w:pStyle w:val="HTML"/>
            </w:pPr>
          </w:p>
          <w:p w:rsidR="00B4269A" w:rsidRDefault="00B4269A" w:rsidP="00B4269A">
            <w:pPr>
              <w:pStyle w:val="HTML"/>
            </w:pPr>
            <w:r>
              <w:rPr>
                <w:color w:val="800080"/>
              </w:rPr>
              <w:t>Rectangle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borderRect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myTopMargin</w:t>
            </w:r>
            <w:r>
              <w:t>:0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myBottomMargin</w:t>
            </w:r>
            <w:r>
              <w:t>:0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"purple"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innerRect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"green"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anchors.topMargin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myTopMargin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anchors.leftMargin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anchors.rightMargin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anchors.bottomMargin</w:t>
            </w:r>
            <w:r>
              <w:t>:</w:t>
            </w:r>
            <w:r>
              <w:rPr>
                <w:i/>
                <w:iCs/>
              </w:rPr>
              <w:t>myBottomMargin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//state: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"red_color"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states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[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80"/>
              </w:rPr>
              <w:t>State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"red_color"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PropertyChanges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target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innerRect</w:t>
            </w:r>
            <w:r>
              <w:t>;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"red"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},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80"/>
              </w:rPr>
              <w:t>State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"blue_color"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PropertyChanges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target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innerRect</w:t>
            </w:r>
            <w:r>
              <w:t>;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"blue"</w:t>
            </w:r>
          </w:p>
          <w:p w:rsidR="00B4269A" w:rsidRDefault="00B4269A" w:rsidP="00B4269A">
            <w:pPr>
              <w:pStyle w:val="HTML"/>
            </w:pP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]</w:t>
            </w:r>
          </w:p>
          <w:p w:rsidR="00B4269A" w:rsidRDefault="00B4269A" w:rsidP="00B4269A">
            <w:pPr>
              <w:pStyle w:val="HTML"/>
            </w:pP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rPr>
                <w:color w:val="800080"/>
              </w:rPr>
              <w:t>MouseArea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rPr>
                <w:color w:val="800000"/>
              </w:rPr>
              <w:t>onPressed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i/>
                <w:iCs/>
              </w:rPr>
              <w:t>innerRect</w:t>
            </w:r>
            <w:r>
              <w:t>.state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"red_color"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rPr>
                <w:color w:val="800000"/>
              </w:rPr>
              <w:t>onReleased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i/>
                <w:iCs/>
              </w:rPr>
              <w:t>innerRect</w:t>
            </w:r>
            <w:r>
              <w:t>.state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"blue_color"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B4269A" w:rsidRDefault="00B4269A" w:rsidP="00B4269A">
            <w:pPr>
              <w:pStyle w:val="HTML"/>
            </w:pPr>
            <w:r>
              <w:t>}</w:t>
            </w:r>
          </w:p>
          <w:p w:rsidR="00B4269A" w:rsidRDefault="00B4269A" w:rsidP="00774AC2"/>
        </w:tc>
        <w:tc>
          <w:tcPr>
            <w:tcW w:w="6237" w:type="dxa"/>
          </w:tcPr>
          <w:p w:rsidR="00DF480A" w:rsidRDefault="00B4269A" w:rsidP="00774AC2">
            <w:r>
              <w:object w:dxaOrig="5544" w:dyaOrig="2748">
                <v:shape id="_x0000_i1026" type="#_x0000_t75" style="width:277.2pt;height:137.4pt" o:ole="">
                  <v:imagedata r:id="rId12" o:title=""/>
                </v:shape>
                <o:OLEObject Type="Embed" ProgID="PBrush" ShapeID="_x0000_i1026" DrawAspect="Content" ObjectID="_1720462072" r:id="rId13"/>
              </w:object>
            </w:r>
            <w:r>
              <w:t xml:space="preserve"> </w:t>
            </w:r>
          </w:p>
          <w:p w:rsidR="00B4269A" w:rsidRDefault="00B4269A" w:rsidP="00774AC2"/>
          <w:p w:rsidR="00B4269A" w:rsidRDefault="00B4269A" w:rsidP="00774AC2">
            <w:r>
              <w:object w:dxaOrig="5952" w:dyaOrig="2940">
                <v:shape id="_x0000_i1027" type="#_x0000_t75" style="width:297.6pt;height:147pt" o:ole="">
                  <v:imagedata r:id="rId14" o:title=""/>
                </v:shape>
                <o:OLEObject Type="Embed" ProgID="PBrush" ShapeID="_x0000_i1027" DrawAspect="Content" ObjectID="_1720462073" r:id="rId15"/>
              </w:object>
            </w:r>
          </w:p>
          <w:p w:rsidR="00B4269A" w:rsidRDefault="00B4269A" w:rsidP="00774AC2"/>
          <w:p w:rsidR="00B4269A" w:rsidRDefault="00B4269A" w:rsidP="00774AC2"/>
        </w:tc>
      </w:tr>
    </w:tbl>
    <w:p w:rsidR="009C4116" w:rsidRDefault="009C4116" w:rsidP="00774AC2"/>
    <w:p w:rsidR="009C4116" w:rsidRDefault="009C4116" w:rsidP="00A27EE0">
      <w:pPr>
        <w:pStyle w:val="3"/>
      </w:pPr>
      <w:r>
        <w:rPr>
          <w:rFonts w:hint="eastAsia"/>
        </w:rPr>
        <w:t>可以使用State的when属性来指定上面事件可以触发状态改变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42"/>
        <w:gridCol w:w="7938"/>
      </w:tblGrid>
      <w:tr w:rsidR="00DD0721" w:rsidTr="00DD0721">
        <w:tc>
          <w:tcPr>
            <w:tcW w:w="10342" w:type="dxa"/>
          </w:tcPr>
          <w:p w:rsidR="00DD0721" w:rsidRDefault="00DD0721" w:rsidP="00774AC2">
            <w:r>
              <w:t>//main.qml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D0721" w:rsidRDefault="00DD0721" w:rsidP="00DD072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DD072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DD0721" w:rsidRPr="00DD0721" w:rsidRDefault="00DD0721" w:rsidP="00DD0721">
            <w:pPr>
              <w:pStyle w:val="HTML"/>
            </w:pPr>
            <w:r>
              <w:t xml:space="preserve">        </w:t>
            </w:r>
            <w:r w:rsidRPr="00DD0721">
              <w:rPr>
                <w:color w:val="C0C0C0"/>
              </w:rPr>
              <w:t xml:space="preserve"> </w:t>
            </w:r>
            <w:r w:rsidRPr="00DD0721">
              <w:rPr>
                <w:color w:val="800080"/>
              </w:rPr>
              <w:t>Rectangle</w:t>
            </w:r>
            <w:r w:rsidRPr="00DD0721">
              <w:t>{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states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="00A27EE0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A27EE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A27EE0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A27EE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这里有多个状态的话用[</w:t>
            </w:r>
            <w:r w:rsidR="00A27EE0">
              <w:rPr>
                <w:rFonts w:ascii="宋体" w:eastAsia="宋体" w:hAnsi="宋体" w:cs="宋体"/>
                <w:kern w:val="0"/>
                <w:sz w:val="24"/>
                <w:szCs w:val="24"/>
              </w:rPr>
              <w:t>],</w:t>
            </w:r>
            <w:r w:rsidR="00A27EE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只有一个就直接用State元素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when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mArea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07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07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mArea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07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Default="00DD0721" w:rsidP="00DD0721">
            <w:pPr>
              <w:rPr>
                <w:rFonts w:hint="eastAsia"/>
              </w:rPr>
            </w:pPr>
          </w:p>
        </w:tc>
        <w:tc>
          <w:tcPr>
            <w:tcW w:w="7938" w:type="dxa"/>
          </w:tcPr>
          <w:p w:rsidR="00DD0721" w:rsidRDefault="00DD0721" w:rsidP="00774AC2">
            <w:r>
              <w:rPr>
                <w:rFonts w:hint="eastAsia"/>
              </w:rPr>
              <w:t>/</w:t>
            </w:r>
            <w:r>
              <w:t>/MyColor.js</w:t>
            </w:r>
          </w:p>
          <w:p w:rsidR="00DD0721" w:rsidRPr="00DD0721" w:rsidRDefault="00DD0721" w:rsidP="00DD072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DD072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DD072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072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DD072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DD07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Pr="00DD0721" w:rsidRDefault="00DD0721" w:rsidP="00DD07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07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0721" w:rsidRDefault="00DD0721" w:rsidP="00774AC2">
            <w:pPr>
              <w:rPr>
                <w:rFonts w:hint="eastAsia"/>
              </w:rPr>
            </w:pPr>
          </w:p>
        </w:tc>
      </w:tr>
    </w:tbl>
    <w:p w:rsidR="009C4116" w:rsidRDefault="009C4116" w:rsidP="00774AC2"/>
    <w:p w:rsidR="00DD0721" w:rsidRDefault="00DD0721" w:rsidP="00774AC2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56"/>
        <w:gridCol w:w="5854"/>
        <w:gridCol w:w="5966"/>
      </w:tblGrid>
      <w:tr w:rsidR="00DD0721" w:rsidTr="00DD0721">
        <w:tc>
          <w:tcPr>
            <w:tcW w:w="6756" w:type="dxa"/>
          </w:tcPr>
          <w:p w:rsidR="00DD0721" w:rsidRDefault="00DD0721" w:rsidP="00774AC2">
            <w:r>
              <w:rPr>
                <w:rFonts w:hint="eastAsia"/>
              </w:rPr>
              <w:t>初始状态</w:t>
            </w:r>
          </w:p>
          <w:p w:rsidR="00DD0721" w:rsidRDefault="00DD0721" w:rsidP="00774AC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07E75D" wp14:editId="1143D931">
                  <wp:extent cx="4152900" cy="3152775"/>
                  <wp:effectExtent l="0" t="0" r="0" b="952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0721" w:rsidRDefault="00DD0721" w:rsidP="00774AC2"/>
          <w:p w:rsidR="00DD0721" w:rsidRDefault="00DD0721" w:rsidP="00774AC2">
            <w:pPr>
              <w:rPr>
                <w:rFonts w:hint="eastAsia"/>
              </w:rPr>
            </w:pPr>
          </w:p>
        </w:tc>
        <w:tc>
          <w:tcPr>
            <w:tcW w:w="5854" w:type="dxa"/>
          </w:tcPr>
          <w:p w:rsidR="00DD0721" w:rsidRDefault="00DD0721" w:rsidP="00774AC2">
            <w:r>
              <w:rPr>
                <w:rFonts w:hint="eastAsia"/>
              </w:rPr>
              <w:t>在矩形里面按下鼠标不松会变色</w:t>
            </w:r>
          </w:p>
          <w:p w:rsidR="00DD0721" w:rsidRDefault="00DD0721" w:rsidP="00774AC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EFF0C2" wp14:editId="79F43903">
                  <wp:extent cx="3497580" cy="3219450"/>
                  <wp:effectExtent l="0" t="0" r="762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58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0721" w:rsidRDefault="00DD0721" w:rsidP="00774AC2">
            <w:pPr>
              <w:rPr>
                <w:rFonts w:hint="eastAsia"/>
              </w:rPr>
            </w:pPr>
          </w:p>
          <w:p w:rsidR="00DD0721" w:rsidRDefault="00DD0721" w:rsidP="00774AC2">
            <w:pPr>
              <w:rPr>
                <w:rFonts w:hint="eastAsia"/>
              </w:rPr>
            </w:pPr>
          </w:p>
        </w:tc>
        <w:tc>
          <w:tcPr>
            <w:tcW w:w="5966" w:type="dxa"/>
          </w:tcPr>
          <w:p w:rsidR="00DD0721" w:rsidRDefault="00DD0721" w:rsidP="00774AC2">
            <w:r>
              <w:rPr>
                <w:rFonts w:hint="eastAsia"/>
              </w:rPr>
              <w:t>松开鼠标会还原</w:t>
            </w:r>
          </w:p>
          <w:p w:rsidR="00DD0721" w:rsidRDefault="00DD0721" w:rsidP="00774AC2">
            <w:r>
              <w:rPr>
                <w:noProof/>
              </w:rPr>
              <w:drawing>
                <wp:inline distT="0" distB="0" distL="0" distR="0" wp14:anchorId="3ABFCE7D" wp14:editId="6B615BA9">
                  <wp:extent cx="4152900" cy="3152775"/>
                  <wp:effectExtent l="0" t="0" r="0" b="9525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0721" w:rsidRDefault="00DD0721" w:rsidP="00774AC2">
            <w:pPr>
              <w:rPr>
                <w:rFonts w:hint="eastAsia"/>
              </w:rPr>
            </w:pPr>
          </w:p>
        </w:tc>
      </w:tr>
    </w:tbl>
    <w:p w:rsidR="00DD0721" w:rsidRDefault="00DD0721" w:rsidP="00774AC2">
      <w:pPr>
        <w:rPr>
          <w:rFonts w:hint="eastAsia"/>
        </w:rPr>
      </w:pPr>
    </w:p>
    <w:p w:rsidR="00DF480A" w:rsidRDefault="00A03E5A" w:rsidP="005E4DA8">
      <w:pPr>
        <w:pStyle w:val="3"/>
      </w:pPr>
      <w:r>
        <w:rPr>
          <w:rFonts w:hint="eastAsia"/>
        </w:rPr>
        <w:t>animation属性：可以实现一些动画效果，如颜色慢慢变成绿色，透明度由透明慢慢变为不透明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320"/>
        <w:gridCol w:w="9876"/>
      </w:tblGrid>
      <w:tr w:rsidR="00A03E5A" w:rsidTr="00A03E5A">
        <w:tc>
          <w:tcPr>
            <w:tcW w:w="7365" w:type="dxa"/>
          </w:tcPr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CustomRect{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//可以直接引用在同级目录下面的qml文件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width:300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myTopMargin: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myBottomMargin: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anchors.centerIn: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75;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75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1.0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animateColor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animateOpacity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animateColor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properties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"color"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:2000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animateOpacity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"opacity"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:0.09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:1.0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5000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3E5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3E5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Pr="00A03E5A" w:rsidRDefault="00A03E5A" w:rsidP="00A03E5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3E5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3E5A" w:rsidRDefault="00A03E5A" w:rsidP="00774AC2"/>
        </w:tc>
        <w:tc>
          <w:tcPr>
            <w:tcW w:w="8080" w:type="dxa"/>
          </w:tcPr>
          <w:p w:rsidR="00A03E5A" w:rsidRDefault="00A03E5A" w:rsidP="00774AC2">
            <w:r>
              <w:rPr>
                <w:noProof/>
              </w:rPr>
              <w:drawing>
                <wp:inline distT="0" distB="0" distL="0" distR="0" wp14:anchorId="1E0A678C" wp14:editId="62869B96">
                  <wp:extent cx="4276725" cy="222885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E5A" w:rsidRDefault="00A03E5A" w:rsidP="00774AC2"/>
          <w:p w:rsidR="00A03E5A" w:rsidRDefault="00A03E5A" w:rsidP="00774A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6FEBAC" wp14:editId="72B0E65F">
                  <wp:extent cx="6124575" cy="22002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E5A" w:rsidRDefault="00A03E5A" w:rsidP="00774AC2">
            <w:pPr>
              <w:rPr>
                <w:noProof/>
              </w:rPr>
            </w:pPr>
          </w:p>
          <w:p w:rsidR="00A03E5A" w:rsidRDefault="00A03E5A" w:rsidP="00774AC2">
            <w:r>
              <w:rPr>
                <w:noProof/>
              </w:rPr>
              <w:drawing>
                <wp:inline distT="0" distB="0" distL="0" distR="0" wp14:anchorId="247D6A7A" wp14:editId="7AC20FCD">
                  <wp:extent cx="4305300" cy="23526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3E5A" w:rsidRDefault="00A03E5A" w:rsidP="00774AC2"/>
    <w:p w:rsidR="000A1AD8" w:rsidRDefault="000A1AD8" w:rsidP="00774AC2">
      <w:pPr>
        <w:rPr>
          <w:rFonts w:ascii="宋体" w:eastAsia="宋体" w:hAnsi="宋体" w:cs="宋体"/>
          <w:b/>
          <w:color w:val="FFC000"/>
          <w:kern w:val="0"/>
          <w:sz w:val="24"/>
          <w:szCs w:val="24"/>
        </w:rPr>
      </w:pPr>
      <w:r w:rsidRPr="000A1AD8">
        <w:rPr>
          <w:rFonts w:hint="eastAsia"/>
          <w:b/>
          <w:color w:val="FFC000"/>
        </w:rPr>
        <w:t>注意，在</w:t>
      </w:r>
      <w:r w:rsidRPr="00A03E5A">
        <w:rPr>
          <w:rFonts w:ascii="宋体" w:eastAsia="宋体" w:hAnsi="宋体" w:cs="宋体"/>
          <w:b/>
          <w:color w:val="FFC000"/>
          <w:kern w:val="0"/>
          <w:sz w:val="24"/>
          <w:szCs w:val="24"/>
        </w:rPr>
        <w:t>PropertyAnimation</w:t>
      </w:r>
      <w:r w:rsidRPr="000A1AD8">
        <w:rPr>
          <w:rFonts w:ascii="宋体" w:eastAsia="宋体" w:hAnsi="宋体" w:cs="宋体" w:hint="eastAsia"/>
          <w:b/>
          <w:color w:val="FFC000"/>
          <w:kern w:val="0"/>
          <w:sz w:val="24"/>
          <w:szCs w:val="24"/>
        </w:rPr>
        <w:t>的后面跟 on</w:t>
      </w:r>
      <w:r w:rsidRPr="000A1AD8">
        <w:rPr>
          <w:rFonts w:ascii="宋体" w:eastAsia="宋体" w:hAnsi="宋体" w:cs="宋体"/>
          <w:b/>
          <w:color w:val="FFC000"/>
          <w:kern w:val="0"/>
          <w:sz w:val="24"/>
          <w:szCs w:val="24"/>
        </w:rPr>
        <w:t xml:space="preserve"> </w:t>
      </w:r>
      <w:r w:rsidRPr="000A1AD8">
        <w:rPr>
          <w:rFonts w:ascii="宋体" w:eastAsia="宋体" w:hAnsi="宋体" w:cs="宋体" w:hint="eastAsia"/>
          <w:b/>
          <w:color w:val="FFC000"/>
          <w:kern w:val="0"/>
          <w:sz w:val="24"/>
          <w:szCs w:val="24"/>
        </w:rPr>
        <w:t>再跟属性名称，里面的效果会在窗体启动的时候自动调用，没有on需要在MouseArea的onClicked事件中触发。</w:t>
      </w:r>
    </w:p>
    <w:p w:rsidR="000A1AD8" w:rsidRDefault="000A1AD8" w:rsidP="005E4DA8">
      <w:pPr>
        <w:pStyle w:val="3"/>
      </w:pPr>
      <w:r>
        <w:rPr>
          <w:rFonts w:hint="eastAsia"/>
        </w:rPr>
        <w:t>还有按顺序的动画：先做a效果，再做b效果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42"/>
        <w:gridCol w:w="4536"/>
      </w:tblGrid>
      <w:tr w:rsidR="00954905" w:rsidTr="00954905">
        <w:tc>
          <w:tcPr>
            <w:tcW w:w="10342" w:type="dxa"/>
          </w:tcPr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2.12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CustomRect{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//可以直接引用在同级目录下面的qml文件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width:300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myTopMargin: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myBottomMargin: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anchors.centerIn: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75;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75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1.0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animateOpacity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animateWidth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animateHeight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animateX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.start()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//直接方法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properties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"color"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animateOpacity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"opacity"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:0.09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:1.0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5000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animateWidth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"width"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:75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3000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animateHeight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"height"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:75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3000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animateX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flashing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"x"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3000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.InOutQuad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//后面有on的动画会自动执行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:2000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to:"yellow"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SequentialAnimation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"black"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"cyan"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549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Pr="00954905" w:rsidRDefault="00954905" w:rsidP="009549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49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54905" w:rsidRDefault="00954905" w:rsidP="00774AC2">
            <w:pPr>
              <w:rPr>
                <w:b/>
                <w:color w:val="00B0F0"/>
              </w:rPr>
            </w:pPr>
          </w:p>
        </w:tc>
        <w:tc>
          <w:tcPr>
            <w:tcW w:w="4536" w:type="dxa"/>
          </w:tcPr>
          <w:p w:rsidR="00954905" w:rsidRDefault="00954905" w:rsidP="00774AC2">
            <w:pPr>
              <w:rPr>
                <w:b/>
                <w:color w:val="00B0F0"/>
              </w:rPr>
            </w:pPr>
            <w:r>
              <w:rPr>
                <w:rFonts w:hint="eastAsia"/>
                <w:b/>
                <w:color w:val="00B0F0"/>
              </w:rPr>
              <w:t>效果矩形会慢慢变大，颜色会按照</w:t>
            </w:r>
          </w:p>
          <w:p w:rsidR="00954905" w:rsidRDefault="00954905" w:rsidP="00774AC2">
            <w:pPr>
              <w:rPr>
                <w:b/>
                <w:color w:val="00B0F0"/>
              </w:rPr>
            </w:pPr>
            <w:r w:rsidRPr="009549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SequentialAnimation</w:t>
            </w:r>
            <w:r>
              <w:rPr>
                <w:rFonts w:ascii="宋体" w:eastAsia="宋体" w:hAnsi="宋体" w:cs="宋体" w:hint="eastAsia"/>
                <w:color w:val="800080"/>
                <w:kern w:val="0"/>
                <w:sz w:val="24"/>
                <w:szCs w:val="24"/>
              </w:rPr>
              <w:t>的先后</w:t>
            </w:r>
            <w:r>
              <w:rPr>
                <w:rFonts w:hint="eastAsia"/>
                <w:b/>
                <w:color w:val="00B0F0"/>
              </w:rPr>
              <w:t>顺序改变</w:t>
            </w:r>
          </w:p>
        </w:tc>
      </w:tr>
    </w:tbl>
    <w:p w:rsidR="000A1AD8" w:rsidRDefault="00954905" w:rsidP="00774AC2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  <w:r>
        <w:rPr>
          <w:rFonts w:hint="eastAsia"/>
          <w:b/>
          <w:color w:val="00B0F0"/>
        </w:rPr>
        <w:t>注意：修改颜色有多种方法：</w:t>
      </w:r>
      <w:r w:rsidR="007A534C">
        <w:rPr>
          <w:rFonts w:hint="eastAsia"/>
          <w:b/>
          <w:color w:val="00B0F0"/>
        </w:rPr>
        <w:t>可以使用</w:t>
      </w:r>
      <w:r w:rsidR="007A534C" w:rsidRPr="00954905">
        <w:rPr>
          <w:rFonts w:ascii="宋体" w:eastAsia="宋体" w:hAnsi="宋体" w:cs="宋体"/>
          <w:color w:val="800080"/>
          <w:kern w:val="0"/>
          <w:sz w:val="24"/>
          <w:szCs w:val="24"/>
        </w:rPr>
        <w:t>ColorAnimation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808000"/>
          <w:kern w:val="0"/>
          <w:sz w:val="24"/>
          <w:szCs w:val="24"/>
        </w:rPr>
        <w:t>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800000"/>
          <w:kern w:val="0"/>
          <w:sz w:val="24"/>
          <w:szCs w:val="24"/>
        </w:rPr>
        <w:t>color</w:t>
      </w:r>
      <w:r w:rsidR="007A534C"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>，</w:t>
      </w:r>
      <w:r w:rsidR="007A534C" w:rsidRPr="00954905">
        <w:rPr>
          <w:rFonts w:ascii="宋体" w:eastAsia="宋体" w:hAnsi="宋体" w:cs="宋体"/>
          <w:color w:val="800080"/>
          <w:kern w:val="0"/>
          <w:sz w:val="24"/>
          <w:szCs w:val="24"/>
        </w:rPr>
        <w:t>SequentialAnimation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808000"/>
          <w:kern w:val="0"/>
          <w:sz w:val="24"/>
          <w:szCs w:val="24"/>
        </w:rPr>
        <w:t>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800000"/>
          <w:kern w:val="0"/>
          <w:sz w:val="24"/>
          <w:szCs w:val="24"/>
        </w:rPr>
        <w:t>color</w:t>
      </w:r>
      <w:r w:rsidR="007A534C"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>，</w:t>
      </w:r>
      <w:r w:rsidR="007A534C" w:rsidRPr="00954905">
        <w:rPr>
          <w:rFonts w:ascii="宋体" w:eastAsia="宋体" w:hAnsi="宋体" w:cs="宋体"/>
          <w:color w:val="008000"/>
          <w:kern w:val="0"/>
          <w:sz w:val="24"/>
          <w:szCs w:val="24"/>
        </w:rPr>
        <w:t>PropertyAnimation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008000"/>
          <w:kern w:val="0"/>
          <w:sz w:val="24"/>
          <w:szCs w:val="24"/>
        </w:rPr>
        <w:t>on</w:t>
      </w:r>
      <w:r w:rsidR="007A534C" w:rsidRPr="0095490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7A534C" w:rsidRPr="00954905">
        <w:rPr>
          <w:rFonts w:ascii="宋体" w:eastAsia="宋体" w:hAnsi="宋体" w:cs="宋体"/>
          <w:color w:val="008000"/>
          <w:kern w:val="0"/>
          <w:sz w:val="24"/>
          <w:szCs w:val="24"/>
        </w:rPr>
        <w:t>color</w:t>
      </w:r>
    </w:p>
    <w:p w:rsidR="00A1697D" w:rsidRDefault="00A1697D" w:rsidP="005E4DA8">
      <w:pPr>
        <w:pStyle w:val="3"/>
      </w:pPr>
      <w:r>
        <w:rPr>
          <w:rFonts w:hint="eastAsia"/>
        </w:rPr>
        <w:t>transition是状态改变的渐变效果，如果没有它，状态是一下子就改变了，有了它可以设置渐变效果已经渐变时间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035"/>
      </w:tblGrid>
      <w:tr w:rsidR="00A1697D" w:rsidTr="00A1697D">
        <w:tc>
          <w:tcPr>
            <w:tcW w:w="13035" w:type="dxa"/>
          </w:tcPr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75;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75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onPressed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.state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onReleased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.state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states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transitions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Transition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3000}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Transition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1697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button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2000}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Pr="00A1697D" w:rsidRDefault="00A1697D" w:rsidP="00A169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1697D" w:rsidRDefault="00A1697D" w:rsidP="00A1697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1697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1697D" w:rsidRDefault="00A1697D" w:rsidP="00A1697D">
            <w:pPr>
              <w:ind w:firstLine="480"/>
              <w:rPr>
                <w:b/>
                <w:color w:val="00B0F0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效果，在矩形里面点击鼠标颜色会慢慢变成蓝色，松开鼠标颜色会慢慢变为浅蓝色</w:t>
            </w:r>
          </w:p>
        </w:tc>
      </w:tr>
    </w:tbl>
    <w:p w:rsidR="00A1697D" w:rsidRDefault="004D4DC4" w:rsidP="00774AC2">
      <w:pPr>
        <w:rPr>
          <w:b/>
          <w:color w:val="00B0F0"/>
        </w:rPr>
      </w:pPr>
      <w:r>
        <w:rPr>
          <w:rFonts w:hint="eastAsia"/>
          <w:b/>
          <w:color w:val="00B0F0"/>
        </w:rPr>
        <w:t>还有behavior和其他但是在实际的应用在state和transition来触发动画效果是比较常用的方式</w:t>
      </w:r>
    </w:p>
    <w:p w:rsidR="004D4DC4" w:rsidRDefault="004D4DC4" w:rsidP="00774AC2">
      <w:pPr>
        <w:rPr>
          <w:b/>
          <w:color w:val="00B0F0"/>
        </w:rPr>
      </w:pPr>
    </w:p>
    <w:p w:rsidR="00353EB0" w:rsidRDefault="00945069" w:rsidP="00353EB0">
      <w:pPr>
        <w:pStyle w:val="3"/>
      </w:pPr>
      <w:r>
        <w:rPr>
          <w:rFonts w:hint="eastAsia"/>
        </w:rPr>
        <w:t>状态机，</w:t>
      </w:r>
      <w:r w:rsidR="00353EB0">
        <w:rPr>
          <w:rFonts w:hint="eastAsia"/>
        </w:rPr>
        <w:t>SwipeView改变按钮的状态和功能</w:t>
      </w:r>
    </w:p>
    <w:p w:rsidR="00E07143" w:rsidRPr="00E07143" w:rsidRDefault="00E07143" w:rsidP="00E07143">
      <w:pPr>
        <w:rPr>
          <w:rFonts w:hint="eastAsia"/>
        </w:rPr>
      </w:pPr>
      <w:r>
        <w:rPr>
          <w:rFonts w:hint="eastAsia"/>
        </w:rPr>
        <w:t>可以实现同一个按钮完成不同的功能</w:t>
      </w:r>
    </w:p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10200"/>
        <w:gridCol w:w="8789"/>
      </w:tblGrid>
      <w:tr w:rsidR="00AA52DF" w:rsidTr="00E07143">
        <w:tc>
          <w:tcPr>
            <w:tcW w:w="10200" w:type="dxa"/>
          </w:tcPr>
          <w:p w:rsidR="00AA52DF" w:rsidRDefault="00AA52DF" w:rsidP="00353EB0">
            <w:r>
              <w:rPr>
                <w:rFonts w:hint="eastAsia"/>
              </w:rPr>
              <w:t>/</w:t>
            </w:r>
            <w:r>
              <w:t>/main.qml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//状态机，通过SwipeView改变按钮的状态和功能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SwipeView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.top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.left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.right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.top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"home"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"about"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"help"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PageIndicator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count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.count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anchors.horizontalCenter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.horizontalCenter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states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when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===0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"home"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"home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page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selected..."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when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===1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"about"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"about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page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selected..."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when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===2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A52D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"help"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A52D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"help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page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selected..."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A52DF" w:rsidRDefault="00AA52DF" w:rsidP="00AA52DF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Default="00AA52DF" w:rsidP="00AA52DF">
            <w:pPr>
              <w:ind w:firstLineChars="100" w:firstLine="24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Default="00AA52DF" w:rsidP="00AA52DF">
            <w:pPr>
              <w:rPr>
                <w:rFonts w:hint="eastAsia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</w:t>
            </w:r>
          </w:p>
        </w:tc>
        <w:tc>
          <w:tcPr>
            <w:tcW w:w="8789" w:type="dxa"/>
          </w:tcPr>
          <w:p w:rsidR="00AA52DF" w:rsidRDefault="00AA52DF" w:rsidP="00353EB0">
            <w:r>
              <w:rPr>
                <w:rFonts w:hint="eastAsia"/>
              </w:rPr>
              <w:t>/</w:t>
            </w:r>
            <w:r>
              <w:t>/MyColor.js</w:t>
            </w:r>
          </w:p>
          <w:p w:rsidR="00AA52DF" w:rsidRPr="00AA52DF" w:rsidRDefault="00AA52DF" w:rsidP="00AA52D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AA52D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52D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AA52D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AA52D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Pr="00AA52DF" w:rsidRDefault="00AA52DF" w:rsidP="00AA52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52D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52DF" w:rsidRDefault="00AA52DF" w:rsidP="00353EB0">
            <w:pPr>
              <w:rPr>
                <w:rFonts w:hint="eastAsia"/>
              </w:rPr>
            </w:pPr>
          </w:p>
        </w:tc>
      </w:tr>
      <w:tr w:rsidR="0050125A" w:rsidTr="00E07143">
        <w:tc>
          <w:tcPr>
            <w:tcW w:w="10200" w:type="dxa"/>
          </w:tcPr>
          <w:p w:rsidR="0050125A" w:rsidRDefault="0050125A" w:rsidP="00353EB0">
            <w:r>
              <w:rPr>
                <w:rFonts w:hint="eastAsia"/>
              </w:rPr>
              <w:t>初始状态</w:t>
            </w:r>
          </w:p>
          <w:p w:rsidR="0050125A" w:rsidRDefault="0050125A" w:rsidP="00353EB0">
            <w:pPr>
              <w:rPr>
                <w:rFonts w:hint="eastAsia"/>
              </w:rPr>
            </w:pPr>
          </w:p>
          <w:p w:rsidR="0050125A" w:rsidRDefault="00945069" w:rsidP="00353EB0">
            <w:r>
              <w:rPr>
                <w:noProof/>
              </w:rPr>
              <w:drawing>
                <wp:inline distT="0" distB="0" distL="0" distR="0" wp14:anchorId="37AFE7B6" wp14:editId="005658AB">
                  <wp:extent cx="3667125" cy="2087880"/>
                  <wp:effectExtent l="0" t="0" r="9525" b="762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208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125A" w:rsidRDefault="0050125A" w:rsidP="00353EB0">
            <w:pPr>
              <w:rPr>
                <w:rFonts w:hint="eastAsia"/>
              </w:rPr>
            </w:pPr>
          </w:p>
        </w:tc>
        <w:tc>
          <w:tcPr>
            <w:tcW w:w="8789" w:type="dxa"/>
          </w:tcPr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3846"/>
              <w:gridCol w:w="3876"/>
              <w:gridCol w:w="2557"/>
            </w:tblGrid>
            <w:tr w:rsidR="00885B73" w:rsidTr="00945069">
              <w:tc>
                <w:tcPr>
                  <w:tcW w:w="2556" w:type="dxa"/>
                </w:tcPr>
                <w:p w:rsidR="00885B73" w:rsidRDefault="00945069" w:rsidP="00353EB0">
                  <w:r>
                    <w:rPr>
                      <w:rFonts w:hint="eastAsia"/>
                    </w:rPr>
                    <w:t>往右滑动</w:t>
                  </w:r>
                </w:p>
                <w:p w:rsidR="00945069" w:rsidRDefault="00945069" w:rsidP="00353EB0">
                  <w:pPr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CDEC634" wp14:editId="6D94B3A5">
                        <wp:extent cx="2295525" cy="2562225"/>
                        <wp:effectExtent l="0" t="0" r="9525" b="9525"/>
                        <wp:docPr id="152" name="图片 1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95525" cy="2562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57" w:type="dxa"/>
                </w:tcPr>
                <w:p w:rsidR="00885B73" w:rsidRDefault="00945069" w:rsidP="00353EB0">
                  <w:r>
                    <w:rPr>
                      <w:rFonts w:hint="eastAsia"/>
                    </w:rPr>
                    <w:t>往右再滑动</w:t>
                  </w:r>
                </w:p>
                <w:p w:rsidR="00945069" w:rsidRDefault="00945069" w:rsidP="00353EB0">
                  <w:pPr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F09F104" wp14:editId="57CDACA4">
                        <wp:extent cx="2314575" cy="2486025"/>
                        <wp:effectExtent l="0" t="0" r="9525" b="9525"/>
                        <wp:docPr id="153" name="图片 1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14575" cy="2486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57" w:type="dxa"/>
                </w:tcPr>
                <w:p w:rsidR="00885B73" w:rsidRDefault="00945069" w:rsidP="00353EB0">
                  <w:r>
                    <w:rPr>
                      <w:rFonts w:hint="eastAsia"/>
                    </w:rPr>
                    <w:t>往左，再往左</w:t>
                  </w:r>
                </w:p>
                <w:p w:rsidR="00945069" w:rsidRDefault="00945069" w:rsidP="00353EB0">
                  <w:pPr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A445526" wp14:editId="0C1DFF71">
                        <wp:extent cx="2295525" cy="2495550"/>
                        <wp:effectExtent l="0" t="0" r="9525" b="0"/>
                        <wp:docPr id="154" name="图片 1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95525" cy="2495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50125A" w:rsidRDefault="0050125A" w:rsidP="00353EB0">
            <w:pPr>
              <w:rPr>
                <w:rFonts w:hint="eastAsia"/>
              </w:rPr>
            </w:pPr>
          </w:p>
        </w:tc>
      </w:tr>
    </w:tbl>
    <w:p w:rsidR="00353EB0" w:rsidRPr="00945069" w:rsidRDefault="00945069" w:rsidP="00353EB0">
      <w:pPr>
        <w:rPr>
          <w:rFonts w:hint="eastAsia"/>
        </w:rPr>
      </w:pPr>
      <w:r>
        <w:rPr>
          <w:rFonts w:hint="eastAsia"/>
        </w:rPr>
        <w:t>每一个状态的按钮的文本</w:t>
      </w:r>
      <w:r>
        <w:rPr>
          <w:rFonts w:hint="eastAsia"/>
          <w:noProof/>
        </w:rPr>
        <w:t>和</w:t>
      </w:r>
      <w:r>
        <w:rPr>
          <w:rFonts w:hint="eastAsia"/>
        </w:rPr>
        <w:t>实现的功能不一样</w:t>
      </w:r>
    </w:p>
    <w:p w:rsidR="008471C3" w:rsidRDefault="008471C3" w:rsidP="008471C3">
      <w:pPr>
        <w:pStyle w:val="2"/>
      </w:pPr>
      <w:r>
        <w:t>3.</w:t>
      </w:r>
      <w:r>
        <w:rPr>
          <w:rFonts w:hint="eastAsia"/>
        </w:rPr>
        <w:t>Button</w:t>
      </w:r>
    </w:p>
    <w:p w:rsidR="00B114E6" w:rsidRDefault="008471C3" w:rsidP="00B114E6">
      <w:pPr>
        <w:pStyle w:val="4"/>
      </w:pPr>
      <w:r>
        <w:rPr>
          <w:rFonts w:hint="eastAsia"/>
        </w:rPr>
        <w:t>实例，</w:t>
      </w:r>
    </w:p>
    <w:p w:rsidR="008471C3" w:rsidRDefault="008471C3" w:rsidP="008471C3">
      <w:r>
        <w:rPr>
          <w:rFonts w:hint="eastAsia"/>
        </w:rPr>
        <w:t>button和设置它的样式，注意：</w:t>
      </w:r>
      <w:r>
        <w:t>QtQuick.Controls.Styles</w:t>
      </w:r>
      <w:r>
        <w:rPr>
          <w:color w:val="C0C0C0"/>
        </w:rPr>
        <w:t xml:space="preserve"> </w:t>
      </w:r>
      <w:r>
        <w:t>1.4</w:t>
      </w:r>
      <w:r>
        <w:rPr>
          <w:rFonts w:hint="eastAsia"/>
        </w:rPr>
        <w:t>有一个叫做ButtonStyle的样式在2</w:t>
      </w:r>
      <w:r>
        <w:t>.15</w:t>
      </w:r>
      <w:r>
        <w:rPr>
          <w:rFonts w:hint="eastAsia"/>
        </w:rPr>
        <w:t>版本已经过时了，如果需要使用，必须和</w:t>
      </w:r>
      <w:r>
        <w:t>QtQuick.Controls</w:t>
      </w:r>
      <w:r>
        <w:rPr>
          <w:color w:val="C0C0C0"/>
        </w:rPr>
        <w:t xml:space="preserve"> </w:t>
      </w:r>
      <w:r>
        <w:t>1.14</w:t>
      </w:r>
      <w:r>
        <w:rPr>
          <w:rFonts w:hint="eastAsia"/>
        </w:rPr>
        <w:t>一起使用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200"/>
        <w:gridCol w:w="7938"/>
      </w:tblGrid>
      <w:tr w:rsidR="008471C3" w:rsidTr="00B6283B">
        <w:tc>
          <w:tcPr>
            <w:tcW w:w="10200" w:type="dxa"/>
          </w:tcPr>
          <w:p w:rsidR="008471C3" w:rsidRDefault="008471C3" w:rsidP="00B6283B">
            <w:r>
              <w:rPr>
                <w:rFonts w:hint="eastAsia"/>
              </w:rPr>
              <w:t>/</w:t>
            </w:r>
            <w:r>
              <w:t>/main.qml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"Button1"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可以通过设置按钮是背景属性来设置按钮样式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25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.activeFocus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"#888"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gradient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Gradient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GradientStop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position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"#ccc"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"#eee"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639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GradientStop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position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"#aaa"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"#ccc"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Default="008471C3" w:rsidP="00B6283B"/>
        </w:tc>
        <w:tc>
          <w:tcPr>
            <w:tcW w:w="7938" w:type="dxa"/>
          </w:tcPr>
          <w:p w:rsidR="008471C3" w:rsidRDefault="008471C3" w:rsidP="00B6283B">
            <w:r>
              <w:rPr>
                <w:rFonts w:hint="eastAsia"/>
              </w:rPr>
              <w:t>/</w:t>
            </w:r>
            <w:r>
              <w:t>/MyColor.js</w:t>
            </w:r>
          </w:p>
          <w:p w:rsidR="008471C3" w:rsidRPr="000D639A" w:rsidRDefault="008471C3" w:rsidP="00B6283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0D639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639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0D639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0D639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Pr="000D639A" w:rsidRDefault="008471C3" w:rsidP="00B6283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639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471C3" w:rsidRDefault="008471C3" w:rsidP="00B6283B"/>
        </w:tc>
      </w:tr>
    </w:tbl>
    <w:p w:rsidR="008471C3" w:rsidRDefault="008471C3" w:rsidP="008471C3"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8471C3" w:rsidTr="00B6283B">
        <w:tc>
          <w:tcPr>
            <w:tcW w:w="8296" w:type="dxa"/>
          </w:tcPr>
          <w:p w:rsidR="008471C3" w:rsidRDefault="008471C3" w:rsidP="00B6283B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点击前的样式</w:t>
            </w:r>
          </w:p>
          <w:p w:rsidR="008471C3" w:rsidRDefault="008471C3" w:rsidP="00B628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B6DA88" wp14:editId="3BEA411D">
                  <wp:extent cx="4181475" cy="3505200"/>
                  <wp:effectExtent l="0" t="0" r="9525" b="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1C3" w:rsidRDefault="008471C3" w:rsidP="00B6283B"/>
        </w:tc>
        <w:tc>
          <w:tcPr>
            <w:tcW w:w="8296" w:type="dxa"/>
          </w:tcPr>
          <w:p w:rsidR="008471C3" w:rsidRDefault="008471C3" w:rsidP="00B6283B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点击后的样式</w:t>
            </w:r>
          </w:p>
          <w:p w:rsidR="008471C3" w:rsidRDefault="008471C3" w:rsidP="00B6283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0C7BC" wp14:editId="788B4BBD">
                  <wp:extent cx="4162425" cy="3571875"/>
                  <wp:effectExtent l="0" t="0" r="9525" b="952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1C3" w:rsidRDefault="008471C3" w:rsidP="00B6283B">
            <w:pPr>
              <w:rPr>
                <w:noProof/>
              </w:rPr>
            </w:pPr>
          </w:p>
        </w:tc>
      </w:tr>
    </w:tbl>
    <w:p w:rsidR="008471C3" w:rsidRDefault="008471C3" w:rsidP="008471C3"/>
    <w:p w:rsidR="001A3E06" w:rsidRDefault="001A3E06" w:rsidP="001A3E06">
      <w:pPr>
        <w:pStyle w:val="4"/>
      </w:pPr>
      <w:r>
        <w:rPr>
          <w:rFonts w:hint="eastAsia"/>
        </w:rPr>
        <w:t>Qt助手的自定义按钮样例</w:t>
      </w:r>
    </w:p>
    <w:p w:rsidR="004A5854" w:rsidRDefault="004A5854" w:rsidP="008471C3">
      <w:r>
        <w:rPr>
          <w:rFonts w:hint="eastAsia"/>
        </w:rPr>
        <w:t>打开Qt助手，搜索</w:t>
      </w:r>
      <w:bookmarkStart w:id="0" w:name="customizing-button"/>
      <w:bookmarkEnd w:id="0"/>
      <w:r>
        <w:rPr>
          <w:b/>
          <w:bCs/>
          <w:sz w:val="36"/>
          <w:szCs w:val="36"/>
        </w:rPr>
        <w:t>Custom</w:t>
      </w:r>
      <w:r>
        <w:rPr>
          <w:rFonts w:hint="eastAsia"/>
          <w:b/>
          <w:bCs/>
          <w:sz w:val="36"/>
          <w:szCs w:val="36"/>
        </w:rPr>
        <w:t>，</w:t>
      </w:r>
      <w:r w:rsidRPr="004A5854">
        <w:t>会</w:t>
      </w:r>
      <w:r>
        <w:rPr>
          <w:rFonts w:hint="eastAsia"/>
        </w:rPr>
        <w:t>找很多自定义控件的例子，找到</w:t>
      </w:r>
      <w:r>
        <w:rPr>
          <w:b/>
          <w:bCs/>
          <w:sz w:val="36"/>
          <w:szCs w:val="36"/>
        </w:rPr>
        <w:t>Customizing Button</w:t>
      </w:r>
      <w:r>
        <w:rPr>
          <w:rFonts w:hint="eastAsia"/>
          <w:b/>
          <w:bCs/>
          <w:sz w:val="36"/>
          <w:szCs w:val="36"/>
        </w:rPr>
        <w:t>，</w:t>
      </w:r>
      <w:r w:rsidRPr="004A5854">
        <w:t>将</w:t>
      </w:r>
      <w:r>
        <w:rPr>
          <w:rFonts w:hint="eastAsia"/>
        </w:rPr>
        <w:t>代码复制</w:t>
      </w:r>
    </w:p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13744"/>
        <w:gridCol w:w="5245"/>
      </w:tblGrid>
      <w:tr w:rsidR="004A5854" w:rsidTr="004A5854">
        <w:tc>
          <w:tcPr>
            <w:tcW w:w="13744" w:type="dxa"/>
          </w:tcPr>
          <w:p w:rsidR="004A5854" w:rsidRDefault="004A5854" w:rsidP="008471C3">
            <w:r>
              <w:rPr>
                <w:rFonts w:hint="eastAsia"/>
              </w:rPr>
              <w:t>/</w:t>
            </w:r>
            <w:r>
              <w:t>/main.qml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9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:10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enabled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1.0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0.3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horizontalAlignment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.AlignHCenter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enabled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0.3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A585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A5854" w:rsidRPr="004A5854" w:rsidRDefault="004A5854" w:rsidP="004A585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A585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A5854" w:rsidRDefault="004A5854" w:rsidP="008471C3"/>
        </w:tc>
        <w:tc>
          <w:tcPr>
            <w:tcW w:w="5245" w:type="dxa"/>
          </w:tcPr>
          <w:p w:rsidR="004A5854" w:rsidRDefault="004A5854" w:rsidP="008471C3">
            <w:r>
              <w:rPr>
                <w:rFonts w:hint="eastAsia"/>
              </w:rPr>
              <w:t>点击之前</w:t>
            </w:r>
          </w:p>
          <w:p w:rsidR="004A5854" w:rsidRDefault="004A5854" w:rsidP="008471C3">
            <w:r>
              <w:rPr>
                <w:noProof/>
              </w:rPr>
              <w:drawing>
                <wp:inline distT="0" distB="0" distL="0" distR="0" wp14:anchorId="6A0B2026" wp14:editId="71953998">
                  <wp:extent cx="4391025" cy="2562225"/>
                  <wp:effectExtent l="0" t="0" r="9525" b="9525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5854" w:rsidRDefault="004A5854" w:rsidP="008471C3"/>
          <w:p w:rsidR="004A5854" w:rsidRDefault="004A5854" w:rsidP="008471C3">
            <w:r>
              <w:rPr>
                <w:rFonts w:hint="eastAsia"/>
              </w:rPr>
              <w:t>点击后</w:t>
            </w:r>
          </w:p>
          <w:p w:rsidR="004A5854" w:rsidRDefault="004A5854" w:rsidP="008471C3">
            <w:r>
              <w:rPr>
                <w:noProof/>
              </w:rPr>
              <w:drawing>
                <wp:inline distT="0" distB="0" distL="0" distR="0" wp14:anchorId="0863EE79" wp14:editId="6EAF9D0C">
                  <wp:extent cx="4210050" cy="2428875"/>
                  <wp:effectExtent l="0" t="0" r="0" b="9525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5854" w:rsidRDefault="004A5854" w:rsidP="008471C3"/>
          <w:p w:rsidR="004A5854" w:rsidRDefault="004A5854" w:rsidP="008471C3">
            <w:r>
              <w:rPr>
                <w:rFonts w:hint="eastAsia"/>
              </w:rPr>
              <w:t>连续点击会有闪烁效果</w:t>
            </w:r>
          </w:p>
          <w:p w:rsidR="004A5854" w:rsidRDefault="004A5854" w:rsidP="008471C3"/>
        </w:tc>
      </w:tr>
    </w:tbl>
    <w:p w:rsidR="004A5854" w:rsidRDefault="004A5854" w:rsidP="008471C3"/>
    <w:p w:rsidR="003852DC" w:rsidRDefault="003852DC" w:rsidP="00E42F32">
      <w:pPr>
        <w:pStyle w:val="4"/>
      </w:pPr>
      <w:r>
        <w:rPr>
          <w:rFonts w:hint="eastAsia"/>
        </w:rPr>
        <w:t>将官方自定义按钮该为自己的样式</w:t>
      </w:r>
    </w:p>
    <w:p w:rsidR="00E42F32" w:rsidRPr="003852DC" w:rsidRDefault="00E42F32" w:rsidP="003852DC">
      <w:pPr>
        <w:rPr>
          <w:b/>
        </w:rPr>
      </w:pPr>
      <w:r w:rsidRPr="003852DC">
        <w:rPr>
          <w:rFonts w:hint="eastAsia"/>
          <w:b/>
        </w:rPr>
        <w:t>在上面的基础上做一点点修改，可以得到下面的效果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E42F32" w:rsidTr="00B6283B">
        <w:tc>
          <w:tcPr>
            <w:tcW w:w="8296" w:type="dxa"/>
          </w:tcPr>
          <w:p w:rsidR="00E42F32" w:rsidRDefault="00E42F32" w:rsidP="008471C3">
            <w:r>
              <w:rPr>
                <w:rFonts w:hint="eastAsia"/>
              </w:rPr>
              <w:t>/</w:t>
            </w:r>
            <w:r>
              <w:t>/main.qml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:ColorGen.randomColorFactory(</w:t>
            </w:r>
            <w:r w:rsidRPr="00E42F3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//font: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control.font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?true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:false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?18:14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enabled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1.0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0.3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horizontalAlignment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.AlignHCenter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enabled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0.3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"transparent"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.down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42F3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2F3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42F32" w:rsidRPr="00E42F32" w:rsidRDefault="00E42F32" w:rsidP="00E42F3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42F32" w:rsidRDefault="00E42F32" w:rsidP="008471C3"/>
        </w:tc>
        <w:tc>
          <w:tcPr>
            <w:tcW w:w="8296" w:type="dxa"/>
          </w:tcPr>
          <w:p w:rsidR="00E42F32" w:rsidRDefault="00E42F32" w:rsidP="008471C3"/>
          <w:p w:rsidR="00E42F32" w:rsidRDefault="00E42F32" w:rsidP="008471C3">
            <w:r>
              <w:rPr>
                <w:rFonts w:hint="eastAsia"/>
              </w:rPr>
              <w:t>点击之前</w:t>
            </w:r>
          </w:p>
          <w:p w:rsidR="00E42F32" w:rsidRDefault="00E42F32" w:rsidP="008471C3">
            <w:r>
              <w:rPr>
                <w:noProof/>
              </w:rPr>
              <w:drawing>
                <wp:inline distT="0" distB="0" distL="0" distR="0" wp14:anchorId="5E7DC866" wp14:editId="39B2A385">
                  <wp:extent cx="3629025" cy="2686050"/>
                  <wp:effectExtent l="0" t="0" r="9525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2F32" w:rsidRDefault="00E42F32" w:rsidP="008471C3"/>
          <w:p w:rsidR="00E42F32" w:rsidRDefault="00E42F32" w:rsidP="008471C3">
            <w:r>
              <w:rPr>
                <w:rFonts w:hint="eastAsia"/>
              </w:rPr>
              <w:t>鼠标按下不松，</w:t>
            </w:r>
            <w:r>
              <w:t xml:space="preserve"> </w:t>
            </w:r>
          </w:p>
          <w:p w:rsidR="00E42F32" w:rsidRDefault="00E42F32" w:rsidP="008471C3"/>
          <w:p w:rsidR="00E42F32" w:rsidRDefault="00E42F32" w:rsidP="008471C3">
            <w:r>
              <w:rPr>
                <w:noProof/>
              </w:rPr>
              <w:drawing>
                <wp:inline distT="0" distB="0" distL="0" distR="0" wp14:anchorId="21036E7B" wp14:editId="1CBFB2C4">
                  <wp:extent cx="3638550" cy="2514600"/>
                  <wp:effectExtent l="0" t="0" r="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2F32" w:rsidRDefault="00E42F32" w:rsidP="008471C3"/>
          <w:p w:rsidR="00E42F32" w:rsidRDefault="003852DC" w:rsidP="008471C3">
            <w:r>
              <w:rPr>
                <w:rFonts w:hint="eastAsia"/>
              </w:rPr>
              <w:t>鼠标松开会</w:t>
            </w:r>
            <w:r w:rsidR="00E42F32">
              <w:rPr>
                <w:rFonts w:hint="eastAsia"/>
              </w:rPr>
              <w:t>还原</w:t>
            </w:r>
          </w:p>
          <w:p w:rsidR="00E42F32" w:rsidRDefault="00E42F32" w:rsidP="008471C3"/>
          <w:p w:rsidR="00E42F32" w:rsidRDefault="00E42F32" w:rsidP="008471C3">
            <w:r>
              <w:rPr>
                <w:noProof/>
              </w:rPr>
              <w:drawing>
                <wp:inline distT="0" distB="0" distL="0" distR="0" wp14:anchorId="67276781" wp14:editId="6DBAAB58">
                  <wp:extent cx="3629025" cy="2686050"/>
                  <wp:effectExtent l="0" t="0" r="9525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2F32" w:rsidRDefault="00E42F32" w:rsidP="008471C3">
            <w:r>
              <w:rPr>
                <w:rFonts w:hint="eastAsia"/>
              </w:rPr>
              <w:t>连续点击有一点点类似动画的效果</w:t>
            </w:r>
          </w:p>
        </w:tc>
      </w:tr>
    </w:tbl>
    <w:p w:rsidR="00E42F32" w:rsidRDefault="00B6283B" w:rsidP="00B6283B">
      <w:pPr>
        <w:pStyle w:val="4"/>
      </w:pPr>
      <w:r>
        <w:rPr>
          <w:rFonts w:hint="eastAsia"/>
        </w:rPr>
        <w:t>注意：如果你想直接设置按钮的文本颜色可以设置按钮的palette</w:t>
      </w:r>
      <w:r>
        <w:t>.buttonText</w:t>
      </w:r>
      <w:r>
        <w:rPr>
          <w:rFonts w:hint="eastAsia"/>
        </w:rPr>
        <w:t>属性。</w:t>
      </w:r>
    </w:p>
    <w:p w:rsidR="00B6283B" w:rsidRDefault="00B6283B" w:rsidP="008471C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283B" w:rsidTr="00B6283B">
        <w:tc>
          <w:tcPr>
            <w:tcW w:w="8296" w:type="dxa"/>
          </w:tcPr>
          <w:p w:rsidR="00B6283B" w:rsidRDefault="00B6283B" w:rsidP="008471C3">
            <w:r>
              <w:rPr>
                <w:noProof/>
              </w:rPr>
              <w:drawing>
                <wp:inline distT="0" distB="0" distL="0" distR="0" wp14:anchorId="660A61D3" wp14:editId="16697921">
                  <wp:extent cx="8972550" cy="4867275"/>
                  <wp:effectExtent l="0" t="0" r="0" b="952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550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283B" w:rsidRDefault="00FF67EA" w:rsidP="00FF67EA">
      <w:pPr>
        <w:pStyle w:val="4"/>
      </w:pPr>
      <w:r>
        <w:rPr>
          <w:rFonts w:hint="eastAsia"/>
        </w:rPr>
        <w:t>如果将按钮的flat属性设置为true，那么它的背景就会隐藏，不过按下的时候会出现背景</w:t>
      </w:r>
    </w:p>
    <w:p w:rsidR="00FF67EA" w:rsidRPr="00FF67EA" w:rsidRDefault="00FF67EA" w:rsidP="00FF67EA">
      <w:pPr>
        <w:pStyle w:val="4"/>
      </w:pPr>
      <w:r>
        <w:rPr>
          <w:rFonts w:hint="eastAsia"/>
        </w:rPr>
        <w:t>按钮的palette</w:t>
      </w:r>
      <w:r>
        <w:t>.dark</w:t>
      </w:r>
      <w:r>
        <w:rPr>
          <w:rFonts w:hint="eastAsia"/>
        </w:rPr>
        <w:t>属性的颜色会覆盖高亮色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67EA" w:rsidTr="001A3E06">
        <w:tc>
          <w:tcPr>
            <w:tcW w:w="8296" w:type="dxa"/>
          </w:tcPr>
          <w:p w:rsidR="00FF67EA" w:rsidRDefault="00FF67EA" w:rsidP="008471C3">
            <w:r>
              <w:rPr>
                <w:noProof/>
              </w:rPr>
              <w:drawing>
                <wp:inline distT="0" distB="0" distL="0" distR="0" wp14:anchorId="1F917253" wp14:editId="29DB8B75">
                  <wp:extent cx="3914775" cy="1685925"/>
                  <wp:effectExtent l="0" t="0" r="9525" b="952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7EA" w:rsidRDefault="00FF67EA" w:rsidP="008471C3"/>
    <w:p w:rsidR="00FF67EA" w:rsidRDefault="00FF67EA" w:rsidP="004F6CF4">
      <w:pPr>
        <w:pStyle w:val="4"/>
      </w:pPr>
      <w:r>
        <w:rPr>
          <w:rFonts w:hint="eastAsia"/>
        </w:rPr>
        <w:t>按钮的palette</w:t>
      </w:r>
      <w:r>
        <w:t>.button</w:t>
      </w:r>
      <w:r>
        <w:rPr>
          <w:rFonts w:hint="eastAsia"/>
        </w:rPr>
        <w:t>属性可以设置按钮的背景色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75E3" w:rsidTr="00B375E3">
        <w:tc>
          <w:tcPr>
            <w:tcW w:w="8296" w:type="dxa"/>
          </w:tcPr>
          <w:p w:rsidR="00B375E3" w:rsidRDefault="00B375E3" w:rsidP="008471C3">
            <w:r>
              <w:rPr>
                <w:noProof/>
              </w:rPr>
              <w:drawing>
                <wp:inline distT="0" distB="0" distL="0" distR="0" wp14:anchorId="2751E7CF" wp14:editId="0C36BAFB">
                  <wp:extent cx="10620375" cy="4533900"/>
                  <wp:effectExtent l="0" t="0" r="9525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75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7EA" w:rsidRDefault="00FF67EA" w:rsidP="008471C3"/>
    <w:p w:rsidR="001A3E06" w:rsidRDefault="001A3E06" w:rsidP="001A3E06">
      <w:pPr>
        <w:pStyle w:val="4"/>
      </w:pPr>
      <w:r>
        <w:rPr>
          <w:rFonts w:hint="eastAsia"/>
        </w:rPr>
        <w:t>自己封装的自定义按钮</w:t>
      </w:r>
    </w:p>
    <w:p w:rsidR="004E321A" w:rsidRDefault="004E321A" w:rsidP="004E321A">
      <w:r>
        <w:rPr>
          <w:rFonts w:hint="eastAsia"/>
        </w:rPr>
        <w:t>其实，使用官方样例改一改就可以了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056"/>
        <w:gridCol w:w="8381"/>
      </w:tblGrid>
      <w:tr w:rsidR="004E321A" w:rsidTr="004E321A">
        <w:tc>
          <w:tcPr>
            <w:tcW w:w="8056" w:type="dxa"/>
          </w:tcPr>
          <w:p w:rsidR="004E321A" w:rsidRDefault="004E321A" w:rsidP="004E321A">
            <w:r>
              <w:rPr>
                <w:rFonts w:hint="eastAsia"/>
              </w:rPr>
              <w:t>/</w:t>
            </w:r>
            <w:r>
              <w:t>/main.qml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32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32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MyStyleButton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"Custom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Button"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labelColor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backColor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clickColor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321A" w:rsidRDefault="004E321A" w:rsidP="004E321A">
            <w:pPr>
              <w:rPr>
                <w:rFonts w:hint="eastAsia"/>
              </w:rPr>
            </w:pPr>
          </w:p>
        </w:tc>
        <w:tc>
          <w:tcPr>
            <w:tcW w:w="8381" w:type="dxa"/>
          </w:tcPr>
          <w:p w:rsidR="004E321A" w:rsidRDefault="004E321A" w:rsidP="004E321A">
            <w:r>
              <w:rPr>
                <w:rFonts w:hint="eastAsia"/>
              </w:rPr>
              <w:t>/</w:t>
            </w:r>
            <w:r>
              <w:t>/MyStyleButton.qml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.Controls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//按钮的palette.button属性修改按钮的背景色，palette.buttonText属性修改按钮的文本颜色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labelColor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clickColor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backColor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palette.buttonText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labelColor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labelColor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palette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.buttonText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palette.button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backColor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backColor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palette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.button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32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palette.dark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clickColor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clickColor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palette</w:t>
            </w: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.dark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palette.highlight: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clickColor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?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clickColor</w:t>
            </w:r>
            <w:r w:rsidRPr="004E32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32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:palette.highlight</w:t>
            </w:r>
          </w:p>
          <w:p w:rsidR="004E321A" w:rsidRPr="004E321A" w:rsidRDefault="004E321A" w:rsidP="004E321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32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321A" w:rsidRDefault="004E321A" w:rsidP="004E321A">
            <w:pPr>
              <w:rPr>
                <w:rFonts w:hint="eastAsia"/>
              </w:rPr>
            </w:pPr>
          </w:p>
        </w:tc>
      </w:tr>
    </w:tbl>
    <w:p w:rsidR="004E321A" w:rsidRPr="004E321A" w:rsidRDefault="004E321A" w:rsidP="004E321A">
      <w:pPr>
        <w:rPr>
          <w:rFonts w:hint="eastAsia"/>
        </w:rPr>
      </w:pPr>
    </w:p>
    <w:p w:rsidR="001A3E06" w:rsidRPr="000D639A" w:rsidRDefault="001A3E06" w:rsidP="008471C3">
      <w:pPr>
        <w:rPr>
          <w:rFonts w:hint="eastAsia"/>
        </w:rPr>
      </w:pPr>
    </w:p>
    <w:p w:rsidR="00DD21BD" w:rsidRDefault="00DD21BD" w:rsidP="005E4DA8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Component和Loader</w:t>
      </w:r>
    </w:p>
    <w:p w:rsidR="00DD21BD" w:rsidRDefault="00DD21BD" w:rsidP="00774AC2">
      <w:pPr>
        <w:rPr>
          <w:b/>
        </w:rPr>
      </w:pPr>
      <w:r>
        <w:rPr>
          <w:rFonts w:hint="eastAsia"/>
          <w:b/>
        </w:rPr>
        <w:t>Component是组件的意思，QML中所有的元素都是Component，它最常用的信号是onCompleted，组件加载完成时触发</w:t>
      </w:r>
    </w:p>
    <w:p w:rsidR="00E60AF7" w:rsidRPr="00E60AF7" w:rsidRDefault="00E60AF7" w:rsidP="00E60AF7">
      <w:pPr>
        <w:pStyle w:val="a4"/>
        <w:spacing w:before="0" w:beforeAutospacing="0" w:after="0" w:afterAutospacing="0"/>
      </w:pPr>
      <w:r>
        <w:rPr>
          <w:rFonts w:hint="eastAsia"/>
          <w:b/>
        </w:rPr>
        <w:t>还有一个</w:t>
      </w:r>
      <w:r w:rsidRPr="00E60AF7">
        <w:rPr>
          <w:rFonts w:hint="eastAsia"/>
          <w:b/>
        </w:rPr>
        <w:t>on</w:t>
      </w:r>
      <w:hyperlink r:id="rId34" w:anchor="destruction-signal" w:history="1">
        <w:r>
          <w:rPr>
            <w:rStyle w:val="a5"/>
            <w:rFonts w:hint="eastAsia"/>
            <w:b/>
            <w:bCs/>
            <w:color w:val="auto"/>
            <w:u w:val="none"/>
          </w:rPr>
          <w:t>D</w:t>
        </w:r>
        <w:r w:rsidRPr="00E60AF7">
          <w:rPr>
            <w:rStyle w:val="a5"/>
            <w:b/>
            <w:bCs/>
            <w:color w:val="auto"/>
            <w:u w:val="none"/>
          </w:rPr>
          <w:t>estruction</w:t>
        </w:r>
      </w:hyperlink>
      <w:r w:rsidRPr="00E60AF7">
        <w:rPr>
          <w:rFonts w:hint="eastAsia"/>
        </w:rPr>
        <w:t xml:space="preserve"> </w:t>
      </w:r>
      <w:r>
        <w:rPr>
          <w:rFonts w:hint="eastAsia"/>
        </w:rPr>
        <w:t>，在组件被销毁的时候调用</w:t>
      </w:r>
    </w:p>
    <w:p w:rsidR="00DD21BD" w:rsidRDefault="00DD21BD" w:rsidP="00774AC2">
      <w:pPr>
        <w:rPr>
          <w:b/>
        </w:rPr>
      </w:pPr>
      <w:r>
        <w:rPr>
          <w:rFonts w:hint="eastAsia"/>
          <w:b/>
        </w:rPr>
        <w:t>实例：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21BD" w:rsidTr="00DD21BD">
        <w:tc>
          <w:tcPr>
            <w:tcW w:w="8296" w:type="dxa"/>
          </w:tcPr>
          <w:p w:rsidR="00DD21BD" w:rsidRDefault="00DD21B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082FF73" wp14:editId="6E8B11AF">
                  <wp:extent cx="2638425" cy="1876425"/>
                  <wp:effectExtent l="0" t="0" r="952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1BD" w:rsidRDefault="00DD21BD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50"/>
        <w:gridCol w:w="4819"/>
      </w:tblGrid>
      <w:tr w:rsidR="00DD21BD" w:rsidTr="00E60AF7">
        <w:tc>
          <w:tcPr>
            <w:tcW w:w="9350" w:type="dxa"/>
          </w:tcPr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"finished...."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//window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DD21BD" w:rsidRPr="00DD21BD" w:rsidRDefault="00E60AF7" w:rsidP="00E60A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2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Component.onDestruction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"deconstrution..."</w:t>
            </w:r>
            <w:r>
              <w:t>)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item1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redSquare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//Component需要Loader来加载，否则不会显示,有多个Loader就加载多次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sourceComponent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redSquare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D21B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Pr="00DD21BD" w:rsidRDefault="00DD21BD" w:rsidP="00DD21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D21B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D21BD" w:rsidRDefault="00DD21BD" w:rsidP="00774AC2">
            <w:pPr>
              <w:rPr>
                <w:b/>
              </w:rPr>
            </w:pPr>
          </w:p>
        </w:tc>
        <w:tc>
          <w:tcPr>
            <w:tcW w:w="4819" w:type="dxa"/>
          </w:tcPr>
          <w:p w:rsidR="00DD21BD" w:rsidRDefault="00DD21BD" w:rsidP="00774AC2">
            <w:pPr>
              <w:rPr>
                <w:b/>
              </w:rPr>
            </w:pPr>
          </w:p>
          <w:p w:rsidR="00DD21BD" w:rsidRDefault="00DD21BD" w:rsidP="00774AC2">
            <w:r>
              <w:object w:dxaOrig="4548" w:dyaOrig="3204">
                <v:shape id="_x0000_i1028" type="#_x0000_t75" style="width:227.4pt;height:160.2pt" o:ole="">
                  <v:imagedata r:id="rId36" o:title=""/>
                </v:shape>
                <o:OLEObject Type="Embed" ProgID="PBrush" ShapeID="_x0000_i1028" DrawAspect="Content" ObjectID="_1720462074" r:id="rId37"/>
              </w:object>
            </w:r>
          </w:p>
          <w:p w:rsidR="00DD21BD" w:rsidRDefault="00DD21BD" w:rsidP="00774AC2"/>
          <w:p w:rsidR="00DD21BD" w:rsidRDefault="00E60AF7" w:rsidP="00774AC2">
            <w:r>
              <w:object w:dxaOrig="7896" w:dyaOrig="3048">
                <v:shape id="_x0000_i1029" type="#_x0000_t75" style="width:394.8pt;height:152.4pt" o:ole="">
                  <v:imagedata r:id="rId38" o:title=""/>
                </v:shape>
                <o:OLEObject Type="Embed" ProgID="PBrush" ShapeID="_x0000_i1029" DrawAspect="Content" ObjectID="_1720462075" r:id="rId39"/>
              </w:object>
            </w:r>
          </w:p>
          <w:p w:rsidR="00DD21BD" w:rsidRDefault="00DD21BD" w:rsidP="00774AC2"/>
          <w:p w:rsidR="00DD21BD" w:rsidRDefault="00DD21BD" w:rsidP="00774AC2">
            <w:pPr>
              <w:rPr>
                <w:b/>
              </w:rPr>
            </w:pPr>
          </w:p>
        </w:tc>
      </w:tr>
    </w:tbl>
    <w:p w:rsidR="00DD21BD" w:rsidRDefault="007A71F6" w:rsidP="005E4DA8">
      <w:pPr>
        <w:pStyle w:val="3"/>
      </w:pPr>
      <w:r>
        <w:rPr>
          <w:rFonts w:hint="eastAsia"/>
        </w:rPr>
        <w:t>注意</w:t>
      </w:r>
      <w:r>
        <w:t>:</w:t>
      </w:r>
      <w:r>
        <w:rPr>
          <w:rFonts w:hint="eastAsia"/>
        </w:rPr>
        <w:t>可以使用</w:t>
      </w:r>
      <w:r w:rsidR="00946896">
        <w:rPr>
          <w:rFonts w:hint="eastAsia"/>
        </w:rPr>
        <w:t>loader来加载其他qml文件</w:t>
      </w:r>
      <w:r w:rsidR="004D7A37">
        <w:rPr>
          <w:rFonts w:hint="eastAsia"/>
        </w:rPr>
        <w:t>，此时需要将</w:t>
      </w:r>
      <w:r w:rsidR="004D7A37" w:rsidRPr="00DD21BD">
        <w:t>sourceComponent</w:t>
      </w:r>
      <w:r w:rsidR="004D7A37">
        <w:rPr>
          <w:rFonts w:hint="eastAsia"/>
        </w:rPr>
        <w:t>修改为source属性值输入qml文件名称</w:t>
      </w:r>
    </w:p>
    <w:p w:rsidR="00DC6835" w:rsidRDefault="00DC6835" w:rsidP="00774AC2">
      <w:pPr>
        <w:rPr>
          <w:b/>
        </w:rPr>
      </w:pPr>
      <w:r>
        <w:rPr>
          <w:rFonts w:hint="eastAsia"/>
          <w:b/>
        </w:rPr>
        <w:t>如：</w:t>
      </w:r>
    </w:p>
    <w:tbl>
      <w:tblPr>
        <w:tblStyle w:val="a3"/>
        <w:tblW w:w="17430" w:type="dxa"/>
        <w:tblLook w:val="04A0" w:firstRow="1" w:lastRow="0" w:firstColumn="1" w:lastColumn="0" w:noHBand="0" w:noVBand="1"/>
      </w:tblPr>
      <w:tblGrid>
        <w:gridCol w:w="10059"/>
        <w:gridCol w:w="7371"/>
      </w:tblGrid>
      <w:tr w:rsidR="00DC6835" w:rsidTr="00DC6835">
        <w:tc>
          <w:tcPr>
            <w:tcW w:w="10059" w:type="dxa"/>
          </w:tcPr>
          <w:p w:rsidR="00DC6835" w:rsidRDefault="00DC6835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"finished...."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//window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Component.onDestruction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"deconstrution..."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"./CustomRect.qml"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//可以使用Loader直接加载qml文件里面的组件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C683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C6835" w:rsidRDefault="00DC6835" w:rsidP="00774AC2">
            <w:pPr>
              <w:rPr>
                <w:b/>
              </w:rPr>
            </w:pPr>
          </w:p>
        </w:tc>
        <w:tc>
          <w:tcPr>
            <w:tcW w:w="7371" w:type="dxa"/>
          </w:tcPr>
          <w:p w:rsidR="00DC6835" w:rsidRPr="00595DDD" w:rsidRDefault="00DC6835" w:rsidP="00774AC2">
            <w:pPr>
              <w:rPr>
                <w:b/>
                <w:sz w:val="22"/>
              </w:rPr>
            </w:pPr>
            <w:r w:rsidRPr="00595DDD">
              <w:rPr>
                <w:rFonts w:hint="eastAsia"/>
                <w:b/>
                <w:sz w:val="22"/>
              </w:rPr>
              <w:t>/</w:t>
            </w:r>
            <w:r w:rsidRPr="00595DDD">
              <w:rPr>
                <w:b/>
                <w:sz w:val="22"/>
              </w:rPr>
              <w:t>/CustomRect.qml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import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QtQuick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2.0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Rectangle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id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borderRect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width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300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height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300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property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int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myTopMargin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property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808000"/>
                <w:kern w:val="0"/>
                <w:sz w:val="22"/>
                <w:szCs w:val="24"/>
              </w:rPr>
              <w:t>int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myBottomMargin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:0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color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"purple"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Rectangle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id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color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"green"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anchors.fill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parent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anchors.topMargin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myTopMargin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anchors.leftMargin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5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anchors.rightMargin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5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anchors.bottomMargin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myBottomMargin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//state: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"red_color"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states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[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State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name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"red_color"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PropertyChanges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target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;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color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"red"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},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State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name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"blue_color"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PropertyChanges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target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;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color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"blue"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]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</w:t>
            </w:r>
            <w:r w:rsidRPr="00DC6835">
              <w:rPr>
                <w:rFonts w:ascii="宋体" w:eastAsia="宋体" w:hAnsi="宋体" w:cs="宋体"/>
                <w:color w:val="800080"/>
                <w:kern w:val="0"/>
                <w:sz w:val="22"/>
                <w:szCs w:val="24"/>
              </w:rPr>
              <w:t>MouseArea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anchors.fill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parent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onPressed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.state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=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"red_color"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color w:val="800000"/>
                <w:kern w:val="0"/>
                <w:sz w:val="22"/>
                <w:szCs w:val="24"/>
              </w:rPr>
              <w:t>onReleased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: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{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    </w:t>
            </w:r>
            <w:r w:rsidRPr="00DC6835">
              <w:rPr>
                <w:rFonts w:ascii="宋体" w:eastAsia="宋体" w:hAnsi="宋体" w:cs="宋体"/>
                <w:i/>
                <w:iCs/>
                <w:kern w:val="0"/>
                <w:sz w:val="22"/>
                <w:szCs w:val="24"/>
              </w:rPr>
              <w:t>innerRect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.state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=</w:t>
            </w: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</w:t>
            </w:r>
            <w:r w:rsidRPr="00DC6835">
              <w:rPr>
                <w:rFonts w:ascii="宋体" w:eastAsia="宋体" w:hAnsi="宋体" w:cs="宋体"/>
                <w:color w:val="008000"/>
                <w:kern w:val="0"/>
                <w:sz w:val="22"/>
                <w:szCs w:val="24"/>
              </w:rPr>
              <w:t>"blue_color"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color w:val="C0C0C0"/>
                <w:kern w:val="0"/>
                <w:sz w:val="22"/>
                <w:szCs w:val="24"/>
              </w:rPr>
              <w:t xml:space="preserve">    </w:t>
            </w: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DC6835" w:rsidRDefault="00DC6835" w:rsidP="00DC683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2"/>
                <w:szCs w:val="24"/>
              </w:rPr>
            </w:pPr>
            <w:r w:rsidRPr="00DC6835">
              <w:rPr>
                <w:rFonts w:ascii="宋体" w:eastAsia="宋体" w:hAnsi="宋体" w:cs="宋体"/>
                <w:kern w:val="0"/>
                <w:sz w:val="22"/>
                <w:szCs w:val="24"/>
              </w:rPr>
              <w:t>}</w:t>
            </w:r>
          </w:p>
          <w:p w:rsidR="00DC6835" w:rsidRPr="00595DDD" w:rsidRDefault="00DC6835" w:rsidP="00774AC2">
            <w:pPr>
              <w:rPr>
                <w:b/>
                <w:sz w:val="22"/>
              </w:rPr>
            </w:pPr>
          </w:p>
        </w:tc>
      </w:tr>
    </w:tbl>
    <w:p w:rsidR="00DC6835" w:rsidRDefault="00DC6835" w:rsidP="00774AC2">
      <w:pPr>
        <w:rPr>
          <w:b/>
        </w:rPr>
      </w:pPr>
    </w:p>
    <w:p w:rsidR="00DC6835" w:rsidRDefault="00DC6835" w:rsidP="00774AC2">
      <w:pPr>
        <w:rPr>
          <w:b/>
        </w:rPr>
      </w:pPr>
      <w:r>
        <w:rPr>
          <w:rFonts w:hint="eastAsia"/>
          <w:b/>
        </w:rPr>
        <w:t>运行效果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6835" w:rsidTr="00DC6835">
        <w:tc>
          <w:tcPr>
            <w:tcW w:w="8296" w:type="dxa"/>
          </w:tcPr>
          <w:p w:rsidR="00DC6835" w:rsidRDefault="00DC6835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15FBD68" wp14:editId="449C6EA5">
                  <wp:extent cx="5162550" cy="357187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6835" w:rsidRDefault="00DC6835" w:rsidP="00774AC2">
      <w:pPr>
        <w:rPr>
          <w:b/>
        </w:rPr>
      </w:pPr>
    </w:p>
    <w:p w:rsidR="00A26DDA" w:rsidRDefault="00595DDD" w:rsidP="005E4DA8">
      <w:pPr>
        <w:pStyle w:val="3"/>
      </w:pPr>
      <w:r>
        <w:rPr>
          <w:rFonts w:hint="eastAsia"/>
        </w:rPr>
        <w:t>可以在自定义的组件里面添加onCompleted和onDestruction信号处理函数，然后在主调文件这里添加一个按钮来触发这个事件</w:t>
      </w:r>
    </w:p>
    <w:p w:rsidR="00595DDD" w:rsidRDefault="00595DDD" w:rsidP="00774AC2">
      <w:pPr>
        <w:rPr>
          <w:b/>
        </w:rPr>
      </w:pPr>
      <w:r>
        <w:rPr>
          <w:rFonts w:hint="eastAsia"/>
          <w:b/>
        </w:rPr>
        <w:t>只需要在按钮的点击事件里面将Loader的source文件设置为“”。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58"/>
        <w:gridCol w:w="7371"/>
      </w:tblGrid>
      <w:tr w:rsidR="00595DDD" w:rsidTr="00595DDD">
        <w:tc>
          <w:tcPr>
            <w:tcW w:w="8358" w:type="dxa"/>
          </w:tcPr>
          <w:p w:rsidR="00595DDD" w:rsidRDefault="00595DDD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Component.onCompleted: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console.log("finished....")//window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Component.onDestruction: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console.log("deconstrution...")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item1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height:200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id:redSquare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//Component需要Loader来加载，否则不会显示,有多个Loader就加载多次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redSquare;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x:100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ldr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"./CustomRect.qml"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//可以使用Loader直接加载qml文件里面的组件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QtQuick.Controls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2.15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ldr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.source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""//卸载组件，会引发组件的onDestruction信号处理函数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"卸载"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Default="00595DDD" w:rsidP="00774AC2">
            <w:pPr>
              <w:rPr>
                <w:b/>
              </w:rPr>
            </w:pPr>
          </w:p>
        </w:tc>
        <w:tc>
          <w:tcPr>
            <w:tcW w:w="7371" w:type="dxa"/>
          </w:tcPr>
          <w:p w:rsidR="00595DDD" w:rsidRPr="00595DDD" w:rsidRDefault="00595DDD" w:rsidP="00595DDD">
            <w:pPr>
              <w:rPr>
                <w:b/>
                <w:sz w:val="22"/>
              </w:rPr>
            </w:pPr>
            <w:r w:rsidRPr="00595DDD">
              <w:rPr>
                <w:rFonts w:hint="eastAsia"/>
                <w:b/>
                <w:sz w:val="22"/>
              </w:rPr>
              <w:t>/</w:t>
            </w:r>
            <w:r w:rsidRPr="00595DDD">
              <w:rPr>
                <w:b/>
                <w:sz w:val="22"/>
              </w:rPr>
              <w:t>/CustomRect.qml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borderRect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myTopMargin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myBottomMargin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myTopMargin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anchors.bottomMargin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myBottomMargin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//state: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states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State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PropertyChanges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onPressed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.state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onReleased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595DD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.state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"blue_color"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"finished...."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//window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95DD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Component.onDestruction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95DD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595DD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"destrution..."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Pr="00595DDD" w:rsidRDefault="00595DDD" w:rsidP="00595D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5DD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95DDD" w:rsidRDefault="00595DDD" w:rsidP="00774AC2">
            <w:pPr>
              <w:rPr>
                <w:b/>
              </w:rPr>
            </w:pPr>
          </w:p>
        </w:tc>
      </w:tr>
    </w:tbl>
    <w:p w:rsidR="00595DDD" w:rsidRDefault="00595DDD" w:rsidP="00774AC2">
      <w:pPr>
        <w:rPr>
          <w:b/>
        </w:rPr>
      </w:pPr>
    </w:p>
    <w:p w:rsidR="00595DDD" w:rsidRDefault="00595DDD" w:rsidP="00774AC2">
      <w:pPr>
        <w:rPr>
          <w:b/>
        </w:rPr>
      </w:pPr>
      <w:r>
        <w:rPr>
          <w:rFonts w:hint="eastAsia"/>
          <w:b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5DDD" w:rsidTr="00595DDD">
        <w:tc>
          <w:tcPr>
            <w:tcW w:w="8296" w:type="dxa"/>
          </w:tcPr>
          <w:p w:rsidR="00595DDD" w:rsidRDefault="00595DD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517EA1F" wp14:editId="6658B96B">
                  <wp:extent cx="9166860" cy="48768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6860" cy="48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5DDD" w:rsidRDefault="00595DDD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5DDD" w:rsidTr="00595DDD">
        <w:tc>
          <w:tcPr>
            <w:tcW w:w="8296" w:type="dxa"/>
          </w:tcPr>
          <w:p w:rsidR="00595DDD" w:rsidRDefault="00595DD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6E841AA" wp14:editId="472C00DB">
                  <wp:extent cx="9277350" cy="734377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7350" cy="734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5DDD" w:rsidRDefault="00595DDD" w:rsidP="00774AC2">
      <w:pPr>
        <w:rPr>
          <w:b/>
        </w:rPr>
      </w:pPr>
    </w:p>
    <w:p w:rsidR="006A3B3A" w:rsidRDefault="00CB53CA" w:rsidP="005E4DA8">
      <w:pPr>
        <w:pStyle w:val="3"/>
      </w:pPr>
      <w:r>
        <w:rPr>
          <w:rFonts w:hint="eastAsia"/>
        </w:rPr>
        <w:t>注意:Loader</w:t>
      </w:r>
      <w:r w:rsidR="006A3B3A">
        <w:rPr>
          <w:rFonts w:hint="eastAsia"/>
        </w:rPr>
        <w:t>有一个item属性可以获取它组件的组件，通过修改这个item的属性，就可以改变Loader加载的组件的属性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A3B3A" w:rsidTr="006A3B3A">
        <w:tc>
          <w:tcPr>
            <w:tcW w:w="8296" w:type="dxa"/>
          </w:tcPr>
          <w:p w:rsidR="006A3B3A" w:rsidRDefault="006A3B3A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1A81155" wp14:editId="013FCFC0">
                  <wp:extent cx="7296150" cy="31432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53CA" w:rsidRDefault="00CB53CA" w:rsidP="00774AC2">
      <w:pPr>
        <w:rPr>
          <w:b/>
        </w:rPr>
      </w:pPr>
    </w:p>
    <w:p w:rsidR="00CB53CA" w:rsidRDefault="001C6217" w:rsidP="00774AC2">
      <w:pPr>
        <w:rPr>
          <w:b/>
        </w:rPr>
      </w:pPr>
      <w:r>
        <w:rPr>
          <w:rFonts w:hint="eastAsia"/>
          <w:b/>
        </w:rPr>
        <w:t>Loader还有一个异步属性，当需要加载的资源很大的时候非常有用</w:t>
      </w:r>
    </w:p>
    <w:p w:rsidR="00463BC9" w:rsidRDefault="00463BC9" w:rsidP="00463BC9">
      <w:pPr>
        <w:pStyle w:val="3"/>
      </w:pPr>
      <w:r>
        <w:rPr>
          <w:rFonts w:hint="eastAsia"/>
        </w:rPr>
        <w:t>此外，Loader还有一个setSource方法，也可以用来加载qml文件中文组件用的</w:t>
      </w:r>
    </w:p>
    <w:p w:rsidR="00C544AE" w:rsidRPr="00C544AE" w:rsidRDefault="00C544AE" w:rsidP="00C544AE">
      <w:r>
        <w:rPr>
          <w:rFonts w:hint="eastAsia"/>
        </w:rPr>
        <w:t>当使用Loader的source属性来加载一个qml文件作为组件，而这个组件需要参数的时候，source属性就不管用了，这时候需要setSource方法，因为它可以传递参数</w:t>
      </w:r>
    </w:p>
    <w:tbl>
      <w:tblPr>
        <w:tblStyle w:val="a3"/>
        <w:tblW w:w="15162" w:type="dxa"/>
        <w:tblLook w:val="04A0" w:firstRow="1" w:lastRow="0" w:firstColumn="1" w:lastColumn="0" w:noHBand="0" w:noVBand="1"/>
      </w:tblPr>
      <w:tblGrid>
        <w:gridCol w:w="7896"/>
        <w:gridCol w:w="7266"/>
      </w:tblGrid>
      <w:tr w:rsidR="00295A95" w:rsidTr="00295A95">
        <w:tc>
          <w:tcPr>
            <w:tcW w:w="7896" w:type="dxa"/>
          </w:tcPr>
          <w:p w:rsidR="00295A95" w:rsidRDefault="00295A95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</w:t>
            </w:r>
            <w:r w:rsidRPr="00463BC9">
              <w:rPr>
                <w:b/>
              </w:rPr>
              <w:t>CustomColor.js</w:t>
            </w:r>
          </w:p>
          <w:p w:rsidR="00295A95" w:rsidRPr="00463BC9" w:rsidRDefault="00295A95" w:rsidP="00463BC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463BC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Default="00295A95" w:rsidP="00774AC2">
            <w:pPr>
              <w:rPr>
                <w:b/>
              </w:rPr>
            </w:pPr>
          </w:p>
        </w:tc>
        <w:tc>
          <w:tcPr>
            <w:tcW w:w="7266" w:type="dxa"/>
          </w:tcPr>
          <w:p w:rsidR="00295A95" w:rsidRDefault="00295A95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</w:t>
            </w:r>
            <w:r w:rsidRPr="00463BC9">
              <w:rPr>
                <w:b/>
              </w:rPr>
              <w:t>DateTimeLabel.qml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:40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//required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rndClr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rndClr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rndClr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triggeredOnStart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18"/>
                <w:szCs w:val="18"/>
              </w:rPr>
              <w:t>lblDate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.text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=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18"/>
                <w:szCs w:val="18"/>
              </w:rPr>
              <w:t>Qt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.formatDateTime(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18"/>
                <w:szCs w:val="18"/>
              </w:rPr>
              <w:t>new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18"/>
                <w:szCs w:val="18"/>
              </w:rPr>
              <w:t>Date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(),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'yyyy-MM-dd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hh:mm:ss'</w:t>
            </w:r>
            <w:r w:rsidRPr="00463BC9">
              <w:rPr>
                <w:rFonts w:ascii="宋体" w:eastAsia="宋体" w:hAnsi="宋体" w:cs="宋体"/>
                <w:kern w:val="0"/>
                <w:sz w:val="18"/>
                <w:szCs w:val="18"/>
              </w:rPr>
              <w:t>)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463BC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Default="00295A95" w:rsidP="00774AC2">
            <w:pPr>
              <w:rPr>
                <w:b/>
              </w:rPr>
            </w:pPr>
          </w:p>
        </w:tc>
      </w:tr>
    </w:tbl>
    <w:p w:rsidR="00463BC9" w:rsidRDefault="00463BC9" w:rsidP="00774AC2">
      <w:pPr>
        <w:rPr>
          <w:b/>
        </w:rPr>
      </w:pPr>
    </w:p>
    <w:p w:rsidR="00295A95" w:rsidRDefault="00295A95" w:rsidP="00774AC2">
      <w:pPr>
        <w:rPr>
          <w:b/>
        </w:rPr>
      </w:pPr>
    </w:p>
    <w:tbl>
      <w:tblPr>
        <w:tblStyle w:val="a3"/>
        <w:tblW w:w="25830" w:type="dxa"/>
        <w:tblLook w:val="04A0" w:firstRow="1" w:lastRow="0" w:firstColumn="1" w:lastColumn="0" w:noHBand="0" w:noVBand="1"/>
      </w:tblPr>
      <w:tblGrid>
        <w:gridCol w:w="10200"/>
        <w:gridCol w:w="7020"/>
        <w:gridCol w:w="8610"/>
      </w:tblGrid>
      <w:tr w:rsidR="00295A95" w:rsidTr="00295A95">
        <w:tc>
          <w:tcPr>
            <w:tcW w:w="10200" w:type="dxa"/>
          </w:tcPr>
          <w:p w:rsidR="00295A95" w:rsidRDefault="00295A95" w:rsidP="00295A95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//Loader扩展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463BC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463BC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loader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463BC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Cs w:val="21"/>
              </w:rPr>
              <w:t>loader</w:t>
            </w:r>
            <w:r w:rsidRPr="00463BC9">
              <w:rPr>
                <w:rFonts w:ascii="宋体" w:eastAsia="宋体" w:hAnsi="宋体" w:cs="宋体"/>
                <w:kern w:val="0"/>
                <w:szCs w:val="21"/>
              </w:rPr>
              <w:t>.setSource(</w:t>
            </w:r>
            <w:r w:rsidRPr="00463BC9">
              <w:rPr>
                <w:rFonts w:ascii="宋体" w:eastAsia="宋体" w:hAnsi="宋体" w:cs="宋体"/>
                <w:color w:val="008000"/>
                <w:kern w:val="0"/>
                <w:szCs w:val="21"/>
              </w:rPr>
              <w:t>"./DateTimeLabel.qml"</w:t>
            </w:r>
            <w:r w:rsidRPr="00463BC9">
              <w:rPr>
                <w:rFonts w:ascii="宋体" w:eastAsia="宋体" w:hAnsi="宋体" w:cs="宋体"/>
                <w:kern w:val="0"/>
                <w:szCs w:val="21"/>
              </w:rPr>
              <w:t>,{rndClr:</w:t>
            </w:r>
            <w:r w:rsidRPr="00463BC9">
              <w:rPr>
                <w:rFonts w:ascii="宋体" w:eastAsia="宋体" w:hAnsi="宋体" w:cs="宋体"/>
                <w:i/>
                <w:iCs/>
                <w:kern w:val="0"/>
                <w:szCs w:val="21"/>
              </w:rPr>
              <w:t>it</w:t>
            </w:r>
            <w:r w:rsidRPr="00463BC9">
              <w:rPr>
                <w:rFonts w:ascii="宋体" w:eastAsia="宋体" w:hAnsi="宋体" w:cs="宋体"/>
                <w:kern w:val="0"/>
                <w:szCs w:val="21"/>
              </w:rPr>
              <w:t>.randClr})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Pr="00463BC9" w:rsidRDefault="00295A95" w:rsidP="00295A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5A95" w:rsidRDefault="00295A95" w:rsidP="00295A95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63BC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63BC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5A95" w:rsidRDefault="00295A95" w:rsidP="00295A95">
            <w:pPr>
              <w:rPr>
                <w:b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7020" w:type="dxa"/>
          </w:tcPr>
          <w:p w:rsidR="00295A95" w:rsidRDefault="00295A95" w:rsidP="00295A95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7884680" wp14:editId="1205421E">
                  <wp:extent cx="4236720" cy="5095875"/>
                  <wp:effectExtent l="0" t="0" r="0" b="952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20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10" w:type="dxa"/>
          </w:tcPr>
          <w:p w:rsidR="00295A95" w:rsidRDefault="00295A95" w:rsidP="00295A95">
            <w:pPr>
              <w:rPr>
                <w:noProof/>
              </w:rPr>
            </w:pPr>
          </w:p>
        </w:tc>
      </w:tr>
    </w:tbl>
    <w:p w:rsidR="000A5961" w:rsidRDefault="000A5961" w:rsidP="00774AC2">
      <w:pPr>
        <w:rPr>
          <w:b/>
        </w:rPr>
      </w:pPr>
    </w:p>
    <w:p w:rsidR="00330A4D" w:rsidRDefault="000A5961" w:rsidP="00330A4D">
      <w:pPr>
        <w:pStyle w:val="3"/>
      </w:pPr>
      <w:r>
        <w:rPr>
          <w:rFonts w:hint="eastAsia"/>
        </w:rPr>
        <w:t>其实也可以不使用Loader来加载Component。</w:t>
      </w:r>
    </w:p>
    <w:p w:rsidR="000A5961" w:rsidRDefault="000A5961" w:rsidP="00774AC2">
      <w:pPr>
        <w:rPr>
          <w:b/>
        </w:rPr>
      </w:pPr>
      <w:r>
        <w:rPr>
          <w:rFonts w:hint="eastAsia"/>
          <w:b/>
        </w:rPr>
        <w:t>此时需要使用Component的createObject</w:t>
      </w:r>
      <w:r>
        <w:rPr>
          <w:b/>
        </w:rPr>
        <w:t>(parent)</w:t>
      </w:r>
      <w:r>
        <w:rPr>
          <w:rFonts w:hint="eastAsia"/>
          <w:b/>
        </w:rPr>
        <w:t>方法来</w:t>
      </w:r>
      <w:r w:rsidR="00330A4D">
        <w:rPr>
          <w:rFonts w:hint="eastAsia"/>
          <w:b/>
        </w:rPr>
        <w:t>创建实例，这样子可以实现组件的重复使用</w:t>
      </w:r>
    </w:p>
    <w:p w:rsidR="00330A4D" w:rsidRDefault="00330A4D" w:rsidP="00774AC2">
      <w:pPr>
        <w:rPr>
          <w:b/>
        </w:rPr>
      </w:pPr>
      <w:r>
        <w:rPr>
          <w:rFonts w:hint="eastAsia"/>
          <w:b/>
        </w:rPr>
        <w:t>可以只写一个Component，然后使用多次</w:t>
      </w:r>
    </w:p>
    <w:p w:rsidR="00330A4D" w:rsidRDefault="00330A4D" w:rsidP="00774AC2">
      <w:pPr>
        <w:rPr>
          <w:b/>
        </w:rPr>
      </w:pPr>
      <w:r>
        <w:rPr>
          <w:rFonts w:hint="eastAsia"/>
          <w:b/>
        </w:rPr>
        <w:t>实例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330A4D" w:rsidTr="00C544AE">
        <w:tc>
          <w:tcPr>
            <w:tcW w:w="8296" w:type="dxa"/>
          </w:tcPr>
          <w:p w:rsidR="00330A4D" w:rsidRDefault="00330A4D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/CustomColor.js</w:t>
            </w:r>
          </w:p>
          <w:p w:rsidR="00330A4D" w:rsidRPr="00330A4D" w:rsidRDefault="00330A4D" w:rsidP="00330A4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Default="00330A4D" w:rsidP="00774AC2">
            <w:pPr>
              <w:rPr>
                <w:b/>
              </w:rPr>
            </w:pPr>
          </w:p>
        </w:tc>
        <w:tc>
          <w:tcPr>
            <w:tcW w:w="8296" w:type="dxa"/>
          </w:tcPr>
          <w:p w:rsidR="00330A4D" w:rsidRDefault="00330A4D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triggeredOnStart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.formatDateTime(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Date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(),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'yyyy-MM-dd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hh:mm:ss'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330A4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com.createObject(this)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com.createObject(this)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batchCreate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(5)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batchCreate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(n){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for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=0;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n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;++</w:t>
            </w:r>
            <w:r w:rsidRPr="00330A4D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330A4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330A4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Label{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id:lblDate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font.bold: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font.pixelSize: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30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ColorGen.randomColorFactory(Qt.rgba)()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Timer{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repeat: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triggeredOnStart: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running: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interval: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onTriggered: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lblDate.text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Qt.formatDateTime(new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Date(),'yyyy-MM-dd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hh:mm:ss')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//Item{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id:it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randColor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ColorGen.randomColorFactory(Qt.rgba)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id:dateTimeCom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Label{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height:100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id:lblDate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font.bold: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font.pixelSize: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30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it.randColor()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Timer{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repeat: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triggeredOnStart: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running: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interval: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1000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onTriggered: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lblDate.text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Qt.formatDate(new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Date(),"yyyy-MM-dd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hh:mm:ss")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Column{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Component.onCompleted: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dateTimeCom.createObject()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330A4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30A4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330A4D" w:rsidRPr="00330A4D" w:rsidRDefault="00330A4D" w:rsidP="00330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30A4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30A4D" w:rsidRDefault="00330A4D" w:rsidP="00774AC2">
            <w:pPr>
              <w:rPr>
                <w:b/>
              </w:rPr>
            </w:pPr>
          </w:p>
        </w:tc>
      </w:tr>
    </w:tbl>
    <w:p w:rsidR="00330A4D" w:rsidRDefault="00330A4D" w:rsidP="00774AC2">
      <w:pPr>
        <w:rPr>
          <w:b/>
        </w:rPr>
      </w:pPr>
    </w:p>
    <w:p w:rsidR="00330A4D" w:rsidRDefault="00330A4D" w:rsidP="00774AC2">
      <w:pPr>
        <w:rPr>
          <w:b/>
        </w:rPr>
      </w:pPr>
      <w:r>
        <w:rPr>
          <w:rFonts w:hint="eastAsia"/>
          <w:b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0A4D" w:rsidTr="00330A4D">
        <w:tc>
          <w:tcPr>
            <w:tcW w:w="8296" w:type="dxa"/>
          </w:tcPr>
          <w:p w:rsidR="00330A4D" w:rsidRDefault="00330A4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FC8EAF6" wp14:editId="6CFDF5DB">
                  <wp:extent cx="6381750" cy="516255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0" cy="51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0A4D" w:rsidRPr="000A5961" w:rsidRDefault="00330A4D" w:rsidP="00774AC2">
      <w:pPr>
        <w:rPr>
          <w:b/>
        </w:rPr>
      </w:pPr>
    </w:p>
    <w:p w:rsidR="001C6217" w:rsidRDefault="007243AE" w:rsidP="005E4DA8">
      <w:pPr>
        <w:pStyle w:val="2"/>
      </w:pPr>
      <w:r>
        <w:t>5.</w:t>
      </w:r>
      <w:r>
        <w:rPr>
          <w:rFonts w:hint="eastAsia"/>
        </w:rPr>
        <w:t>如何在窗体中显示图像</w:t>
      </w:r>
    </w:p>
    <w:p w:rsidR="007243AE" w:rsidRDefault="007243AE" w:rsidP="00B114E6">
      <w:pPr>
        <w:pStyle w:val="4"/>
      </w:pPr>
      <w:r>
        <w:rPr>
          <w:rFonts w:hint="eastAsia"/>
        </w:rPr>
        <w:t>使用Image元素，显示gif动画，使用AnimatedImage元素</w:t>
      </w:r>
    </w:p>
    <w:p w:rsidR="00CB53CA" w:rsidRDefault="007243AE" w:rsidP="00774AC2">
      <w:pPr>
        <w:rPr>
          <w:b/>
        </w:rPr>
      </w:pPr>
      <w:r>
        <w:rPr>
          <w:rFonts w:hint="eastAsia"/>
          <w:b/>
        </w:rPr>
        <w:t>当然也可以把这些元素放到Component里面，然后使用Loader来加载，这样子比较麻烦</w:t>
      </w:r>
    </w:p>
    <w:p w:rsidR="00CB53CA" w:rsidRDefault="00CB53CA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637B" w:rsidTr="008A637B">
        <w:tc>
          <w:tcPr>
            <w:tcW w:w="8296" w:type="dxa"/>
          </w:tcPr>
          <w:p w:rsidR="008A637B" w:rsidRDefault="008A637B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25710DC" wp14:editId="03A4B72A">
                  <wp:extent cx="2857500" cy="28194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637B" w:rsidRDefault="008A637B" w:rsidP="00774AC2">
      <w:pPr>
        <w:rPr>
          <w:b/>
        </w:rPr>
      </w:pPr>
    </w:p>
    <w:tbl>
      <w:tblPr>
        <w:tblStyle w:val="a3"/>
        <w:tblW w:w="17571" w:type="dxa"/>
        <w:tblLook w:val="04A0" w:firstRow="1" w:lastRow="0" w:firstColumn="1" w:lastColumn="0" w:noHBand="0" w:noVBand="1"/>
      </w:tblPr>
      <w:tblGrid>
        <w:gridCol w:w="17288"/>
        <w:gridCol w:w="283"/>
      </w:tblGrid>
      <w:tr w:rsidR="008A637B" w:rsidTr="00692014">
        <w:tc>
          <w:tcPr>
            <w:tcW w:w="17288" w:type="dxa"/>
          </w:tcPr>
          <w:p w:rsid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/main.qml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Component.onCompleted: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console.log("finished....")//window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本身就有一个Component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Component.onDestruction: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console.log("deconstrution...")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item1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height:200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id:redSquare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//Component需要Loader来加载，否则不会显示,有多个Loader就加载多次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redSquare;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id:ldr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"./CustomRect.qml"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//可以使用Loader直接加载qml文件里面的组件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asynchronous: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//异步加载。当组件非常大的时候有用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onStatusChanged: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console.log("Status=",status)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Button{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//需要import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QtQuick.Controls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2.15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60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x:300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onClicked: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ldr.source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""//卸载组件，会引发组件的onDestruction信号处理函数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"卸载"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Component{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id:picbox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Image{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source:"./nicescn.jpg"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Loader{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sourceComponent: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picbox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Image{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source:"./nicescn.jpg"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y:0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to:350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to:350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to:150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y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to:50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Default="008A637B" w:rsidP="008844A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AnimatedImage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用来显示gif动画</w:t>
            </w:r>
          </w:p>
          <w:p w:rsidR="008844A8" w:rsidRDefault="008844A8" w:rsidP="008844A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ami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</w:p>
          <w:p w:rsidR="008A637B" w:rsidRPr="008A637B" w:rsidRDefault="008A637B" w:rsidP="008844A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00" w:firstLine="16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"./dogcr.gif"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:350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:350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:150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PropertyAnimation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8A637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2000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92014" w:rsidRDefault="008844A8" w:rsidP="00692014">
            <w:pPr>
              <w:pStyle w:val="HTML"/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92014">
              <w:rPr>
                <w:color w:val="C0C0C0"/>
              </w:rPr>
              <w:t xml:space="preserve">  </w:t>
            </w:r>
            <w:r w:rsidR="00692014">
              <w:rPr>
                <w:color w:val="800080"/>
              </w:rPr>
              <w:t>Button</w:t>
            </w:r>
            <w:r w:rsidR="00692014">
              <w:t>{</w:t>
            </w:r>
            <w:r w:rsidR="00692014">
              <w:rPr>
                <w:color w:val="C0C0C0"/>
              </w:rPr>
              <w:t xml:space="preserve"> </w:t>
            </w:r>
            <w:r w:rsidR="00692014">
              <w:rPr>
                <w:color w:val="008000"/>
              </w:rPr>
              <w:t>//按钮控件没有color属性，如果想设置按钮的颜色，可以在按钮中嵌套一个矩形，用形填充整个按钮，修改矩形的颜色也就修改了按钮的颜色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btn2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x</w:t>
            </w:r>
            <w:r>
              <w:t>:100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y</w:t>
            </w:r>
            <w:r>
              <w:t>:370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i/>
                <w:iCs/>
              </w:rPr>
              <w:t>ami</w:t>
            </w:r>
            <w:r>
              <w:t>.paused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t>!</w:t>
            </w:r>
            <w:r>
              <w:rPr>
                <w:i/>
                <w:iCs/>
              </w:rPr>
              <w:t>ami</w:t>
            </w:r>
            <w:r>
              <w:t>.paused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692014" w:rsidRDefault="00692014" w:rsidP="00692014">
            <w:pPr>
              <w:pStyle w:val="HTML"/>
            </w:pP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"yellow"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80"/>
              </w:rPr>
              <w:t>Text</w:t>
            </w:r>
            <w:r>
              <w:t>{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"play/stop"</w:t>
            </w:r>
            <w:r>
              <w:t>)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"blue"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692014" w:rsidRDefault="00692014" w:rsidP="00692014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8A637B" w:rsidRPr="008A637B" w:rsidRDefault="00692014" w:rsidP="006920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8A637B" w:rsidRPr="008A637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A637B" w:rsidRPr="008A637B" w:rsidRDefault="008A637B" w:rsidP="008A637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A637B" w:rsidRDefault="008A637B" w:rsidP="00774AC2">
            <w:pPr>
              <w:rPr>
                <w:b/>
              </w:rPr>
            </w:pPr>
          </w:p>
        </w:tc>
        <w:tc>
          <w:tcPr>
            <w:tcW w:w="283" w:type="dxa"/>
          </w:tcPr>
          <w:p w:rsidR="008A637B" w:rsidRDefault="008A637B" w:rsidP="00774AC2">
            <w:pPr>
              <w:rPr>
                <w:b/>
              </w:rPr>
            </w:pPr>
          </w:p>
        </w:tc>
      </w:tr>
    </w:tbl>
    <w:p w:rsidR="008A637B" w:rsidRDefault="008A637B" w:rsidP="00774AC2">
      <w:pPr>
        <w:rPr>
          <w:b/>
        </w:rPr>
      </w:pPr>
    </w:p>
    <w:p w:rsidR="00D96477" w:rsidRDefault="00D96477" w:rsidP="005E4DA8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MouseArea，可以接收鼠标点击。默认的接收按钮是左键，不过可以修改。</w:t>
      </w:r>
    </w:p>
    <w:p w:rsidR="005E4DA8" w:rsidRPr="005E4DA8" w:rsidRDefault="005E4DA8" w:rsidP="005E4DA8">
      <w:pPr>
        <w:pStyle w:val="3"/>
      </w:pPr>
      <w:r>
        <w:rPr>
          <w:rFonts w:hint="eastAsia"/>
        </w:rPr>
        <w:t>6</w:t>
      </w:r>
      <w:r>
        <w:t>.1</w:t>
      </w:r>
      <w:r>
        <w:rPr>
          <w:rFonts w:hint="eastAsia"/>
        </w:rPr>
        <w:t>基本使用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6477" w:rsidTr="00D96477">
        <w:tc>
          <w:tcPr>
            <w:tcW w:w="8296" w:type="dxa"/>
          </w:tcPr>
          <w:p w:rsidR="00D96477" w:rsidRDefault="00D96477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B3725F3" wp14:editId="4AD7ACDC">
                  <wp:extent cx="9277350" cy="48291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7350" cy="48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6477" w:rsidRDefault="00D96477" w:rsidP="00774AC2">
      <w:pPr>
        <w:rPr>
          <w:b/>
        </w:rPr>
      </w:pPr>
    </w:p>
    <w:p w:rsidR="00E92411" w:rsidRPr="00E92411" w:rsidRDefault="00E92411" w:rsidP="00774AC2">
      <w:pPr>
        <w:rPr>
          <w:b/>
          <w:color w:val="002060"/>
        </w:rPr>
      </w:pPr>
      <w:r w:rsidRPr="00E92411">
        <w:rPr>
          <w:rFonts w:hint="eastAsia"/>
          <w:b/>
          <w:color w:val="002060"/>
        </w:rPr>
        <w:t>注意：在qml再MouseArea有onClicked事件，onPressed事件和onReleased事件</w:t>
      </w:r>
    </w:p>
    <w:p w:rsidR="00E92411" w:rsidRPr="00E92411" w:rsidRDefault="00E92411" w:rsidP="00774AC2">
      <w:pPr>
        <w:rPr>
          <w:b/>
          <w:color w:val="002060"/>
        </w:rPr>
      </w:pPr>
      <w:r w:rsidRPr="00E92411">
        <w:rPr>
          <w:rFonts w:hint="eastAsia"/>
          <w:b/>
          <w:color w:val="002060"/>
        </w:rPr>
        <w:t>其中 onClicked</w:t>
      </w:r>
      <w:r w:rsidRPr="00E92411">
        <w:rPr>
          <w:b/>
          <w:color w:val="002060"/>
        </w:rPr>
        <w:t xml:space="preserve"> = </w:t>
      </w:r>
      <w:r w:rsidRPr="00E92411">
        <w:rPr>
          <w:rFonts w:hint="eastAsia"/>
          <w:b/>
          <w:color w:val="002060"/>
        </w:rPr>
        <w:t>onPressed和onReleased事件的组合，需要如果只需要捕捉鼠标按下事件使用onPressed事件，</w:t>
      </w:r>
    </w:p>
    <w:p w:rsidR="00E92411" w:rsidRPr="00E92411" w:rsidRDefault="00E92411" w:rsidP="00774AC2">
      <w:pPr>
        <w:rPr>
          <w:b/>
          <w:color w:val="002060"/>
        </w:rPr>
      </w:pPr>
      <w:r w:rsidRPr="00E92411">
        <w:rPr>
          <w:rFonts w:hint="eastAsia"/>
          <w:b/>
          <w:color w:val="002060"/>
        </w:rPr>
        <w:t>如果只需要捕捉鼠标弹起事件使用onReleased事件，onClicked只有当这两个事件都触发了才会触发</w:t>
      </w:r>
    </w:p>
    <w:p w:rsidR="00E92411" w:rsidRDefault="00E92411" w:rsidP="00774AC2">
      <w:pPr>
        <w:rPr>
          <w:b/>
        </w:rPr>
      </w:pPr>
    </w:p>
    <w:p w:rsidR="000E1C17" w:rsidRDefault="000E1C17" w:rsidP="005E4DA8">
      <w:pPr>
        <w:pStyle w:val="3"/>
      </w:pPr>
      <w:r>
        <w:rPr>
          <w:rFonts w:hint="eastAsia"/>
        </w:rPr>
        <w:t>6</w:t>
      </w:r>
      <w:r>
        <w:t>.2</w:t>
      </w:r>
      <w:r>
        <w:rPr>
          <w:rFonts w:hint="eastAsia"/>
        </w:rPr>
        <w:t>在MouseArea的按钮按下事件中判断是鼠标那个键按下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1C17" w:rsidTr="000E1C17">
        <w:tc>
          <w:tcPr>
            <w:tcW w:w="8296" w:type="dxa"/>
          </w:tcPr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:500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:350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设置MouseArea接收左中右键的按下和弹起事件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acceptedButtons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.LeftButton|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.RightButton|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.MidButton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onPressed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E1C1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pressedButtons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.LeftButton)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"left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button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Pressed...."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E1C1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pressedButtons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.RightButton)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"Right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button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Pressed...."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E1C1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pressedButtons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.MidButton){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"Middle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button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Pressed...."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E1C1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onReleased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1C1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0E1C1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"Released..."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1C17" w:rsidRPr="000E1C17" w:rsidRDefault="000E1C17" w:rsidP="000E1C1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1C17" w:rsidRDefault="000E1C17" w:rsidP="000E1C17">
            <w:pPr>
              <w:rPr>
                <w:b/>
              </w:rPr>
            </w:pPr>
            <w:r w:rsidRPr="000E1C1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0E1C1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E92411" w:rsidRDefault="00E92411" w:rsidP="00774AC2">
      <w:pPr>
        <w:rPr>
          <w:b/>
        </w:rPr>
      </w:pPr>
    </w:p>
    <w:p w:rsidR="00E92411" w:rsidRDefault="009719E8" w:rsidP="005E4DA8">
      <w:pPr>
        <w:pStyle w:val="3"/>
      </w:pPr>
      <w:r>
        <w:rPr>
          <w:rFonts w:hint="eastAsia"/>
        </w:rPr>
        <w:t>也可以像下面这么写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19E8" w:rsidTr="009719E8">
        <w:tc>
          <w:tcPr>
            <w:tcW w:w="8296" w:type="dxa"/>
          </w:tcPr>
          <w:p w:rsidR="009719E8" w:rsidRDefault="009719E8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07C5BD3" wp14:editId="7AA67275">
                  <wp:extent cx="11096625" cy="356235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6625" cy="356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19E8" w:rsidRDefault="009719E8" w:rsidP="00774AC2">
      <w:pPr>
        <w:rPr>
          <w:b/>
        </w:rPr>
      </w:pPr>
    </w:p>
    <w:p w:rsidR="009719E8" w:rsidRDefault="00813B8A" w:rsidP="005E4DA8">
      <w:pPr>
        <w:pStyle w:val="3"/>
      </w:pPr>
      <w:r>
        <w:rPr>
          <w:rFonts w:hint="eastAsia"/>
        </w:rPr>
        <w:t>mouseX</w:t>
      </w:r>
      <w:r>
        <w:t xml:space="preserve"> </w:t>
      </w:r>
      <w:r>
        <w:rPr>
          <w:rFonts w:hint="eastAsia"/>
        </w:rPr>
        <w:t>和 mouseY属性</w:t>
      </w:r>
    </w:p>
    <w:p w:rsidR="00813B8A" w:rsidRDefault="00813B8A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B8A" w:rsidTr="00813B8A">
        <w:tc>
          <w:tcPr>
            <w:tcW w:w="8296" w:type="dxa"/>
          </w:tcPr>
          <w:p w:rsidR="00813B8A" w:rsidRDefault="00813B8A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DAC057D" wp14:editId="6FE3D198">
                  <wp:extent cx="10010775" cy="477202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0775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B8A" w:rsidRDefault="00813B8A" w:rsidP="00774AC2">
      <w:pPr>
        <w:rPr>
          <w:b/>
        </w:rPr>
      </w:pPr>
    </w:p>
    <w:p w:rsidR="009719E8" w:rsidRDefault="00EC414D" w:rsidP="005E4DA8">
      <w:pPr>
        <w:pStyle w:val="3"/>
      </w:pPr>
      <w:r>
        <w:rPr>
          <w:rFonts w:hint="eastAsia"/>
        </w:rPr>
        <w:t>pressAndHold属性触发onPressAndHold事件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414D" w:rsidTr="00EC414D">
        <w:tc>
          <w:tcPr>
            <w:tcW w:w="8296" w:type="dxa"/>
          </w:tcPr>
          <w:p w:rsidR="00EC414D" w:rsidRDefault="00EC414D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F84459E" wp14:editId="2203C8E6">
                  <wp:extent cx="8458200" cy="45624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0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414D" w:rsidRDefault="00EC414D" w:rsidP="00774AC2">
      <w:pPr>
        <w:rPr>
          <w:b/>
        </w:rPr>
      </w:pPr>
    </w:p>
    <w:p w:rsidR="009719E8" w:rsidRDefault="003E3770" w:rsidP="005E4DA8">
      <w:pPr>
        <w:pStyle w:val="3"/>
      </w:pPr>
      <w:r>
        <w:rPr>
          <w:rFonts w:hint="eastAsia"/>
        </w:rPr>
        <w:t>事件冒泡？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3770" w:rsidTr="003E3770">
        <w:tc>
          <w:tcPr>
            <w:tcW w:w="8296" w:type="dxa"/>
          </w:tcPr>
          <w:p w:rsidR="003E3770" w:rsidRDefault="003E3770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6D5DB71" wp14:editId="6458CAA0">
                  <wp:extent cx="7658100" cy="36480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3770" w:rsidRDefault="003E3770" w:rsidP="00774AC2">
      <w:pPr>
        <w:rPr>
          <w:b/>
        </w:rPr>
      </w:pPr>
    </w:p>
    <w:p w:rsidR="00C544AE" w:rsidRDefault="00C544AE" w:rsidP="00774AC2">
      <w:pPr>
        <w:rPr>
          <w:b/>
        </w:rPr>
      </w:pPr>
      <w:r>
        <w:rPr>
          <w:rFonts w:hint="eastAsia"/>
          <w:b/>
        </w:rPr>
        <w:t>注意</w:t>
      </w:r>
      <w:r w:rsidR="00AA1BDC">
        <w:rPr>
          <w:rFonts w:hint="eastAsia"/>
          <w:b/>
        </w:rPr>
        <w:t>：一般来说，控件的x，y坐标都是相当于父控件的。如果需要使用全局坐标，可以使用一个叫做mapToGlobal的函数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AA1BDC" w:rsidTr="00C71418">
        <w:tc>
          <w:tcPr>
            <w:tcW w:w="8296" w:type="dxa"/>
          </w:tcPr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//MouseArea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.x,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.y,</w:t>
            </w:r>
            <w:r w:rsidRPr="00AA1BD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mapToGlobal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.x,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.y))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Default="00AA1BDC" w:rsidP="00774AC2">
            <w:pPr>
              <w:rPr>
                <w:b/>
              </w:rPr>
            </w:pPr>
          </w:p>
        </w:tc>
        <w:tc>
          <w:tcPr>
            <w:tcW w:w="8296" w:type="dxa"/>
          </w:tcPr>
          <w:p w:rsid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/CustomColor.js</w:t>
            </w:r>
          </w:p>
          <w:p w:rsidR="00AA1BDC" w:rsidRPr="00AA1BDC" w:rsidRDefault="00AA1BDC" w:rsidP="00AA1BD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A1BDC" w:rsidRPr="00AA1BDC" w:rsidRDefault="00AA1BDC" w:rsidP="00AA1BD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AA1BDC" w:rsidRDefault="00AA1BDC" w:rsidP="00774AC2">
      <w:pPr>
        <w:rPr>
          <w:b/>
        </w:rPr>
      </w:pPr>
    </w:p>
    <w:p w:rsidR="00AA1BDC" w:rsidRDefault="00AA1BDC" w:rsidP="00774AC2">
      <w:pPr>
        <w:rPr>
          <w:b/>
        </w:rPr>
      </w:pPr>
      <w:r>
        <w:rPr>
          <w:rFonts w:hint="eastAsia"/>
          <w:b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1BDC" w:rsidTr="00AA1BDC">
        <w:tc>
          <w:tcPr>
            <w:tcW w:w="8296" w:type="dxa"/>
          </w:tcPr>
          <w:p w:rsidR="00AA1BDC" w:rsidRDefault="00AA1BDC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18D7E69" wp14:editId="33D35895">
                  <wp:extent cx="6191250" cy="6400800"/>
                  <wp:effectExtent l="0" t="0" r="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1BDC" w:rsidRDefault="00AA1BDC" w:rsidP="00774AC2">
      <w:pPr>
        <w:rPr>
          <w:b/>
        </w:rPr>
      </w:pPr>
    </w:p>
    <w:p w:rsidR="00F90CA7" w:rsidRDefault="00F90CA7" w:rsidP="007403F3">
      <w:pPr>
        <w:pStyle w:val="3"/>
      </w:pPr>
      <w:r>
        <w:rPr>
          <w:rFonts w:hint="eastAsia"/>
        </w:rPr>
        <w:t>MouseArea有一个</w:t>
      </w:r>
      <w:r w:rsidR="007403F3">
        <w:rPr>
          <w:rFonts w:hint="eastAsia"/>
        </w:rPr>
        <w:t>drag.</w:t>
      </w:r>
      <w:r w:rsidR="007403F3">
        <w:t>target</w:t>
      </w:r>
      <w:r w:rsidR="007403F3">
        <w:rPr>
          <w:rFonts w:hint="eastAsia"/>
        </w:rPr>
        <w:t>属性，可以将父控件的id赋值给它，这样子就可以拖动方控件了</w:t>
      </w:r>
    </w:p>
    <w:p w:rsidR="007403F3" w:rsidRPr="007403F3" w:rsidRDefault="007403F3" w:rsidP="007403F3">
      <w:r>
        <w:rPr>
          <w:rFonts w:hint="eastAsia"/>
        </w:rPr>
        <w:t>实例，可以拖动以及点击会变色的文本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7403F3" w:rsidRPr="00AA1BDC" w:rsidTr="00C71418">
        <w:tc>
          <w:tcPr>
            <w:tcW w:w="8296" w:type="dxa"/>
          </w:tcPr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//MouseArea</w:t>
            </w:r>
          </w:p>
          <w:p w:rsidR="007403F3" w:rsidRPr="007403F3" w:rsidRDefault="007403F3" w:rsidP="007403F3">
            <w:pPr>
              <w:pStyle w:val="HTML"/>
            </w:pPr>
            <w:r w:rsidRPr="00AA1BDC">
              <w:rPr>
                <w:color w:val="C0C0C0"/>
              </w:rPr>
              <w:t xml:space="preserve">   </w:t>
            </w:r>
            <w:r w:rsidRPr="007403F3">
              <w:rPr>
                <w:color w:val="C0C0C0"/>
              </w:rPr>
              <w:t xml:space="preserve"> </w:t>
            </w:r>
            <w:r w:rsidRPr="007403F3">
              <w:rPr>
                <w:color w:val="800080"/>
              </w:rPr>
              <w:t>Item</w:t>
            </w:r>
            <w:r w:rsidRPr="007403F3">
              <w:rPr>
                <w:color w:val="C0C0C0"/>
              </w:rPr>
              <w:t xml:space="preserve"> </w:t>
            </w:r>
            <w:r w:rsidRPr="007403F3">
              <w:t>{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03F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7403F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03F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403F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"拖我走"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7403F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.text)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.color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7403F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drag.target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03F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7403F3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7403F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03F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7403F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Default="007403F3" w:rsidP="00C71418">
            <w:pPr>
              <w:rPr>
                <w:b/>
              </w:rPr>
            </w:pPr>
          </w:p>
        </w:tc>
        <w:tc>
          <w:tcPr>
            <w:tcW w:w="8296" w:type="dxa"/>
          </w:tcPr>
          <w:p w:rsidR="007403F3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7403F3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/CustomColor.js</w:t>
            </w:r>
          </w:p>
          <w:p w:rsidR="007403F3" w:rsidRPr="00AA1BDC" w:rsidRDefault="007403F3" w:rsidP="00C714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03F3" w:rsidRPr="00AA1BDC" w:rsidRDefault="007403F3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7403F3" w:rsidRDefault="007403F3" w:rsidP="007403F3"/>
    <w:p w:rsidR="007403F3" w:rsidRDefault="007403F3" w:rsidP="007403F3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68"/>
        <w:gridCol w:w="6186"/>
        <w:gridCol w:w="6186"/>
      </w:tblGrid>
      <w:tr w:rsidR="007403F3" w:rsidTr="007403F3">
        <w:tc>
          <w:tcPr>
            <w:tcW w:w="5568" w:type="dxa"/>
          </w:tcPr>
          <w:p w:rsidR="007403F3" w:rsidRDefault="007403F3" w:rsidP="007403F3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初始状态</w:t>
            </w:r>
          </w:p>
          <w:p w:rsidR="007403F3" w:rsidRDefault="007403F3" w:rsidP="007403F3">
            <w:r>
              <w:rPr>
                <w:noProof/>
              </w:rPr>
              <w:drawing>
                <wp:inline distT="0" distB="0" distL="0" distR="0" wp14:anchorId="7044D0B2" wp14:editId="1B073839">
                  <wp:extent cx="3398520" cy="2804160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20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6" w:type="dxa"/>
          </w:tcPr>
          <w:p w:rsidR="007403F3" w:rsidRDefault="007403F3" w:rsidP="007403F3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点击一下</w:t>
            </w:r>
          </w:p>
          <w:p w:rsidR="007403F3" w:rsidRDefault="007403F3" w:rsidP="007403F3">
            <w:r>
              <w:rPr>
                <w:noProof/>
              </w:rPr>
              <w:drawing>
                <wp:inline distT="0" distB="0" distL="0" distR="0" wp14:anchorId="7F04AA69" wp14:editId="710A77D3">
                  <wp:extent cx="3790950" cy="4067175"/>
                  <wp:effectExtent l="0" t="0" r="0" b="952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6" w:type="dxa"/>
          </w:tcPr>
          <w:p w:rsidR="007403F3" w:rsidRDefault="007403F3" w:rsidP="007403F3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拖动</w:t>
            </w:r>
          </w:p>
          <w:p w:rsidR="007403F3" w:rsidRDefault="007403F3" w:rsidP="007403F3">
            <w:r>
              <w:rPr>
                <w:noProof/>
              </w:rPr>
              <w:drawing>
                <wp:inline distT="0" distB="0" distL="0" distR="0" wp14:anchorId="7F5518BC" wp14:editId="3ED6C503">
                  <wp:extent cx="3762375" cy="3076575"/>
                  <wp:effectExtent l="0" t="0" r="9525" b="952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03F3" w:rsidRDefault="007403F3" w:rsidP="007403F3"/>
    <w:p w:rsidR="0086545B" w:rsidRDefault="0086545B" w:rsidP="0086545B">
      <w:pPr>
        <w:pStyle w:val="3"/>
      </w:pPr>
      <w:r w:rsidRPr="0086545B">
        <w:rPr>
          <w:rStyle w:val="10"/>
          <w:rFonts w:hint="eastAsia"/>
        </w:rPr>
        <w:t>默认情况下，MouseArea是没有事件穿透的功能的</w:t>
      </w:r>
      <w:r>
        <w:rPr>
          <w:rFonts w:hint="eastAsia"/>
        </w:rPr>
        <w:t>，</w:t>
      </w:r>
    </w:p>
    <w:p w:rsidR="00504692" w:rsidRDefault="0086545B" w:rsidP="007403F3">
      <w:r>
        <w:rPr>
          <w:rFonts w:hint="eastAsia"/>
        </w:rPr>
        <w:t>如果需要它有事件穿透，也就是所谓的冒泡，需要设置最里面的MouseArea的</w:t>
      </w:r>
      <w:r>
        <w:rPr>
          <w:color w:val="800000"/>
        </w:rPr>
        <w:t>propagateComposedEvents</w:t>
      </w:r>
      <w:r>
        <w:rPr>
          <w:rFonts w:hint="eastAsia"/>
        </w:rPr>
        <w:t>属性为</w:t>
      </w:r>
      <w:r>
        <w:t>true</w:t>
      </w:r>
      <w:r>
        <w:rPr>
          <w:rFonts w:hint="eastAsia"/>
        </w:rPr>
        <w:t>，并且在它的点击事件中将accepted属性设置为false，否则它会把</w:t>
      </w:r>
    </w:p>
    <w:p w:rsidR="0086545B" w:rsidRDefault="0086545B" w:rsidP="007403F3">
      <w:r>
        <w:rPr>
          <w:rFonts w:hint="eastAsia"/>
        </w:rPr>
        <w:t>这个事件吃掉，而不会发生事件穿透。</w:t>
      </w:r>
    </w:p>
    <w:p w:rsidR="0086545B" w:rsidRDefault="0086545B" w:rsidP="007403F3">
      <w:r>
        <w:rPr>
          <w:rFonts w:hint="eastAsia"/>
        </w:rPr>
        <w:t>将上面的代码该一下</w:t>
      </w:r>
    </w:p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11093"/>
        <w:gridCol w:w="7896"/>
      </w:tblGrid>
      <w:tr w:rsidR="0086545B" w:rsidRPr="00AA1BDC" w:rsidTr="0086545B">
        <w:tc>
          <w:tcPr>
            <w:tcW w:w="13461" w:type="dxa"/>
          </w:tcPr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//MouseArea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.x,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.y,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mapToGlobal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.x,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.y))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drag.target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 xml:space="preserve"> 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"拖我走"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propagateComposedEvents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/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</w:t>
            </w:r>
            <w:r w:rsidRPr="0086545B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将事件穿透设置为true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6545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.text)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.color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6545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mouse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.accepted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false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/</w:t>
            </w:r>
            <w:r w:rsidRPr="0086545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</w:t>
            </w:r>
            <w:r w:rsidRPr="0086545B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防止事件被吃掉了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86545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drag.target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6545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545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86545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86545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Default="0086545B" w:rsidP="00C71418">
            <w:pPr>
              <w:rPr>
                <w:b/>
              </w:rPr>
            </w:pPr>
          </w:p>
        </w:tc>
        <w:tc>
          <w:tcPr>
            <w:tcW w:w="5528" w:type="dxa"/>
          </w:tcPr>
          <w:p w:rsidR="0086545B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86545B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/CustomColor.js</w:t>
            </w:r>
          </w:p>
          <w:p w:rsidR="0086545B" w:rsidRPr="00AA1BDC" w:rsidRDefault="0086545B" w:rsidP="00C714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AA1BD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A1BD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AA1BD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AA1BD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A1BD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6545B" w:rsidRPr="00AA1BDC" w:rsidRDefault="0086545B" w:rsidP="00C71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86545B" w:rsidRDefault="0086545B" w:rsidP="007403F3"/>
    <w:p w:rsidR="0086545B" w:rsidRDefault="0086545B" w:rsidP="007403F3"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545B" w:rsidTr="00D03059">
        <w:tc>
          <w:tcPr>
            <w:tcW w:w="8296" w:type="dxa"/>
          </w:tcPr>
          <w:p w:rsidR="0086545B" w:rsidRDefault="00D03059" w:rsidP="007403F3">
            <w:r>
              <w:rPr>
                <w:noProof/>
              </w:rPr>
              <w:drawing>
                <wp:inline distT="0" distB="0" distL="0" distR="0" wp14:anchorId="6AA033FE" wp14:editId="1AF0FB34">
                  <wp:extent cx="6134100" cy="6172200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545B" w:rsidRPr="00E15298" w:rsidRDefault="00E15298" w:rsidP="007403F3">
      <w:pPr>
        <w:rPr>
          <w:b/>
          <w:sz w:val="28"/>
          <w:szCs w:val="28"/>
        </w:rPr>
      </w:pPr>
      <w:r w:rsidRPr="00E15298">
        <w:rPr>
          <w:rFonts w:hint="eastAsia"/>
          <w:b/>
          <w:color w:val="FF0000"/>
          <w:sz w:val="28"/>
          <w:szCs w:val="28"/>
        </w:rPr>
        <w:t>注意，在需要使用鼠标拖动的控件里面不能使用anchors属性，否则会限制控件的拖动！！！！</w:t>
      </w:r>
      <w:r>
        <w:rPr>
          <w:rFonts w:hint="eastAsia"/>
          <w:b/>
          <w:color w:val="FF0000"/>
          <w:sz w:val="28"/>
          <w:szCs w:val="28"/>
        </w:rPr>
        <w:t>除非你就是想限制它在某个方向移动</w:t>
      </w:r>
    </w:p>
    <w:p w:rsidR="0086545B" w:rsidRPr="007403F3" w:rsidRDefault="0086545B" w:rsidP="007403F3"/>
    <w:p w:rsidR="00107AD5" w:rsidRPr="00107AD5" w:rsidRDefault="00107AD5" w:rsidP="005E4DA8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按钮控件</w:t>
      </w:r>
      <w:r w:rsidR="00655354">
        <w:rPr>
          <w:rFonts w:hint="eastAsia"/>
        </w:rPr>
        <w:t>Q</w:t>
      </w:r>
      <w:r w:rsidR="00655354">
        <w:t>ML Button</w:t>
      </w:r>
      <w:r>
        <w:rPr>
          <w:rFonts w:hint="eastAsia"/>
        </w:rPr>
        <w:t>：注意需要</w:t>
      </w:r>
      <w:r w:rsidRPr="00107AD5">
        <w:rPr>
          <w:color w:val="808000"/>
        </w:rPr>
        <w:t>import</w:t>
      </w:r>
      <w:r w:rsidRPr="00107AD5">
        <w:rPr>
          <w:color w:val="C0C0C0"/>
        </w:rPr>
        <w:t xml:space="preserve"> </w:t>
      </w:r>
      <w:r w:rsidRPr="00107AD5">
        <w:t>QtQuick.Controls</w:t>
      </w:r>
      <w:r w:rsidRPr="00107AD5">
        <w:rPr>
          <w:color w:val="C0C0C0"/>
        </w:rPr>
        <w:t xml:space="preserve"> </w:t>
      </w:r>
      <w:r w:rsidRPr="00107AD5">
        <w:t>2.15</w:t>
      </w:r>
    </w:p>
    <w:p w:rsidR="00107AD5" w:rsidRDefault="00107AD5" w:rsidP="005E4DA8">
      <w:pPr>
        <w:pStyle w:val="3"/>
      </w:pPr>
      <w:r>
        <w:rPr>
          <w:rFonts w:hint="eastAsia"/>
        </w:rPr>
        <w:t>有一个非常坑的地方：如果使用button的icon属性设置按钮的图片并不能显示，这是显示一个黑区域，</w:t>
      </w:r>
    </w:p>
    <w:p w:rsidR="00107AD5" w:rsidRDefault="00107AD5" w:rsidP="00774AC2">
      <w:pPr>
        <w:rPr>
          <w:color w:val="800000"/>
        </w:rPr>
      </w:pPr>
      <w:r>
        <w:rPr>
          <w:rFonts w:hint="eastAsia"/>
          <w:b/>
        </w:rPr>
        <w:t>设置图片需要用到</w:t>
      </w:r>
      <w:r>
        <w:rPr>
          <w:color w:val="800000"/>
        </w:rPr>
        <w:t>indicator</w:t>
      </w:r>
      <w:r>
        <w:rPr>
          <w:rFonts w:hint="eastAsia"/>
          <w:color w:val="800000"/>
        </w:rPr>
        <w:t>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7AD5" w:rsidTr="00107AD5">
        <w:tc>
          <w:tcPr>
            <w:tcW w:w="8296" w:type="dxa"/>
          </w:tcPr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btn1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checkable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autoExclusive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//保证统一时刻一组按钮只有一个被选中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onDownChanged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07AD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107AD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"down:"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07AD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down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07AD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"pressed"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07AD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pressed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indicator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07AD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07AD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"./icon1.png"</w:t>
            </w:r>
          </w:p>
          <w:p w:rsidR="00107AD5" w:rsidRPr="00107AD5" w:rsidRDefault="00107AD5" w:rsidP="00107AD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07AD5" w:rsidRDefault="00107AD5" w:rsidP="00107AD5">
            <w:pPr>
              <w:rPr>
                <w:b/>
              </w:rPr>
            </w:pPr>
            <w:r w:rsidRPr="00107AD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07AD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107AD5" w:rsidRDefault="00107AD5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0DA9" w:rsidTr="00D00DA9">
        <w:tc>
          <w:tcPr>
            <w:tcW w:w="8296" w:type="dxa"/>
          </w:tcPr>
          <w:p w:rsidR="00D00DA9" w:rsidRDefault="00D00DA9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9EC9D19" wp14:editId="07CDD1E8">
                  <wp:extent cx="962025" cy="542925"/>
                  <wp:effectExtent l="0" t="0" r="952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4969" w:rsidRDefault="00AB4969" w:rsidP="00774AC2">
      <w:pPr>
        <w:rPr>
          <w:b/>
        </w:rPr>
      </w:pPr>
    </w:p>
    <w:p w:rsidR="00D00DA9" w:rsidRDefault="00D00DA9" w:rsidP="005E4DA8">
      <w:pPr>
        <w:pStyle w:val="3"/>
      </w:pPr>
      <w:r>
        <w:rPr>
          <w:rFonts w:hint="eastAsia"/>
        </w:rPr>
        <w:t>其实可以不用icon和indicator来设置图片样式等等，因为Button控件有一个background属性可以设置这些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4952" w:rsidTr="00274952">
        <w:tc>
          <w:tcPr>
            <w:tcW w:w="8296" w:type="dxa"/>
          </w:tcPr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:120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checkable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autoExclusive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7495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7495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.pressed){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7495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"gray"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7495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"lightgreen"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7495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.pressed?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7495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274952" w:rsidRPr="00274952" w:rsidRDefault="00274952" w:rsidP="0027495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74952" w:rsidRDefault="00274952" w:rsidP="00274952">
            <w:pPr>
              <w:rPr>
                <w:b/>
              </w:rPr>
            </w:pPr>
            <w:r w:rsidRPr="0027495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7495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D00DA9" w:rsidRDefault="00D00DA9" w:rsidP="00774AC2">
      <w:pPr>
        <w:rPr>
          <w:b/>
        </w:rPr>
      </w:pPr>
    </w:p>
    <w:p w:rsidR="00655354" w:rsidRDefault="00655354" w:rsidP="00655354">
      <w:pPr>
        <w:pStyle w:val="3"/>
      </w:pPr>
      <w:r>
        <w:rPr>
          <w:rFonts w:hint="eastAsia"/>
        </w:rPr>
        <w:t>Button扩展</w:t>
      </w:r>
    </w:p>
    <w:p w:rsidR="00655354" w:rsidRDefault="00655354" w:rsidP="00655354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CheckBox</w:t>
      </w:r>
    </w:p>
    <w:p w:rsidR="00655354" w:rsidRDefault="00BC60BE" w:rsidP="00655354">
      <w:pPr>
        <w:rPr>
          <w:color w:val="800000"/>
        </w:rPr>
      </w:pPr>
      <w:r>
        <w:rPr>
          <w:rFonts w:hint="eastAsia"/>
        </w:rPr>
        <w:t>注意：CheckBox有一个叫做</w:t>
      </w:r>
      <w:r>
        <w:rPr>
          <w:color w:val="800000"/>
        </w:rPr>
        <w:t>autoExclusive</w:t>
      </w:r>
      <w:r>
        <w:rPr>
          <w:rFonts w:hint="eastAsia"/>
          <w:color w:val="800000"/>
        </w:rPr>
        <w:t>，它是从Button继承而来，对button有用对CheckBox没有用，因为</w:t>
      </w:r>
      <w:r w:rsidR="00AF6AE4">
        <w:rPr>
          <w:rFonts w:hint="eastAsia"/>
          <w:color w:val="800000"/>
        </w:rPr>
        <w:t>CheckBox是多选按钮</w:t>
      </w:r>
    </w:p>
    <w:p w:rsidR="00AF6AE4" w:rsidRPr="00655354" w:rsidRDefault="00AF6AE4" w:rsidP="00655354">
      <w:r>
        <w:rPr>
          <w:rFonts w:hint="eastAsia"/>
          <w:color w:val="800000"/>
        </w:rPr>
        <w:t>如果非得要将其设置为排他</w:t>
      </w:r>
      <w:r w:rsidR="00EA0CE1">
        <w:rPr>
          <w:rFonts w:hint="eastAsia"/>
          <w:color w:val="800000"/>
        </w:rPr>
        <w:t>的话可以使用ButtonGroup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074"/>
        <w:gridCol w:w="7513"/>
      </w:tblGrid>
      <w:tr w:rsidR="00EA0CE1" w:rsidTr="00EA0CE1">
        <w:tc>
          <w:tcPr>
            <w:tcW w:w="8074" w:type="dxa"/>
          </w:tcPr>
          <w:p w:rsidR="00EA0CE1" w:rsidRDefault="00EA0CE1" w:rsidP="00655354">
            <w:r>
              <w:t>//main.qml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0CE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0CE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A0CE1" w:rsidRPr="00EA0CE1" w:rsidRDefault="00EA0CE1" w:rsidP="00EA0C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0CE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0CE1" w:rsidRDefault="00EA0CE1" w:rsidP="00EA0CE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0CE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A0CE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EA0CE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0CE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EA0CE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800080"/>
              </w:rPr>
              <w:t>ButtonGroup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</w:t>
            </w:r>
            <w:r>
              <w:rPr>
                <w:color w:val="800000"/>
              </w:rPr>
              <w:t>exclusive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</w:t>
            </w:r>
            <w:r>
              <w:rPr>
                <w:color w:val="800000"/>
              </w:rPr>
              <w:t>buttons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row2</w:t>
            </w:r>
            <w:r>
              <w:t>.children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Row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row2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CheckBox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checked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//tristate: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true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//设置按钮为三态按钮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"学习"</w:t>
            </w:r>
            <w: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onCheckStateChanged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"checkState"</w:t>
            </w:r>
            <w:r>
              <w:t>,</w:t>
            </w:r>
            <w:r>
              <w:rPr>
                <w:i/>
                <w:iCs/>
              </w:rPr>
              <w:t>checkState</w:t>
            </w:r>
            <w: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CheckBox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"吃饭"</w:t>
            </w:r>
            <w: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CheckBox</w:t>
            </w:r>
            <w:r>
              <w:t>{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//checked: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true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"打游戏"</w:t>
            </w:r>
            <w:r>
              <w:t>)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EA0CE1" w:rsidRDefault="00EA0CE1" w:rsidP="00EA0CE1">
            <w:pPr>
              <w:pStyle w:val="HTML"/>
            </w:pPr>
            <w:r>
              <w:t>}</w:t>
            </w:r>
          </w:p>
          <w:p w:rsidR="00EA0CE1" w:rsidRDefault="00EA0CE1" w:rsidP="00EA0CE1">
            <w:pPr>
              <w:ind w:firstLine="480"/>
            </w:pPr>
          </w:p>
        </w:tc>
        <w:tc>
          <w:tcPr>
            <w:tcW w:w="7513" w:type="dxa"/>
          </w:tcPr>
          <w:p w:rsidR="00EA0CE1" w:rsidRDefault="00EA0CE1" w:rsidP="00655354">
            <w:r>
              <w:object w:dxaOrig="6132" w:dyaOrig="4080">
                <v:shape id="_x0000_i1030" type="#_x0000_t75" style="width:306.6pt;height:204pt" o:ole="">
                  <v:imagedata r:id="rId58" o:title=""/>
                </v:shape>
                <o:OLEObject Type="Embed" ProgID="PBrush" ShapeID="_x0000_i1030" DrawAspect="Content" ObjectID="_1720462076" r:id="rId59"/>
              </w:object>
            </w:r>
          </w:p>
        </w:tc>
      </w:tr>
    </w:tbl>
    <w:p w:rsidR="00655354" w:rsidRPr="00655354" w:rsidRDefault="00655354" w:rsidP="00655354"/>
    <w:p w:rsidR="00655354" w:rsidRDefault="006143BC" w:rsidP="00774AC2">
      <w:pPr>
        <w:rPr>
          <w:b/>
        </w:rPr>
      </w:pPr>
      <w:r>
        <w:rPr>
          <w:rFonts w:hint="eastAsia"/>
          <w:b/>
        </w:rPr>
        <w:t>可以利用几个CheckBox和一个ButtonGroup实现父CheckBox的三态的效果，如子项全部选中，父项就是选中，如果有一个没有选中，父项是</w:t>
      </w:r>
      <w:r w:rsidR="004E212E">
        <w:rPr>
          <w:rFonts w:hint="eastAsia"/>
          <w:b/>
        </w:rPr>
        <w:t>半选中状态，</w:t>
      </w:r>
    </w:p>
    <w:p w:rsidR="004E212E" w:rsidRDefault="004E212E" w:rsidP="00774AC2">
      <w:pPr>
        <w:rPr>
          <w:b/>
        </w:rPr>
      </w:pPr>
      <w:r>
        <w:rPr>
          <w:rFonts w:hint="eastAsia"/>
          <w:b/>
        </w:rPr>
        <w:t>如果全部都没有选中，父项为非选中状态，另一方面，选中父项就会选中所有子项，取消选中父项就会取消选中所有子项</w:t>
      </w:r>
    </w:p>
    <w:p w:rsidR="004E212E" w:rsidRDefault="004E212E" w:rsidP="00774AC2">
      <w:pPr>
        <w:rPr>
          <w:b/>
        </w:rPr>
      </w:pPr>
      <w:r>
        <w:rPr>
          <w:rFonts w:hint="eastAsia"/>
          <w:b/>
        </w:rPr>
        <w:t>实例：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056"/>
        <w:gridCol w:w="7531"/>
      </w:tblGrid>
      <w:tr w:rsidR="004E212E" w:rsidTr="004E212E">
        <w:tc>
          <w:tcPr>
            <w:tcW w:w="8056" w:type="dxa"/>
          </w:tcPr>
          <w:p w:rsidR="004E212E" w:rsidRDefault="004E212E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E212E" w:rsidRDefault="004E212E" w:rsidP="004E212E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ButtonGroup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childGroup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exclusive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false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buttons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row2.children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checkState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parentBox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.checkState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CheckBox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parentBox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"Parent"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checkState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childGroup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.checkState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CheckBox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"Child1"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leftPadding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indicator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ButtonGroup.group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childGroup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CheckBox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12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"Child2"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leftPadding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indicator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E212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ButtonGroup.group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12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childGroup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212E" w:rsidRPr="004E212E" w:rsidRDefault="004E212E" w:rsidP="004E212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12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212E" w:rsidRDefault="004E212E" w:rsidP="00D5151C">
            <w:pPr>
              <w:rPr>
                <w:b/>
              </w:rPr>
            </w:pPr>
            <w:r w:rsidRPr="004E212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7531" w:type="dxa"/>
          </w:tcPr>
          <w:p w:rsidR="004E212E" w:rsidRDefault="004E212E" w:rsidP="00774AC2"/>
          <w:p w:rsidR="00D5151C" w:rsidRDefault="00D5151C" w:rsidP="00774AC2">
            <w:r>
              <w:rPr>
                <w:noProof/>
              </w:rPr>
              <w:drawing>
                <wp:inline distT="0" distB="0" distL="0" distR="0" wp14:anchorId="4A4A5642" wp14:editId="757FC428">
                  <wp:extent cx="3571875" cy="207645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151C" w:rsidRDefault="00D5151C" w:rsidP="00774AC2"/>
          <w:p w:rsidR="004E212E" w:rsidRDefault="004E212E" w:rsidP="00774AC2"/>
          <w:p w:rsidR="004E212E" w:rsidRDefault="004E212E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825A7EB" wp14:editId="1A07C9C8">
                  <wp:extent cx="3486150" cy="206692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212E" w:rsidRDefault="004E212E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090DE81" wp14:editId="449E37F6">
                  <wp:extent cx="3562350" cy="206692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212E" w:rsidRDefault="004E212E" w:rsidP="00774AC2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1482" w:rsidTr="00941482">
        <w:tc>
          <w:tcPr>
            <w:tcW w:w="8296" w:type="dxa"/>
          </w:tcPr>
          <w:p w:rsidR="00941482" w:rsidRDefault="00941482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C19B4E" wp14:editId="68A74D9C">
                  <wp:extent cx="7658100" cy="340042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10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354" w:rsidRDefault="00655354" w:rsidP="00774AC2">
      <w:pPr>
        <w:rPr>
          <w:b/>
        </w:rPr>
      </w:pPr>
    </w:p>
    <w:p w:rsidR="00655354" w:rsidRDefault="00C013B9" w:rsidP="00C013B9">
      <w:pPr>
        <w:pStyle w:val="4"/>
      </w:pPr>
      <w:r>
        <w:rPr>
          <w:rFonts w:hint="eastAsia"/>
        </w:rPr>
        <w:t>2</w:t>
      </w:r>
      <w:r>
        <w:t>.</w:t>
      </w:r>
      <w:bookmarkStart w:id="1" w:name="sidebar-content"/>
      <w:bookmarkEnd w:id="1"/>
      <w:r w:rsidRPr="00C013B9">
        <w:t xml:space="preserve"> </w:t>
      </w:r>
      <w:r w:rsidR="002A6E63">
        <w:t>DelayButton</w:t>
      </w:r>
    </w:p>
    <w:p w:rsidR="002A6E63" w:rsidRDefault="002A6E63" w:rsidP="002A6E63">
      <w:r>
        <w:rPr>
          <w:rFonts w:hint="eastAsia"/>
        </w:rPr>
        <w:t>用的不多，需要一直按住才会有进度条的效果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6E63" w:rsidTr="002A6E63">
        <w:tc>
          <w:tcPr>
            <w:tcW w:w="8296" w:type="dxa"/>
          </w:tcPr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DelayButton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180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delay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3000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onProgressChanged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A6E6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2A6E6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"operation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A6E6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</w:t>
            </w: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2A6E6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progress..."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A6E63" w:rsidRPr="002A6E63" w:rsidRDefault="002A6E63" w:rsidP="002A6E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A6E63" w:rsidRDefault="002A6E63" w:rsidP="002A6E63">
            <w:r w:rsidRPr="002A6E6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A6E6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2A6E63" w:rsidRPr="002A6E63" w:rsidRDefault="002A6E63" w:rsidP="002A6E63"/>
    <w:p w:rsidR="00655354" w:rsidRDefault="002A6E63" w:rsidP="002A6E63">
      <w:pPr>
        <w:pStyle w:val="4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RadioButton</w:t>
      </w:r>
    </w:p>
    <w:p w:rsidR="002A6E63" w:rsidRDefault="000E3DD1" w:rsidP="002A6E63">
      <w:r>
        <w:rPr>
          <w:rFonts w:hint="eastAsia"/>
        </w:rPr>
        <w:t>默认就有排他功能因为这是一个单选按钮</w:t>
      </w:r>
      <w:r w:rsidR="001F4BD7">
        <w:rPr>
          <w:rFonts w:hint="eastAsia"/>
        </w:rPr>
        <w:t>，不过需要把它们放在同一个父容器中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1F4BD7" w:rsidTr="007D01B6">
        <w:tc>
          <w:tcPr>
            <w:tcW w:w="8296" w:type="dxa"/>
          </w:tcPr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1F4BD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ColumnLayout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//需要import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QtQuick.layouts2.15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F4BD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"c++"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F4BD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F4BD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"java"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F4BD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F4BD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F4BD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"python"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F4BD7" w:rsidRDefault="001F4BD7" w:rsidP="001F4BD7">
            <w:r w:rsidRPr="001F4BD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F4BD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1F4BD7" w:rsidRPr="001F4BD7" w:rsidRDefault="001F4BD7" w:rsidP="001F4BD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66A545" wp14:editId="1D407843">
                  <wp:extent cx="2590800" cy="22479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4BD7" w:rsidRDefault="001F4BD7" w:rsidP="002A6E63"/>
    <w:p w:rsidR="00023E66" w:rsidRDefault="00023E66" w:rsidP="002A6E63">
      <w:r>
        <w:rPr>
          <w:rFonts w:hint="eastAsia"/>
        </w:rPr>
        <w:t>如果想知道用户点击了那个RadioButton，需要RadioButton所在的容器和ButtonGroup配合工作</w:t>
      </w:r>
    </w:p>
    <w:p w:rsidR="00023E66" w:rsidRDefault="00023E66" w:rsidP="002A6E63">
      <w:r>
        <w:rPr>
          <w:rFonts w:hint="eastAsia"/>
        </w:rPr>
        <w:t>如：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84"/>
        <w:gridCol w:w="5812"/>
      </w:tblGrid>
      <w:tr w:rsidR="00023E66" w:rsidTr="009F643D">
        <w:tc>
          <w:tcPr>
            <w:tcW w:w="10484" w:type="dxa"/>
          </w:tcPr>
          <w:p w:rsidR="00023E66" w:rsidRDefault="00921EF8" w:rsidP="002A6E63">
            <w:r>
              <w:rPr>
                <w:rFonts w:hint="eastAsia"/>
              </w:rPr>
              <w:t>/</w:t>
            </w:r>
            <w:r>
              <w:t>/main.qml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21EF8" w:rsidRDefault="00921EF8" w:rsidP="00921EF8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ButtonGroup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btngrp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buttons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.children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rd1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.checked){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"radio1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checked..."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rd2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.checked){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"radio2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checked..."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rd3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.checked){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"radio3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checked..."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rd1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:true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"c++"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rd2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:false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RadioButton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rd3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checked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:false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"python"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Pr="00921EF8" w:rsidRDefault="00921EF8" w:rsidP="00921E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21EF8" w:rsidRDefault="00921EF8" w:rsidP="00921EF8">
            <w:pPr>
              <w:ind w:firstLine="480"/>
            </w:pP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812" w:type="dxa"/>
          </w:tcPr>
          <w:p w:rsidR="00023E66" w:rsidRDefault="009F643D" w:rsidP="002A6E63">
            <w:r>
              <w:rPr>
                <w:noProof/>
              </w:rPr>
              <w:drawing>
                <wp:inline distT="0" distB="0" distL="0" distR="0" wp14:anchorId="71A8F299" wp14:editId="5E11DE7E">
                  <wp:extent cx="3028950" cy="24288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643D" w:rsidRDefault="009F643D" w:rsidP="002A6E63"/>
          <w:p w:rsidR="009F643D" w:rsidRDefault="009F643D" w:rsidP="002A6E63">
            <w:r>
              <w:rPr>
                <w:noProof/>
              </w:rPr>
              <w:drawing>
                <wp:inline distT="0" distB="0" distL="0" distR="0" wp14:anchorId="38317846" wp14:editId="442A10A9">
                  <wp:extent cx="4038600" cy="25050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3E66" w:rsidRDefault="00023E66" w:rsidP="002A6E63"/>
    <w:p w:rsidR="000E3DD1" w:rsidRPr="002A6E63" w:rsidRDefault="00516D6F" w:rsidP="00516D6F">
      <w:pPr>
        <w:pStyle w:val="4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开关按钮Switch</w:t>
      </w:r>
    </w:p>
    <w:p w:rsidR="00C013B9" w:rsidRDefault="00516D6F" w:rsidP="00774AC2">
      <w:pPr>
        <w:rPr>
          <w:b/>
        </w:rPr>
      </w:pPr>
      <w:r>
        <w:rPr>
          <w:rFonts w:hint="eastAsia"/>
          <w:b/>
        </w:rPr>
        <w:t>默认自动排他没有效果，</w:t>
      </w:r>
      <w:r w:rsidR="00CD2769">
        <w:rPr>
          <w:rFonts w:hint="eastAsia"/>
          <w:b/>
        </w:rPr>
        <w:t>如果有这个需要，必须使用ButtonGroup来实现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57"/>
        <w:gridCol w:w="5886"/>
      </w:tblGrid>
      <w:tr w:rsidR="00DE1710" w:rsidTr="007D01B6">
        <w:tc>
          <w:tcPr>
            <w:tcW w:w="6657" w:type="dxa"/>
          </w:tcPr>
          <w:p w:rsidR="00DE1710" w:rsidRDefault="00DE1710" w:rsidP="00DE1710">
            <w:r>
              <w:rPr>
                <w:rFonts w:hint="eastAsia"/>
              </w:rPr>
              <w:t>/</w:t>
            </w:r>
            <w:r>
              <w:t>/main.qml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E1710" w:rsidRPr="00921EF8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E1710" w:rsidRDefault="00DE1710" w:rsidP="00DE1710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ButtonGroup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btngrp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buttons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.children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exclusive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E1710" w:rsidRDefault="00DE1710" w:rsidP="00DE1710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Default="00DE1710" w:rsidP="00DE1710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Switch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"wifi"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onPositionChanged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DE171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"position:"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E171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position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onVisualPositionChanged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DE171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"Visual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position:"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E171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visualPosition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DE171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Switch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E171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E171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E171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"bluetooth"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DE171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E1710" w:rsidRPr="00DE1710" w:rsidRDefault="00DE1710" w:rsidP="00774AC2">
            <w:pPr>
              <w:rPr>
                <w:b/>
              </w:rPr>
            </w:pPr>
          </w:p>
        </w:tc>
        <w:tc>
          <w:tcPr>
            <w:tcW w:w="5811" w:type="dxa"/>
          </w:tcPr>
          <w:p w:rsidR="00DE1710" w:rsidRDefault="00DE1710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030D7DF" wp14:editId="6920F1D4">
                  <wp:extent cx="3590925" cy="193357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2769" w:rsidRDefault="00CD2769" w:rsidP="00774AC2">
      <w:pPr>
        <w:rPr>
          <w:b/>
        </w:rPr>
      </w:pPr>
    </w:p>
    <w:p w:rsidR="00C013B9" w:rsidRDefault="00DE1710" w:rsidP="00DE1710">
      <w:pPr>
        <w:pStyle w:val="4"/>
      </w:pPr>
      <w:r>
        <w:rPr>
          <w:rFonts w:hint="eastAsia"/>
        </w:rPr>
        <w:t>5，TabButton，使用的比较多</w:t>
      </w:r>
    </w:p>
    <w:p w:rsidR="00DE1710" w:rsidRDefault="00DE1710" w:rsidP="00774AC2">
      <w:pPr>
        <w:rPr>
          <w:b/>
        </w:rPr>
      </w:pPr>
      <w:r>
        <w:rPr>
          <w:rFonts w:hint="eastAsia"/>
          <w:b/>
        </w:rPr>
        <w:t>TabButton</w:t>
      </w:r>
      <w:r w:rsidR="007D01B6">
        <w:rPr>
          <w:rFonts w:hint="eastAsia"/>
          <w:b/>
        </w:rPr>
        <w:t>必须和</w:t>
      </w:r>
      <w:r>
        <w:rPr>
          <w:rFonts w:hint="eastAsia"/>
          <w:b/>
        </w:rPr>
        <w:t>TabBar一起使用。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7D01B6" w:rsidTr="007D01B6">
        <w:tc>
          <w:tcPr>
            <w:tcW w:w="8296" w:type="dxa"/>
          </w:tcPr>
          <w:p w:rsidR="007D01B6" w:rsidRDefault="007D01B6" w:rsidP="007D01B6">
            <w:r>
              <w:rPr>
                <w:rFonts w:hint="eastAsia"/>
              </w:rPr>
              <w:t>/</w:t>
            </w:r>
            <w:r>
              <w:t>/main.qml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D01B6" w:rsidRPr="00921EF8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D01B6" w:rsidRDefault="007D01B6" w:rsidP="007D01B6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TabBar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TabButton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D01B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D01B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"Home"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:50;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TabButton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:50;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D01B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D01B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"Discover"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TabButton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:50;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D01B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D01B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D01B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"Activity"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D01B6" w:rsidRP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D01B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Pr="00DE1710" w:rsidRDefault="007D01B6" w:rsidP="007D01B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Pr="00DE1710" w:rsidRDefault="007D01B6" w:rsidP="007D01B6">
            <w:pPr>
              <w:rPr>
                <w:b/>
              </w:rPr>
            </w:pPr>
          </w:p>
        </w:tc>
        <w:tc>
          <w:tcPr>
            <w:tcW w:w="8296" w:type="dxa"/>
          </w:tcPr>
          <w:p w:rsidR="007D01B6" w:rsidRPr="007D01B6" w:rsidRDefault="007D01B6" w:rsidP="007D01B6">
            <w:r>
              <w:rPr>
                <w:noProof/>
              </w:rPr>
              <w:drawing>
                <wp:inline distT="0" distB="0" distL="0" distR="0" wp14:anchorId="1EF72520" wp14:editId="35E23C51">
                  <wp:extent cx="3762375" cy="1800225"/>
                  <wp:effectExtent l="0" t="0" r="9525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01B6" w:rsidRDefault="007D01B6" w:rsidP="00774AC2">
      <w:pPr>
        <w:rPr>
          <w:b/>
        </w:rPr>
      </w:pPr>
    </w:p>
    <w:p w:rsidR="007D01B6" w:rsidRDefault="007D01B6" w:rsidP="007D01B6">
      <w:pPr>
        <w:pStyle w:val="4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RoundButton</w:t>
      </w:r>
    </w:p>
    <w:p w:rsidR="007D01B6" w:rsidRDefault="007D01B6" w:rsidP="00774AC2">
      <w:pPr>
        <w:rPr>
          <w:b/>
        </w:rPr>
      </w:pPr>
      <w:r>
        <w:rPr>
          <w:rFonts w:hint="eastAsia"/>
          <w:b/>
        </w:rPr>
        <w:t>跟一般的按钮没有什么大的区别，只不过它默认是圆的，可以修改radius属性将其变为圆角矩形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98"/>
        <w:gridCol w:w="5529"/>
      </w:tblGrid>
      <w:tr w:rsidR="007D01B6" w:rsidTr="00F45385">
        <w:tc>
          <w:tcPr>
            <w:tcW w:w="6798" w:type="dxa"/>
          </w:tcPr>
          <w:p w:rsidR="00F45385" w:rsidRDefault="00F45385" w:rsidP="00F45385">
            <w:r>
              <w:rPr>
                <w:rFonts w:hint="eastAsia"/>
              </w:rPr>
              <w:t>/</w:t>
            </w:r>
            <w:r>
              <w:t>/main.qml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45385" w:rsidRPr="00921EF8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45385" w:rsidRDefault="00F45385" w:rsidP="00F4538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45385" w:rsidRDefault="00F45385" w:rsidP="00F4538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RoundButton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3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3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453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"hello"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3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onPressed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3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F453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3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pressed..."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385" w:rsidRPr="00F45385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3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F45385" w:rsidRDefault="00F45385" w:rsidP="00F4538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3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53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385" w:rsidRPr="00DE1710" w:rsidRDefault="00F45385" w:rsidP="00F453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D01B6" w:rsidRDefault="007D01B6" w:rsidP="00774AC2">
            <w:pPr>
              <w:rPr>
                <w:b/>
              </w:rPr>
            </w:pPr>
          </w:p>
        </w:tc>
        <w:tc>
          <w:tcPr>
            <w:tcW w:w="5529" w:type="dxa"/>
          </w:tcPr>
          <w:p w:rsidR="007D01B6" w:rsidRDefault="00F45385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862BF1F" wp14:editId="3FD91240">
                  <wp:extent cx="2486025" cy="1990725"/>
                  <wp:effectExtent l="0" t="0" r="9525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385" w:rsidRDefault="00F45385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CDEE87B" wp14:editId="0AE25FBD">
                  <wp:extent cx="2743200" cy="89535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01B6" w:rsidRDefault="007D01B6" w:rsidP="00774AC2">
      <w:pPr>
        <w:rPr>
          <w:b/>
        </w:rPr>
      </w:pPr>
    </w:p>
    <w:p w:rsidR="007D01B6" w:rsidRDefault="007F1ED3" w:rsidP="00F7220E">
      <w:pPr>
        <w:pStyle w:val="4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ToolButton</w:t>
      </w:r>
    </w:p>
    <w:p w:rsidR="007F1ED3" w:rsidRDefault="007F1ED3" w:rsidP="00774AC2">
      <w:pPr>
        <w:rPr>
          <w:b/>
        </w:rPr>
      </w:pPr>
      <w:r>
        <w:rPr>
          <w:rFonts w:hint="eastAsia"/>
          <w:b/>
        </w:rPr>
        <w:t>需要在ToolBar里面使用</w:t>
      </w:r>
      <w:r w:rsidR="00F5529B">
        <w:rPr>
          <w:rFonts w:hint="eastAsia"/>
          <w:b/>
        </w:rPr>
        <w:t>，可以修改文本颜色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F5529B" w:rsidTr="000625D6">
        <w:tc>
          <w:tcPr>
            <w:tcW w:w="8296" w:type="dxa"/>
          </w:tcPr>
          <w:p w:rsidR="00F5529B" w:rsidRDefault="00F5529B" w:rsidP="00F5529B">
            <w:r>
              <w:rPr>
                <w:rFonts w:hint="eastAsia"/>
              </w:rPr>
              <w:t>/</w:t>
            </w:r>
            <w:r>
              <w:t>/main.qml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5529B" w:rsidRPr="00921EF8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5529B" w:rsidRDefault="00F5529B" w:rsidP="00F5529B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Default="00F5529B" w:rsidP="00F5529B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ToolBar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RowLayout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ToolButton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palette.buttonText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"&lt;&lt;&lt;&lt;&lt;&lt;&lt;&lt;&lt;&lt;&lt;&lt;&lt;&lt;&lt;&lt;&lt;&lt;&lt;"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palette.windowText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"title"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horizontalAlignment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.AlignHCenter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Layout.fillWidth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ToolButton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palette.buttonText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"*"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F5529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F5529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"******************"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F5529B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529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Default="00F5529B" w:rsidP="00F5529B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F5529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Pr="00DE1710" w:rsidRDefault="00F5529B" w:rsidP="00F552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5529B" w:rsidRDefault="00F5529B" w:rsidP="00F5529B">
            <w:pPr>
              <w:rPr>
                <w:b/>
              </w:rPr>
            </w:pPr>
          </w:p>
        </w:tc>
        <w:tc>
          <w:tcPr>
            <w:tcW w:w="8296" w:type="dxa"/>
          </w:tcPr>
          <w:p w:rsidR="00F5529B" w:rsidRDefault="00F5529B" w:rsidP="00F5529B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B1EF60B" wp14:editId="784236CE">
                  <wp:extent cx="3543300" cy="225742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29B" w:rsidRDefault="00F5529B" w:rsidP="00F5529B">
            <w:pPr>
              <w:rPr>
                <w:b/>
              </w:rPr>
            </w:pPr>
          </w:p>
          <w:p w:rsidR="00F5529B" w:rsidRDefault="00F5529B" w:rsidP="00F5529B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89E0D8B" wp14:editId="6D007E3B">
                  <wp:extent cx="4400550" cy="12192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29B" w:rsidRDefault="00F5529B" w:rsidP="00F5529B">
            <w:pPr>
              <w:rPr>
                <w:b/>
              </w:rPr>
            </w:pPr>
          </w:p>
        </w:tc>
      </w:tr>
    </w:tbl>
    <w:p w:rsidR="00F5529B" w:rsidRDefault="00F5529B" w:rsidP="00774AC2">
      <w:pPr>
        <w:rPr>
          <w:b/>
        </w:rPr>
      </w:pPr>
    </w:p>
    <w:p w:rsidR="007F1ED3" w:rsidRDefault="00F7220E" w:rsidP="00F7220E">
      <w:pPr>
        <w:pStyle w:val="4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Button的</w:t>
      </w:r>
      <w:r w:rsidR="00B81027">
        <w:rPr>
          <w:color w:val="800000"/>
        </w:rPr>
        <w:t>contentItem</w:t>
      </w:r>
      <w:r>
        <w:rPr>
          <w:rFonts w:hint="eastAsia"/>
        </w:rPr>
        <w:t>属性</w:t>
      </w:r>
      <w:r w:rsidR="00B81027">
        <w:rPr>
          <w:rFonts w:hint="eastAsia"/>
        </w:rPr>
        <w:t>，它可以是文本，Rectangle等等</w:t>
      </w:r>
    </w:p>
    <w:p w:rsidR="00F7220E" w:rsidRDefault="00B81027" w:rsidP="00774AC2">
      <w:pPr>
        <w:rPr>
          <w:b/>
        </w:rPr>
      </w:pPr>
      <w:r>
        <w:rPr>
          <w:rFonts w:hint="eastAsia"/>
          <w:b/>
        </w:rPr>
        <w:t>如果是Text，</w:t>
      </w:r>
      <w:r w:rsidR="00F7220E">
        <w:rPr>
          <w:rFonts w:hint="eastAsia"/>
          <w:b/>
        </w:rPr>
        <w:t>可以用它来设置按钮的字体大小，颜色，斜体，粗体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B81027" w:rsidTr="000625D6">
        <w:tc>
          <w:tcPr>
            <w:tcW w:w="8296" w:type="dxa"/>
          </w:tcPr>
          <w:p w:rsidR="00B81027" w:rsidRDefault="00B81027" w:rsidP="00B81027">
            <w:r>
              <w:rPr>
                <w:rFonts w:hint="eastAsia"/>
              </w:rPr>
              <w:t>/</w:t>
            </w:r>
            <w:r>
              <w:t>/main.qml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B81027" w:rsidRPr="00921EF8" w:rsidRDefault="00B81027" w:rsidP="00B8102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B81027" w:rsidRDefault="00B81027" w:rsidP="00B8102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1E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921E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21E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921E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671C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"MyBtn"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//contentItem还可以是Rectangle,主要是修改按钮内容的属性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name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:18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font.italic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horizontalAlignment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.AlignHCenter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71C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71C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9671C2" w:rsidRPr="009671C2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B81027" w:rsidRPr="00DE1710" w:rsidRDefault="009671C2" w:rsidP="009671C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1C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671C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="00B81027" w:rsidRPr="00DE171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B81027" w:rsidRDefault="00B81027" w:rsidP="00B81027">
            <w:pPr>
              <w:rPr>
                <w:b/>
              </w:rPr>
            </w:pPr>
          </w:p>
        </w:tc>
        <w:tc>
          <w:tcPr>
            <w:tcW w:w="8296" w:type="dxa"/>
          </w:tcPr>
          <w:p w:rsidR="00B81027" w:rsidRDefault="00B81027" w:rsidP="00B81027">
            <w:pPr>
              <w:rPr>
                <w:b/>
              </w:rPr>
            </w:pPr>
          </w:p>
        </w:tc>
      </w:tr>
    </w:tbl>
    <w:p w:rsidR="007F1ED3" w:rsidRDefault="007F1ED3" w:rsidP="00774AC2">
      <w:pPr>
        <w:rPr>
          <w:b/>
        </w:rPr>
      </w:pPr>
    </w:p>
    <w:p w:rsidR="009671C2" w:rsidRDefault="009671C2" w:rsidP="00774AC2">
      <w:pPr>
        <w:rPr>
          <w:b/>
        </w:rPr>
      </w:pPr>
      <w:r>
        <w:rPr>
          <w:rFonts w:hint="eastAsia"/>
          <w:b/>
        </w:rPr>
        <w:t>还可以这样子：</w:t>
      </w:r>
      <w:r w:rsidR="00EF3B37">
        <w:rPr>
          <w:rFonts w:hint="eastAsia"/>
          <w:b/>
        </w:rPr>
        <w:t>将contentItem改为Rectangle，在rectangle里面放置文本和图片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93"/>
        <w:gridCol w:w="5244"/>
      </w:tblGrid>
      <w:tr w:rsidR="00EF3B37" w:rsidTr="00EF3B37">
        <w:tc>
          <w:tcPr>
            <w:tcW w:w="11193" w:type="dxa"/>
          </w:tcPr>
          <w:p w:rsidR="00EF3B37" w:rsidRDefault="00EF3B37" w:rsidP="00774AC2">
            <w:pPr>
              <w:rPr>
                <w:b/>
              </w:rPr>
            </w:pPr>
            <w:r>
              <w:rPr>
                <w:rFonts w:hint="eastAsia"/>
                <w:b/>
              </w:rPr>
              <w:t>/</w:t>
            </w:r>
            <w:r>
              <w:rPr>
                <w:b/>
              </w:rPr>
              <w:t>/main.qml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F3B37" w:rsidRDefault="00EF3B37" w:rsidP="00EF3B3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"MyBtn"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background:Rectangle{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//contentItem还可以是Rectangle,主要是修改按钮内容的属性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:18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font.italic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.height/3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"./icon1.png"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.right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F3B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F3B37" w:rsidRPr="00EF3B37" w:rsidRDefault="00EF3B37" w:rsidP="00EF3B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3B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F3B37" w:rsidRDefault="00EF3B37" w:rsidP="00EF3B3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F3B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F3B37" w:rsidRDefault="00EF3B37" w:rsidP="00EF3B37">
            <w:pPr>
              <w:rPr>
                <w:b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244" w:type="dxa"/>
          </w:tcPr>
          <w:p w:rsidR="00EF3B37" w:rsidRDefault="00EF3B37" w:rsidP="00774AC2">
            <w:pPr>
              <w:rPr>
                <w:b/>
              </w:rPr>
            </w:pPr>
          </w:p>
          <w:p w:rsidR="00EF3B37" w:rsidRDefault="00EF3B37" w:rsidP="00774AC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52FBE6" wp14:editId="5CDD6D4F">
                  <wp:extent cx="1743075" cy="1428750"/>
                  <wp:effectExtent l="0" t="0" r="952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3B37" w:rsidRDefault="00EF3B37" w:rsidP="00774AC2">
      <w:pPr>
        <w:rPr>
          <w:b/>
        </w:rPr>
      </w:pPr>
    </w:p>
    <w:p w:rsidR="009671C2" w:rsidRDefault="009671C2" w:rsidP="00774AC2">
      <w:pPr>
        <w:rPr>
          <w:b/>
        </w:rPr>
      </w:pPr>
    </w:p>
    <w:p w:rsidR="005E4DA8" w:rsidRDefault="005E4DA8" w:rsidP="005E4DA8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Property的使用</w:t>
      </w:r>
    </w:p>
    <w:p w:rsidR="005E4DA8" w:rsidRDefault="005E4DA8" w:rsidP="005E4DA8">
      <w:pPr>
        <w:pStyle w:val="3"/>
      </w:pPr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可以在一个元素中使用property关键字来设置自定义属性</w:t>
      </w:r>
    </w:p>
    <w:p w:rsidR="005E4DA8" w:rsidRPr="005E4DA8" w:rsidRDefault="005E4DA8" w:rsidP="005E4DA8">
      <w:r>
        <w:rPr>
          <w:rFonts w:hint="eastAsia"/>
        </w:rPr>
        <w:t>格式：property</w:t>
      </w:r>
      <w:r>
        <w:t xml:space="preserve"> </w:t>
      </w:r>
      <w:r>
        <w:rPr>
          <w:rFonts w:hint="eastAsia"/>
        </w:rPr>
        <w:t>类型 属性名称：值，如：</w:t>
      </w:r>
      <w:r>
        <w:rPr>
          <w:color w:val="808000"/>
        </w:rPr>
        <w:t>property</w:t>
      </w:r>
      <w:r>
        <w:rPr>
          <w:color w:val="C0C0C0"/>
        </w:rPr>
        <w:t xml:space="preserve">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800000"/>
        </w:rPr>
        <w:t>myTopMargin</w:t>
      </w:r>
      <w:r>
        <w:t>:0</w:t>
      </w:r>
      <w:r w:rsidR="00E43B16">
        <w:rPr>
          <w:rFonts w:hint="eastAsia"/>
        </w:rPr>
        <w:t>，类型是默认支持的类型可以是string，real（代替double和float），color等等其他属性也可以</w:t>
      </w:r>
    </w:p>
    <w:p w:rsidR="005E4DA8" w:rsidRDefault="005E4DA8" w:rsidP="005E4DA8">
      <w:r>
        <w:rPr>
          <w:rFonts w:hint="eastAsia"/>
        </w:rPr>
        <w:t>定义好后，就可以像使用内置的属性一样使用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B16" w:rsidTr="00E43B16">
        <w:tc>
          <w:tcPr>
            <w:tcW w:w="8296" w:type="dxa"/>
          </w:tcPr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:350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strColor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color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kcolor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43B1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strColor</w:t>
            </w:r>
          </w:p>
          <w:p w:rsidR="00E43B16" w:rsidRPr="00E43B16" w:rsidRDefault="00E43B16" w:rsidP="00E43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43B1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43B1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kcolor</w:t>
            </w:r>
          </w:p>
          <w:p w:rsidR="00E43B16" w:rsidRDefault="00E43B16" w:rsidP="00E43B16">
            <w:r w:rsidRPr="00E43B1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43B1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E43B16" w:rsidRDefault="00E43B16" w:rsidP="005E4DA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B16" w:rsidTr="00E43B16">
        <w:tc>
          <w:tcPr>
            <w:tcW w:w="8296" w:type="dxa"/>
          </w:tcPr>
          <w:p w:rsidR="00E43B16" w:rsidRDefault="002D76C0" w:rsidP="005E4DA8">
            <w:r>
              <w:rPr>
                <w:noProof/>
              </w:rPr>
              <w:drawing>
                <wp:inline distT="0" distB="0" distL="0" distR="0" wp14:anchorId="75EA10C0" wp14:editId="61459399">
                  <wp:extent cx="933450" cy="485775"/>
                  <wp:effectExtent l="0" t="0" r="0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3B16" w:rsidRDefault="002D76C0" w:rsidP="005E4DA8">
      <w:r>
        <w:rPr>
          <w:rFonts w:hint="eastAsia"/>
        </w:rPr>
        <w:t>注意：这些设置好的属性只能作为属性值，而不是属性名，如kcolor就只能放在冒号的右边，否则会报错</w:t>
      </w:r>
    </w:p>
    <w:p w:rsidR="003B35F7" w:rsidRDefault="007474C1" w:rsidP="007474C1">
      <w:pPr>
        <w:pStyle w:val="4"/>
      </w:pPr>
      <w:r w:rsidRPr="007474C1">
        <w:rPr>
          <w:rFonts w:hint="eastAsia"/>
        </w:rPr>
        <w:t>可以使用property设置Component属性来实现动态加载组件的功能</w:t>
      </w:r>
      <w:r>
        <w:rPr>
          <w:rFonts w:hint="eastAsia"/>
        </w:rPr>
        <w:t>，如</w:t>
      </w:r>
    </w:p>
    <w:p w:rsidR="007474C1" w:rsidRDefault="007474C1" w:rsidP="007474C1">
      <w:pPr>
        <w:rPr>
          <w:color w:val="800000"/>
        </w:rPr>
      </w:pPr>
      <w:r>
        <w:rPr>
          <w:color w:val="808000"/>
        </w:rPr>
        <w:t>property</w:t>
      </w:r>
      <w:r>
        <w:rPr>
          <w:color w:val="C0C0C0"/>
        </w:rPr>
        <w:t xml:space="preserve"> </w:t>
      </w:r>
      <w:r>
        <w:rPr>
          <w:color w:val="800080"/>
        </w:rPr>
        <w:t>Component</w:t>
      </w:r>
      <w:r>
        <w:rPr>
          <w:color w:val="C0C0C0"/>
        </w:rPr>
        <w:t xml:space="preserve"> </w:t>
      </w:r>
      <w:r>
        <w:rPr>
          <w:color w:val="800000"/>
        </w:rPr>
        <w:t xml:space="preserve">myComponent </w:t>
      </w:r>
      <w:r>
        <w:rPr>
          <w:rFonts w:hint="eastAsia"/>
          <w:color w:val="800000"/>
        </w:rPr>
        <w:t>注意不要赋值，这个需要外部传入，</w:t>
      </w:r>
      <w:r w:rsidR="00A97C13">
        <w:rPr>
          <w:rFonts w:hint="eastAsia"/>
          <w:color w:val="800000"/>
        </w:rPr>
        <w:t>注意需要Loader。</w:t>
      </w:r>
    </w:p>
    <w:p w:rsidR="00A97C13" w:rsidRPr="007474C1" w:rsidRDefault="00A97C13" w:rsidP="007474C1">
      <w:r>
        <w:rPr>
          <w:rFonts w:hint="eastAsia"/>
          <w:color w:val="800000"/>
        </w:rPr>
        <w:t>在使用的地方创建一个组件，起一个id号，将这个id号传入需要的地方，见main</w:t>
      </w:r>
      <w:r>
        <w:rPr>
          <w:color w:val="800000"/>
        </w:rPr>
        <w:t>.qml</w:t>
      </w:r>
    </w:p>
    <w:p w:rsidR="007474C1" w:rsidRPr="007474C1" w:rsidRDefault="007474C1" w:rsidP="007474C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57"/>
        <w:gridCol w:w="4116"/>
        <w:gridCol w:w="4116"/>
        <w:gridCol w:w="4607"/>
      </w:tblGrid>
      <w:tr w:rsidR="007474C1" w:rsidTr="00BB4904">
        <w:tc>
          <w:tcPr>
            <w:tcW w:w="4356" w:type="dxa"/>
          </w:tcPr>
          <w:p w:rsidR="007474C1" w:rsidRDefault="007474C1" w:rsidP="005E4DA8">
            <w:r>
              <w:rPr>
                <w:noProof/>
              </w:rPr>
              <w:drawing>
                <wp:inline distT="0" distB="0" distL="0" distR="0" wp14:anchorId="4925DD11" wp14:editId="4C9EC232">
                  <wp:extent cx="2619375" cy="337185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7474C1" w:rsidRDefault="007474C1" w:rsidP="005E4DA8">
            <w:r>
              <w:t>//m</w:t>
            </w:r>
            <w:r>
              <w:rPr>
                <w:rFonts w:hint="eastAsia"/>
              </w:rPr>
              <w:t>ain</w:t>
            </w:r>
            <w:r>
              <w:t>.qml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474C1" w:rsidRDefault="007474C1" w:rsidP="007474C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474C1" w:rsidRDefault="007474C1" w:rsidP="007474C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MyRect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myComponent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Default="007474C1" w:rsidP="007474C1">
            <w:pPr>
              <w:ind w:firstLine="480"/>
            </w:pPr>
          </w:p>
        </w:tc>
        <w:tc>
          <w:tcPr>
            <w:tcW w:w="4148" w:type="dxa"/>
          </w:tcPr>
          <w:p w:rsidR="007474C1" w:rsidRDefault="007474C1" w:rsidP="005E4DA8">
            <w:r>
              <w:rPr>
                <w:rFonts w:hint="eastAsia"/>
              </w:rPr>
              <w:t>/</w:t>
            </w:r>
            <w:r>
              <w:t xml:space="preserve">/MyRect.qml </w:t>
            </w:r>
            <w:r>
              <w:rPr>
                <w:rFonts w:hint="eastAsia"/>
              </w:rPr>
              <w:t>首字母要大写，否则报错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BB4904" w:rsidRDefault="007474C1" w:rsidP="00BB490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color w:val="800000"/>
                <w:kern w:val="0"/>
                <w:sz w:val="18"/>
                <w:szCs w:val="18"/>
              </w:rPr>
            </w:pPr>
            <w:r w:rsidRPr="007474C1">
              <w:rPr>
                <w:rFonts w:ascii="宋体" w:eastAsia="宋体" w:hAnsi="宋体" w:cs="宋体"/>
                <w:color w:val="808000"/>
                <w:kern w:val="0"/>
                <w:sz w:val="18"/>
                <w:szCs w:val="18"/>
              </w:rPr>
              <w:t>property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18"/>
                <w:szCs w:val="18"/>
              </w:rPr>
              <w:t>Component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18"/>
                <w:szCs w:val="18"/>
              </w:rPr>
              <w:t>myComponent</w:t>
            </w:r>
          </w:p>
          <w:p w:rsidR="00BB4904" w:rsidRDefault="00BB4904" w:rsidP="00BB490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B490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BB490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B4904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BB490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B490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myVar</w:t>
            </w:r>
          </w:p>
          <w:p w:rsidR="00BB4904" w:rsidRPr="007474C1" w:rsidRDefault="00BB4904" w:rsidP="00BB490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50" w:firstLine="315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B4904">
              <w:rPr>
                <w:rFonts w:ascii="宋体" w:eastAsia="宋体" w:hAnsi="宋体" w:cs="宋体"/>
                <w:color w:val="808000"/>
                <w:kern w:val="0"/>
                <w:szCs w:val="21"/>
              </w:rPr>
              <w:t>property</w:t>
            </w:r>
            <w:r w:rsidRPr="00BB4904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BB4904">
              <w:rPr>
                <w:rFonts w:ascii="宋体" w:eastAsia="宋体" w:hAnsi="宋体" w:cs="宋体"/>
                <w:color w:val="808000"/>
                <w:kern w:val="0"/>
                <w:szCs w:val="21"/>
              </w:rPr>
              <w:t>list</w:t>
            </w:r>
            <w:r w:rsidRPr="00BB4904">
              <w:rPr>
                <w:rFonts w:ascii="宋体" w:eastAsia="宋体" w:hAnsi="宋体" w:cs="宋体"/>
                <w:kern w:val="0"/>
                <w:szCs w:val="21"/>
              </w:rPr>
              <w:t>&lt;</w:t>
            </w:r>
            <w:r w:rsidRPr="00BB4904">
              <w:rPr>
                <w:rFonts w:ascii="宋体" w:eastAsia="宋体" w:hAnsi="宋体" w:cs="宋体"/>
                <w:color w:val="800080"/>
                <w:kern w:val="0"/>
                <w:szCs w:val="21"/>
              </w:rPr>
              <w:t>Rectangle</w:t>
            </w:r>
            <w:r w:rsidRPr="00BB4904">
              <w:rPr>
                <w:rFonts w:ascii="宋体" w:eastAsia="宋体" w:hAnsi="宋体" w:cs="宋体"/>
                <w:kern w:val="0"/>
                <w:szCs w:val="21"/>
              </w:rPr>
              <w:t>&gt;</w:t>
            </w:r>
            <w:r w:rsidRPr="00BB4904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BB4904">
              <w:rPr>
                <w:rFonts w:ascii="宋体" w:eastAsia="宋体" w:hAnsi="宋体" w:cs="宋体"/>
                <w:color w:val="800000"/>
                <w:kern w:val="0"/>
                <w:szCs w:val="21"/>
              </w:rPr>
              <w:t>rectList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474C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474C1">
              <w:rPr>
                <w:rFonts w:ascii="宋体" w:eastAsia="宋体" w:hAnsi="宋体" w:cs="宋体"/>
                <w:color w:val="800000"/>
                <w:kern w:val="0"/>
                <w:sz w:val="18"/>
                <w:szCs w:val="18"/>
              </w:rPr>
              <w:t>sourceComponent</w:t>
            </w:r>
            <w:r w:rsidRPr="007474C1">
              <w:rPr>
                <w:rFonts w:ascii="宋体" w:eastAsia="宋体" w:hAnsi="宋体" w:cs="宋体"/>
                <w:kern w:val="0"/>
                <w:sz w:val="18"/>
                <w:szCs w:val="18"/>
              </w:rPr>
              <w:t>:</w:t>
            </w:r>
            <w:r w:rsidRPr="007474C1">
              <w:rPr>
                <w:rFonts w:ascii="宋体" w:eastAsia="宋体" w:hAnsi="宋体" w:cs="宋体"/>
                <w:color w:val="C0C0C0"/>
                <w:kern w:val="0"/>
                <w:sz w:val="18"/>
                <w:szCs w:val="18"/>
              </w:rPr>
              <w:t xml:space="preserve"> </w:t>
            </w:r>
            <w:r w:rsidRPr="007474C1">
              <w:rPr>
                <w:rFonts w:ascii="宋体" w:eastAsia="宋体" w:hAnsi="宋体" w:cs="宋体"/>
                <w:i/>
                <w:iCs/>
                <w:kern w:val="0"/>
                <w:sz w:val="18"/>
                <w:szCs w:val="18"/>
              </w:rPr>
              <w:t>myComponent</w:t>
            </w:r>
          </w:p>
          <w:p w:rsidR="007474C1" w:rsidRPr="007474C1" w:rsidRDefault="007474C1" w:rsidP="007474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474C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474C1" w:rsidRDefault="007474C1" w:rsidP="007474C1">
            <w:r w:rsidRPr="007474C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4148" w:type="dxa"/>
          </w:tcPr>
          <w:p w:rsidR="007474C1" w:rsidRDefault="007474C1" w:rsidP="005E4DA8">
            <w:r>
              <w:object w:dxaOrig="4656" w:dyaOrig="3768">
                <v:shape id="_x0000_i1031" type="#_x0000_t75" style="width:219.6pt;height:188.4pt" o:ole="">
                  <v:imagedata r:id="rId76" o:title=""/>
                </v:shape>
                <o:OLEObject Type="Embed" ProgID="PBrush" ShapeID="_x0000_i1031" DrawAspect="Content" ObjectID="_1720462077" r:id="rId77"/>
              </w:object>
            </w:r>
          </w:p>
        </w:tc>
      </w:tr>
    </w:tbl>
    <w:p w:rsidR="003B35F7" w:rsidRDefault="003B35F7" w:rsidP="005E4DA8">
      <w:pPr>
        <w:rPr>
          <w:b/>
        </w:rPr>
      </w:pPr>
    </w:p>
    <w:p w:rsidR="00032BA5" w:rsidRPr="00BB4904" w:rsidRDefault="00032BA5" w:rsidP="00032BA5">
      <w:pPr>
        <w:pStyle w:val="3"/>
      </w:pPr>
      <w:r>
        <w:rPr>
          <w:rFonts w:hint="eastAsia"/>
        </w:rPr>
        <w:t>8</w:t>
      </w:r>
      <w:r>
        <w:t>.2</w:t>
      </w:r>
      <w:r>
        <w:rPr>
          <w:rFonts w:hint="eastAsia"/>
        </w:rPr>
        <w:t>property的特殊用法</w:t>
      </w:r>
    </w:p>
    <w:p w:rsidR="003B35F7" w:rsidRPr="00BB4904" w:rsidRDefault="006A2131" w:rsidP="005E4DA8">
      <w:pPr>
        <w:rPr>
          <w:b/>
        </w:rPr>
      </w:pPr>
      <w:r w:rsidRPr="00BB4904">
        <w:rPr>
          <w:rFonts w:hint="eastAsia"/>
          <w:b/>
        </w:rPr>
        <w:t>注意：这个类型可以是上面的类型，还可以是一个很特殊的类型var，还可以是一个泛型list，如：</w:t>
      </w:r>
      <w:r w:rsidRPr="00BB4904">
        <w:rPr>
          <w:b/>
          <w:color w:val="808000"/>
        </w:rPr>
        <w:t>property</w:t>
      </w:r>
      <w:r w:rsidRPr="00BB4904">
        <w:rPr>
          <w:b/>
          <w:color w:val="C0C0C0"/>
        </w:rPr>
        <w:t xml:space="preserve"> </w:t>
      </w:r>
      <w:r w:rsidRPr="00BB4904">
        <w:rPr>
          <w:b/>
          <w:color w:val="808000"/>
        </w:rPr>
        <w:t>list</w:t>
      </w:r>
      <w:r w:rsidRPr="00BB4904">
        <w:rPr>
          <w:b/>
        </w:rPr>
        <w:t>&lt;</w:t>
      </w:r>
      <w:r w:rsidRPr="00BB4904">
        <w:rPr>
          <w:b/>
          <w:color w:val="800080"/>
        </w:rPr>
        <w:t>Rectangle</w:t>
      </w:r>
      <w:r w:rsidRPr="00BB4904">
        <w:rPr>
          <w:b/>
        </w:rPr>
        <w:t>&gt;</w:t>
      </w:r>
      <w:r w:rsidRPr="00BB4904">
        <w:rPr>
          <w:b/>
          <w:color w:val="C0C0C0"/>
        </w:rPr>
        <w:t xml:space="preserve"> </w:t>
      </w:r>
      <w:r w:rsidRPr="00BB4904">
        <w:rPr>
          <w:b/>
          <w:color w:val="800000"/>
        </w:rPr>
        <w:t>rectList</w:t>
      </w:r>
    </w:p>
    <w:p w:rsidR="003B35F7" w:rsidRDefault="003B35F7" w:rsidP="005E4DA8"/>
    <w:p w:rsidR="003B35F7" w:rsidRDefault="00BB4904" w:rsidP="005E4DA8">
      <w:pPr>
        <w:rPr>
          <w:b/>
        </w:rPr>
      </w:pPr>
      <w:r w:rsidRPr="00BB4904">
        <w:rPr>
          <w:rFonts w:hint="eastAsia"/>
          <w:b/>
        </w:rPr>
        <w:t>此外，可以在property关键字前面加readonly修饰符来设置一个只读属性。</w:t>
      </w:r>
      <w:r w:rsidR="00032BA5">
        <w:rPr>
          <w:rFonts w:hint="eastAsia"/>
          <w:b/>
        </w:rPr>
        <w:t>还可以在property前面添加required修饰符，表示这个属性必须设置，否则程序无法运行</w:t>
      </w:r>
    </w:p>
    <w:p w:rsidR="00032BA5" w:rsidRPr="00BB4904" w:rsidRDefault="00032BA5" w:rsidP="00032BA5">
      <w:pPr>
        <w:rPr>
          <w:b/>
        </w:rPr>
      </w:pPr>
      <w:r>
        <w:rPr>
          <w:rFonts w:hint="eastAsia"/>
          <w:b/>
        </w:rPr>
        <w:t>如：</w:t>
      </w:r>
      <w:r>
        <w:rPr>
          <w:color w:val="808000"/>
        </w:rPr>
        <w:t>required</w:t>
      </w:r>
      <w:r>
        <w:rPr>
          <w:color w:val="C0C0C0"/>
        </w:rPr>
        <w:t xml:space="preserve"> </w:t>
      </w:r>
      <w:r>
        <w:rPr>
          <w:color w:val="808000"/>
        </w:rPr>
        <w:t>property</w:t>
      </w:r>
      <w:r>
        <w:rPr>
          <w:color w:val="C0C0C0"/>
        </w:rPr>
        <w:t xml:space="preserve"> </w:t>
      </w:r>
      <w:r>
        <w:rPr>
          <w:color w:val="800080"/>
        </w:rPr>
        <w:t>Component</w:t>
      </w:r>
      <w:r>
        <w:rPr>
          <w:color w:val="C0C0C0"/>
        </w:rPr>
        <w:t xml:space="preserve"> </w:t>
      </w:r>
      <w:r>
        <w:rPr>
          <w:color w:val="800000"/>
        </w:rPr>
        <w:t>myComponent</w:t>
      </w:r>
    </w:p>
    <w:p w:rsidR="003B35F7" w:rsidRDefault="00032BA5" w:rsidP="005E4DA8">
      <w:r>
        <w:rPr>
          <w:rFonts w:hint="eastAsia"/>
        </w:rPr>
        <w:t>property关键字还有一个作用：给一个组件的子组件起一个别名以供外部使用（默认情况下外部不能够直接使用一个控件的子控件）</w:t>
      </w:r>
    </w:p>
    <w:p w:rsidR="004B065D" w:rsidRDefault="004B065D" w:rsidP="005E4DA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515"/>
        <w:gridCol w:w="5812"/>
      </w:tblGrid>
      <w:tr w:rsidR="00D64869" w:rsidTr="006C459D">
        <w:tc>
          <w:tcPr>
            <w:tcW w:w="6515" w:type="dxa"/>
          </w:tcPr>
          <w:p w:rsidR="00D64869" w:rsidRDefault="00D64869" w:rsidP="00D64869">
            <w:r>
              <w:t>//m</w:t>
            </w:r>
            <w:r>
              <w:rPr>
                <w:rFonts w:hint="eastAsia"/>
              </w:rPr>
              <w:t>ain</w:t>
            </w:r>
            <w:r>
              <w:t>.qml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64869" w:rsidRDefault="006C459D" w:rsidP="006C459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9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这里不要设置,否则下面设置无效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//width: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50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//color: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MyRect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myComponent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6C459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"width:"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rectWidth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//innerColor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.color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.height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Default="006C459D" w:rsidP="006C459D">
            <w:pPr>
              <w:ind w:firstLineChars="100" w:firstLine="24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Default="006C459D" w:rsidP="006C459D"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812" w:type="dxa"/>
          </w:tcPr>
          <w:p w:rsidR="006C459D" w:rsidRDefault="006C459D" w:rsidP="006C459D">
            <w:r>
              <w:rPr>
                <w:rFonts w:hint="eastAsia"/>
              </w:rPr>
              <w:t>/</w:t>
            </w:r>
            <w:r>
              <w:t xml:space="preserve">/MyRect.qml </w:t>
            </w:r>
            <w:r>
              <w:rPr>
                <w:rFonts w:hint="eastAsia"/>
              </w:rPr>
              <w:t>首字母要大写，否则报错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borderRect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myComponent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myVar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list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rectList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readonly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rectWidth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alias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inner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//property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alias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innerColor: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innerRect.color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//可以只给子组件的一个属性起别名，这样子外部就只能够操作这个属性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innerRect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Loader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C459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sourceComponent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C459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myComponent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C459D" w:rsidRPr="006C459D" w:rsidRDefault="006C459D" w:rsidP="006C459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459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64869" w:rsidRPr="006C459D" w:rsidRDefault="006C459D" w:rsidP="006C459D">
            <w:r w:rsidRPr="006C459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D64869" w:rsidRDefault="00D64869" w:rsidP="005E4DA8"/>
    <w:p w:rsidR="004B065D" w:rsidRDefault="004B065D" w:rsidP="004B065D">
      <w:pPr>
        <w:pStyle w:val="2"/>
      </w:pPr>
      <w:r>
        <w:rPr>
          <w:rFonts w:hint="eastAsia"/>
        </w:rPr>
        <w:t>9</w:t>
      </w:r>
      <w:r>
        <w:t>.</w:t>
      </w:r>
      <w:r w:rsidR="00B6556F">
        <w:t>Text</w:t>
      </w:r>
      <w:r w:rsidR="00B6556F">
        <w:rPr>
          <w:rFonts w:hint="eastAsia"/>
        </w:rPr>
        <w:t>元素</w:t>
      </w:r>
    </w:p>
    <w:p w:rsidR="00335307" w:rsidRDefault="005A3AF3" w:rsidP="00335307">
      <w:r>
        <w:rPr>
          <w:rFonts w:hint="eastAsia"/>
        </w:rPr>
        <w:t>text元素设置宽高没有作用，需要设置的是contentWidth和contentHeight</w:t>
      </w:r>
    </w:p>
    <w:p w:rsidR="005A3AF3" w:rsidRDefault="00C872F9" w:rsidP="00335307">
      <w:r>
        <w:rPr>
          <w:rFonts w:hint="eastAsia"/>
        </w:rPr>
        <w:t>text元素有一个elide属性也就是省略属性，当设置为true时，可以将过长的文本用省略号代替</w:t>
      </w:r>
      <w:r w:rsidR="00364FC7">
        <w:rPr>
          <w:rFonts w:hint="eastAsia"/>
        </w:rPr>
        <w:t>，实例1（截屏）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72F9" w:rsidTr="00C872F9">
        <w:tc>
          <w:tcPr>
            <w:tcW w:w="8296" w:type="dxa"/>
          </w:tcPr>
          <w:p w:rsidR="00C872F9" w:rsidRDefault="00C872F9" w:rsidP="00335307">
            <w:r>
              <w:rPr>
                <w:noProof/>
              </w:rPr>
              <w:drawing>
                <wp:inline distT="0" distB="0" distL="0" distR="0" wp14:anchorId="22AE6AD3" wp14:editId="28EBA9B7">
                  <wp:extent cx="8572500" cy="361950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72F9" w:rsidRDefault="00C872F9" w:rsidP="00335307"/>
    <w:p w:rsidR="00D9243B" w:rsidRDefault="00D9243B" w:rsidP="00335307">
      <w:r>
        <w:rPr>
          <w:rFonts w:hint="eastAsia"/>
        </w:rPr>
        <w:t>实例2</w:t>
      </w:r>
      <w:r w:rsidR="00CF3A9F">
        <w:rPr>
          <w:rFonts w:hint="eastAsia"/>
        </w:rPr>
        <w:t>，可以设置Text的样式，有</w:t>
      </w:r>
      <w:r w:rsidR="00CF3A9F" w:rsidRPr="00CF3A9F">
        <w:t>Normal ,Outline,Raised,Sunken</w:t>
      </w:r>
      <w:r w:rsidR="00540BC2">
        <w:rPr>
          <w:rFonts w:hint="eastAsia"/>
        </w:rPr>
        <w:t>四种样式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18"/>
        <w:gridCol w:w="4974"/>
      </w:tblGrid>
      <w:tr w:rsidR="00CF3A9F" w:rsidTr="00540BC2">
        <w:tc>
          <w:tcPr>
            <w:tcW w:w="11618" w:type="dxa"/>
          </w:tcPr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txt1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:20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font.letterSpacing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font.underline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font.family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"华文行楷"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love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girls\ni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love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girls\ni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love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girls"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"contentWidth:"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contentWidth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"contentHeight:"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contentHeight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"lineCount:"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lineCount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F3A9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"lineHeight:"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CF3A9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lineHeight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:140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"Normal"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"Raised"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.Raised;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styleColor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"Outline"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.Outline;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styleColor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Pr="00CF3A9F" w:rsidRDefault="00CF3A9F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"Sunken"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.Sunken;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styleColor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F3A9F" w:rsidRDefault="00CF3A9F" w:rsidP="00CF3A9F">
            <w:pPr>
              <w:ind w:firstLine="480"/>
            </w:pPr>
            <w:r w:rsidRPr="00CF3A9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F3A9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4974" w:type="dxa"/>
          </w:tcPr>
          <w:p w:rsidR="00CF3A9F" w:rsidRPr="00CF3A9F" w:rsidRDefault="00540BC2" w:rsidP="00CF3A9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</w:pPr>
            <w:r>
              <w:object w:dxaOrig="4740" w:dyaOrig="2388">
                <v:shape id="_x0000_i1032" type="#_x0000_t75" style="width:237pt;height:119.4pt" o:ole="">
                  <v:imagedata r:id="rId79" o:title=""/>
                </v:shape>
                <o:OLEObject Type="Embed" ProgID="PBrush" ShapeID="_x0000_i1032" DrawAspect="Content" ObjectID="_1720462078" r:id="rId80"/>
              </w:object>
            </w:r>
          </w:p>
        </w:tc>
      </w:tr>
    </w:tbl>
    <w:p w:rsidR="00D9243B" w:rsidRPr="00335307" w:rsidRDefault="00D9243B" w:rsidP="00335307"/>
    <w:p w:rsidR="004B065D" w:rsidRDefault="004B065D" w:rsidP="004B065D"/>
    <w:p w:rsidR="00BE7962" w:rsidRDefault="00F93FD2" w:rsidP="004B065D">
      <w:r>
        <w:rPr>
          <w:rFonts w:hint="eastAsia"/>
        </w:rPr>
        <w:t>还可以设置Text组件的</w:t>
      </w:r>
      <w:r w:rsidR="00364FC7">
        <w:rPr>
          <w:rFonts w:hint="eastAsia"/>
        </w:rPr>
        <w:t>文本格式，有</w:t>
      </w:r>
      <w:r w:rsidR="00364FC7" w:rsidRPr="00364FC7">
        <w:rPr>
          <w:b/>
        </w:rPr>
        <w:t>Text.AutoText,Text.PlainText,Text.StyledText,Text.RichText,Text.MarkdownTex</w:t>
      </w:r>
      <w:r w:rsidR="00364FC7" w:rsidRPr="00364FC7">
        <w:t>t</w:t>
      </w:r>
      <w:r w:rsidR="00364FC7">
        <w:rPr>
          <w:rFonts w:hint="eastAsia"/>
        </w:rPr>
        <w:t>五种</w:t>
      </w:r>
      <w:r w:rsidR="00D7145D">
        <w:rPr>
          <w:rFonts w:hint="eastAsia"/>
        </w:rPr>
        <w:t>，默认是AutoText</w:t>
      </w:r>
    </w:p>
    <w:p w:rsidR="00D7145D" w:rsidRPr="00D7145D" w:rsidRDefault="00D7145D" w:rsidP="00D7145D">
      <w:pPr>
        <w:widowControl/>
        <w:jc w:val="left"/>
        <w:rPr>
          <w:rFonts w:ascii="宋体" w:eastAsia="宋体" w:hAnsi="宋体" w:cs="宋体"/>
          <w:b/>
          <w:color w:val="0070C0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color w:val="0070C0"/>
          <w:kern w:val="0"/>
          <w:sz w:val="24"/>
          <w:szCs w:val="24"/>
        </w:rPr>
        <w:t>Text.StyledText</w:t>
      </w:r>
      <w:r w:rsidRPr="00D7145D">
        <w:rPr>
          <w:rFonts w:ascii="宋体" w:eastAsia="宋体" w:hAnsi="宋体" w:cs="宋体"/>
          <w:b/>
          <w:color w:val="0070C0"/>
          <w:kern w:val="0"/>
          <w:sz w:val="24"/>
          <w:szCs w:val="24"/>
        </w:rPr>
        <w:t xml:space="preserve"> </w:t>
      </w:r>
      <w:r w:rsidRPr="00D7145D">
        <w:rPr>
          <w:rFonts w:ascii="宋体" w:eastAsia="宋体" w:hAnsi="宋体" w:cs="宋体" w:hint="eastAsia"/>
          <w:b/>
          <w:color w:val="0070C0"/>
          <w:kern w:val="0"/>
          <w:sz w:val="24"/>
          <w:szCs w:val="24"/>
        </w:rPr>
        <w:t>支持如下标签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&lt;b&gt;&lt;/b&gt; - bold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&lt;del&gt;&lt;/del&gt; - strike out (removed content)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&lt;s&gt;&lt;/s&gt; - strike out (no longer accurate or no longer relevant content)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&lt;strong&gt;&lt;/strong&gt; - bold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&lt;i&gt;&lt;/i&gt; - italic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&lt;br&gt; - new line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&lt;p&gt; - paragraph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&lt;u&gt; - underlined text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&lt;font color="color_name" size="1-7"&gt;&lt;/font&gt;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&lt;h1&gt; to &lt;h6&gt; - headers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&lt;a href=""&gt; - anchor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&lt;img src="" align="top,middle,bottom" width="" height=""&gt; - inline images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&lt;ol type=""&gt;, &lt;ul type=""&gt; and &lt;li&gt; - ordered and unordered lists</w:t>
      </w:r>
    </w:p>
    <w:p w:rsidR="00D7145D" w:rsidRPr="00D7145D" w:rsidRDefault="00D7145D" w:rsidP="00D714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&lt;pre&gt;&lt;/pre&gt; - preformatted</w:t>
      </w:r>
    </w:p>
    <w:p w:rsidR="00D7145D" w:rsidRDefault="00D7145D" w:rsidP="00D7145D">
      <w:r w:rsidRPr="00D7145D">
        <w:rPr>
          <w:rFonts w:ascii="Courier" w:eastAsia="宋体" w:hAnsi="Courier" w:cs="宋体"/>
          <w:b/>
          <w:bCs/>
          <w:kern w:val="0"/>
          <w:sz w:val="24"/>
          <w:szCs w:val="24"/>
        </w:rPr>
        <w:t xml:space="preserve"> &amp;gt; &amp;lt; &amp;amp;</w:t>
      </w:r>
    </w:p>
    <w:p w:rsidR="00364FC7" w:rsidRDefault="00364FC7" w:rsidP="004B065D"/>
    <w:p w:rsidR="00364FC7" w:rsidRDefault="00364FC7" w:rsidP="004B065D">
      <w:r>
        <w:rPr>
          <w:rFonts w:hint="eastAsia"/>
        </w:rPr>
        <w:t>实例3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59"/>
        <w:gridCol w:w="8537"/>
      </w:tblGrid>
      <w:tr w:rsidR="00D7145D" w:rsidTr="00D7145D">
        <w:tc>
          <w:tcPr>
            <w:tcW w:w="8659" w:type="dxa"/>
          </w:tcPr>
          <w:p w:rsidR="00D7145D" w:rsidRDefault="00D7145D" w:rsidP="004B065D">
            <w:r>
              <w:rPr>
                <w:rFonts w:hint="eastAsia"/>
              </w:rPr>
              <w:t>/</w:t>
            </w:r>
            <w:r>
              <w:t>/main.qml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145D" w:rsidRDefault="00D7145D" w:rsidP="00D7145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Auto"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.RichText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Rich"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.StyledText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Styled"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.PlainText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Plain"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.MarkdownText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"&lt;b&gt;Hello&lt;/b&gt;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&lt;i&gt;World!&lt;/i&gt;"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"**Hello**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*World!*"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Pr="00D7145D" w:rsidRDefault="00D7145D" w:rsidP="00D7145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145D" w:rsidRDefault="00D7145D" w:rsidP="00D7145D">
            <w:pPr>
              <w:ind w:firstLine="480"/>
            </w:pPr>
          </w:p>
        </w:tc>
        <w:tc>
          <w:tcPr>
            <w:tcW w:w="8537" w:type="dxa"/>
          </w:tcPr>
          <w:p w:rsidR="00D7145D" w:rsidRDefault="00D7145D" w:rsidP="004B065D">
            <w:r>
              <w:object w:dxaOrig="7248" w:dyaOrig="2856">
                <v:shape id="_x0000_i1033" type="#_x0000_t75" style="width:362.4pt;height:142.8pt" o:ole="">
                  <v:imagedata r:id="rId81" o:title=""/>
                </v:shape>
                <o:OLEObject Type="Embed" ProgID="PBrush" ShapeID="_x0000_i1033" DrawAspect="Content" ObjectID="_1720462079" r:id="rId82"/>
              </w:object>
            </w:r>
          </w:p>
          <w:p w:rsidR="00D7145D" w:rsidRDefault="00D7145D" w:rsidP="004B065D"/>
        </w:tc>
      </w:tr>
    </w:tbl>
    <w:p w:rsidR="00364FC7" w:rsidRDefault="00364FC7" w:rsidP="004B065D"/>
    <w:p w:rsidR="000625D6" w:rsidRPr="000625D6" w:rsidRDefault="000625D6" w:rsidP="004B065D">
      <w:pPr>
        <w:rPr>
          <w:b/>
        </w:rPr>
      </w:pPr>
      <w:r w:rsidRPr="000625D6">
        <w:rPr>
          <w:rFonts w:hint="eastAsia"/>
          <w:b/>
        </w:rPr>
        <w:t>还可以设置wrapMode。w</w:t>
      </w:r>
      <w:r w:rsidRPr="000625D6">
        <w:rPr>
          <w:b/>
        </w:rPr>
        <w:t>rapMode</w:t>
      </w:r>
      <w:r w:rsidRPr="000625D6">
        <w:rPr>
          <w:rFonts w:hint="eastAsia"/>
          <w:b/>
        </w:rPr>
        <w:t>的值可以是</w:t>
      </w:r>
      <w:r w:rsidRPr="000625D6">
        <w:rPr>
          <w:b/>
        </w:rPr>
        <w:t>Text.NoWrap (default) ,Text.WordWrap ,Text.WrapAnywhere ,Text.Wrap</w:t>
      </w:r>
      <w:r w:rsidRPr="000625D6">
        <w:rPr>
          <w:rFonts w:hint="eastAsia"/>
          <w:b/>
        </w:rPr>
        <w:t>默认值是noWrap，可以设置它自动换行</w:t>
      </w:r>
    </w:p>
    <w:p w:rsidR="000625D6" w:rsidRDefault="000625D6" w:rsidP="004B065D">
      <w:pPr>
        <w:rPr>
          <w:b/>
        </w:rPr>
      </w:pPr>
      <w:r>
        <w:rPr>
          <w:rFonts w:hint="eastAsia"/>
        </w:rPr>
        <w:t>最常用的是</w:t>
      </w:r>
      <w:r w:rsidRPr="000625D6">
        <w:rPr>
          <w:b/>
        </w:rPr>
        <w:t>Text.WordWrap</w:t>
      </w:r>
      <w:r>
        <w:rPr>
          <w:rFonts w:hint="eastAsia"/>
          <w:b/>
        </w:rPr>
        <w:t>或者</w:t>
      </w:r>
      <w:r w:rsidRPr="000625D6">
        <w:rPr>
          <w:b/>
        </w:rPr>
        <w:t>Text.NoWrap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805325" w:rsidTr="00F05CF4">
        <w:tc>
          <w:tcPr>
            <w:tcW w:w="8296" w:type="dxa"/>
          </w:tcPr>
          <w:p w:rsidR="00805325" w:rsidRDefault="00805325" w:rsidP="000625D6">
            <w:r>
              <w:rPr>
                <w:rFonts w:hint="eastAsia"/>
              </w:rPr>
              <w:t>/</w:t>
            </w:r>
            <w:r>
              <w:t>/main.qml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05325" w:rsidRPr="00D7145D" w:rsidRDefault="00805325" w:rsidP="000625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05325" w:rsidRDefault="00805325" w:rsidP="000625D6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053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180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pink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053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8053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wrapMode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.WordWrap</w:t>
            </w:r>
            <w:r w:rsid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345284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345284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以一个词为分割单位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053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0532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05325" w:rsidRPr="00805325" w:rsidRDefault="00805325" w:rsidP="008053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05325" w:rsidRPr="000625D6" w:rsidRDefault="00805325" w:rsidP="004B065D"/>
        </w:tc>
        <w:tc>
          <w:tcPr>
            <w:tcW w:w="8296" w:type="dxa"/>
          </w:tcPr>
          <w:p w:rsidR="00805325" w:rsidRDefault="00805325" w:rsidP="000625D6">
            <w:r>
              <w:rPr>
                <w:noProof/>
              </w:rPr>
              <w:drawing>
                <wp:inline distT="0" distB="0" distL="0" distR="0" wp14:anchorId="36364B0D" wp14:editId="632F3C9A">
                  <wp:extent cx="2028825" cy="1771650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5D6" w:rsidRDefault="000625D6" w:rsidP="004B065D"/>
    <w:p w:rsidR="000625D6" w:rsidRDefault="00345284" w:rsidP="004B065D">
      <w:pPr>
        <w:rPr>
          <w:b/>
          <w:bCs/>
        </w:rPr>
      </w:pPr>
      <w:bookmarkStart w:id="2" w:name="linkActivated-signal"/>
      <w:bookmarkEnd w:id="2"/>
      <w:r>
        <w:rPr>
          <w:b/>
          <w:bCs/>
        </w:rPr>
        <w:t>linkActivated</w:t>
      </w:r>
      <w:r>
        <w:rPr>
          <w:rFonts w:hint="eastAsia"/>
          <w:b/>
          <w:bCs/>
        </w:rPr>
        <w:t>，可以处理超链接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18"/>
        <w:gridCol w:w="5578"/>
      </w:tblGrid>
      <w:tr w:rsidR="00345284" w:rsidTr="00E05072">
        <w:tc>
          <w:tcPr>
            <w:tcW w:w="11618" w:type="dxa"/>
          </w:tcPr>
          <w:p w:rsidR="00345284" w:rsidRDefault="00345284" w:rsidP="00345284">
            <w:r>
              <w:rPr>
                <w:rFonts w:hint="eastAsia"/>
              </w:rPr>
              <w:t>/</w:t>
            </w:r>
            <w:r>
              <w:t>/main.qml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45284" w:rsidRPr="00D7145D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5284" w:rsidRDefault="00345284" w:rsidP="00345284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45284" w:rsidRPr="00805325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.RichText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"See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the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&lt;a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href=\"http://qt-project.org\"&gt;Qt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Project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website&lt;/a&gt;."</w:t>
            </w:r>
          </w:p>
          <w:p w:rsid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onLinkActivated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345284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link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link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activated"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05072" w:rsidRDefault="00E05072" w:rsidP="00E0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50" w:firstLine="1575"/>
              <w:jc w:val="left"/>
            </w:pPr>
            <w:r>
              <w:rPr>
                <w:color w:val="800000"/>
              </w:rPr>
              <w:t>onLinkHovered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"hovered"</w:t>
            </w:r>
            <w:r>
              <w:t>,</w:t>
            </w:r>
            <w:r>
              <w:rPr>
                <w:i/>
                <w:iCs/>
                <w:color w:val="2985C7"/>
              </w:rPr>
              <w:t>link</w:t>
            </w:r>
            <w:r>
              <w:t>)</w:t>
            </w:r>
          </w:p>
          <w:p w:rsidR="00342BA6" w:rsidRPr="00345284" w:rsidRDefault="00342BA6" w:rsidP="00E0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50" w:firstLine="1575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onHoveredLinkChanged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"hover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link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changed"</w:t>
            </w:r>
            <w:r>
              <w:t>,</w:t>
            </w:r>
            <w:r>
              <w:rPr>
                <w:i/>
                <w:iCs/>
              </w:rPr>
              <w:t>hoveredLink</w:t>
            </w:r>
            <w:r>
              <w:t>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//的鼠标从超链接处移开时触发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5284" w:rsidRPr="00345284" w:rsidRDefault="00345284" w:rsidP="0034528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5284" w:rsidRPr="00345284" w:rsidRDefault="00345284" w:rsidP="004B065D"/>
        </w:tc>
        <w:tc>
          <w:tcPr>
            <w:tcW w:w="5578" w:type="dxa"/>
          </w:tcPr>
          <w:p w:rsidR="00345284" w:rsidRDefault="00345284" w:rsidP="00345284">
            <w:r>
              <w:rPr>
                <w:noProof/>
              </w:rPr>
              <w:drawing>
                <wp:inline distT="0" distB="0" distL="0" distR="0" wp14:anchorId="160499F4" wp14:editId="21E52278">
                  <wp:extent cx="3067050" cy="21907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284" w:rsidRDefault="00345284" w:rsidP="00345284"/>
          <w:p w:rsidR="00345284" w:rsidRDefault="00342BA6" w:rsidP="00345284">
            <w:r>
              <w:object w:dxaOrig="5844" w:dyaOrig="2316">
                <v:shape id="_x0000_i1034" type="#_x0000_t75" style="width:292.2pt;height:115.8pt" o:ole="">
                  <v:imagedata r:id="rId85" o:title=""/>
                </v:shape>
                <o:OLEObject Type="Embed" ProgID="PBrush" ShapeID="_x0000_i1034" DrawAspect="Content" ObjectID="_1720462080" r:id="rId86"/>
              </w:object>
            </w:r>
          </w:p>
        </w:tc>
      </w:tr>
    </w:tbl>
    <w:p w:rsidR="00345284" w:rsidRDefault="00345284" w:rsidP="004B065D"/>
    <w:p w:rsidR="000625D6" w:rsidRDefault="00342BA6" w:rsidP="004B065D">
      <w:r>
        <w:rPr>
          <w:rFonts w:hint="eastAsia"/>
        </w:rPr>
        <w:t>如果想要实现点击超链接后</w:t>
      </w:r>
      <w:r w:rsidR="00F05CF4">
        <w:rPr>
          <w:rFonts w:hint="eastAsia"/>
        </w:rPr>
        <w:t>打开指定的网页，可以使用</w:t>
      </w:r>
      <w:r w:rsidR="00F05CF4">
        <w:rPr>
          <w:i/>
          <w:iCs/>
          <w:color w:val="0055AF"/>
        </w:rPr>
        <w:t>Qt</w:t>
      </w:r>
      <w:r w:rsidR="00F05CF4">
        <w:t>.openUrlExternally(</w:t>
      </w:r>
      <w:r w:rsidR="00F05CF4">
        <w:rPr>
          <w:i/>
          <w:iCs/>
          <w:color w:val="2985C7"/>
        </w:rPr>
        <w:t>link</w:t>
      </w:r>
      <w:r w:rsidR="00F05CF4">
        <w:t>)</w:t>
      </w:r>
    </w:p>
    <w:p w:rsidR="00F05CF4" w:rsidRDefault="00F05CF4" w:rsidP="004B065D">
      <w:r>
        <w:rPr>
          <w:rFonts w:hint="eastAsia"/>
        </w:rPr>
        <w:t>如：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F05CF4" w:rsidTr="00F05CF4">
        <w:tc>
          <w:tcPr>
            <w:tcW w:w="8296" w:type="dxa"/>
          </w:tcPr>
          <w:p w:rsidR="00F05CF4" w:rsidRDefault="00F05CF4" w:rsidP="00F05CF4">
            <w:r>
              <w:rPr>
                <w:rFonts w:hint="eastAsia"/>
              </w:rPr>
              <w:t>/</w:t>
            </w:r>
            <w:r>
              <w:t>/main.qml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05CF4" w:rsidRPr="00D7145D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05CF4" w:rsidRDefault="00F05CF4" w:rsidP="00F05CF4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05CF4" w:rsidRPr="00805325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.RichText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"See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the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&lt;a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href=\"http://qt-project.org\"&gt;Qt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Project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5284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website&lt;/a&gt;."</w:t>
            </w:r>
          </w:p>
          <w:p w:rsidR="00F05CF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345284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onLinkActivated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>
              <w:rPr>
                <w:i/>
                <w:iCs/>
                <w:color w:val="0055AF"/>
              </w:rPr>
              <w:t>Qt</w:t>
            </w:r>
            <w:r>
              <w:t>.openUrlExternally(</w:t>
            </w:r>
            <w:r>
              <w:rPr>
                <w:i/>
                <w:iCs/>
                <w:color w:val="2985C7"/>
              </w:rPr>
              <w:t>link</w:t>
            </w:r>
            <w:r>
              <w:t xml:space="preserve">) </w:t>
            </w: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打开链接对应的页面</w:t>
            </w:r>
          </w:p>
          <w:p w:rsidR="00F05CF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50" w:firstLine="1575"/>
              <w:jc w:val="left"/>
            </w:pPr>
            <w:r>
              <w:rPr>
                <w:color w:val="800000"/>
              </w:rPr>
              <w:t>onLinkHovered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"hovered"</w:t>
            </w:r>
            <w:r>
              <w:t>,</w:t>
            </w:r>
            <w:r>
              <w:rPr>
                <w:i/>
                <w:iCs/>
                <w:color w:val="2985C7"/>
              </w:rPr>
              <w:t>link</w:t>
            </w:r>
            <w:r>
              <w:t>)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50" w:firstLine="1575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onHoveredLinkChanged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color w:val="008000"/>
              </w:rPr>
              <w:t>"hover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link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changed"</w:t>
            </w:r>
            <w:r>
              <w:t>,</w:t>
            </w:r>
            <w:r>
              <w:rPr>
                <w:i/>
                <w:iCs/>
              </w:rPr>
              <w:t>hoveredLink</w:t>
            </w:r>
            <w:r>
              <w:t>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//的鼠标从超链接处移开时触发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05CF4" w:rsidRPr="00345284" w:rsidRDefault="00F05CF4" w:rsidP="00F05CF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5284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05CF4" w:rsidRDefault="00F05CF4" w:rsidP="004B065D"/>
        </w:tc>
        <w:tc>
          <w:tcPr>
            <w:tcW w:w="8296" w:type="dxa"/>
          </w:tcPr>
          <w:p w:rsidR="00F05CF4" w:rsidRDefault="00F05CF4" w:rsidP="00F05CF4">
            <w:r>
              <w:rPr>
                <w:noProof/>
              </w:rPr>
              <w:drawing>
                <wp:inline distT="0" distB="0" distL="0" distR="0" wp14:anchorId="2637796F" wp14:editId="0DE3FA2C">
                  <wp:extent cx="3352800" cy="255270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5CF4" w:rsidRDefault="00F05CF4" w:rsidP="00F05CF4"/>
          <w:p w:rsidR="00F05CF4" w:rsidRDefault="00F05CF4" w:rsidP="00F05CF4">
            <w:r>
              <w:rPr>
                <w:rFonts w:hint="eastAsia"/>
              </w:rPr>
              <w:t>点击链接后，打开了网页</w:t>
            </w:r>
          </w:p>
          <w:p w:rsidR="00F05CF4" w:rsidRDefault="00F05CF4" w:rsidP="00F05CF4">
            <w:r>
              <w:object w:dxaOrig="4236" w:dyaOrig="3816">
                <v:shape id="_x0000_i1035" type="#_x0000_t75" style="width:211.8pt;height:190.8pt" o:ole="">
                  <v:imagedata r:id="rId88" o:title=""/>
                </v:shape>
                <o:OLEObject Type="Embed" ProgID="PBrush" ShapeID="_x0000_i1035" DrawAspect="Content" ObjectID="_1720462081" r:id="rId89"/>
              </w:object>
            </w:r>
          </w:p>
        </w:tc>
      </w:tr>
    </w:tbl>
    <w:p w:rsidR="00F05CF4" w:rsidRDefault="00F05CF4" w:rsidP="004B065D"/>
    <w:p w:rsidR="004548A0" w:rsidRDefault="00F05CF4" w:rsidP="004548A0">
      <w:r>
        <w:rPr>
          <w:rFonts w:hint="eastAsia"/>
        </w:rPr>
        <w:t>如果需要点击链接的时候</w:t>
      </w:r>
      <w:r w:rsidR="004F5043">
        <w:rPr>
          <w:rFonts w:hint="eastAsia"/>
        </w:rPr>
        <w:t>同时改变链接的颜色，需要使用</w:t>
      </w:r>
      <w:r w:rsidR="004F5043">
        <w:rPr>
          <w:color w:val="800080"/>
        </w:rPr>
        <w:t>Text</w:t>
      </w:r>
      <w:r w:rsidR="004F5043">
        <w:t>.StyledText</w:t>
      </w:r>
      <w:r w:rsidR="004F5043">
        <w:rPr>
          <w:rFonts w:hint="eastAsia"/>
        </w:rPr>
        <w:t>格式，修改linkColor属性的颜色，</w:t>
      </w:r>
      <w:r w:rsidR="004548A0">
        <w:rPr>
          <w:rFonts w:hint="eastAsia"/>
        </w:rPr>
        <w:t>还可以给鼠标在链接悬停的状态设置另一个颜色：</w:t>
      </w:r>
    </w:p>
    <w:p w:rsidR="00342BA6" w:rsidRDefault="004F5043" w:rsidP="004B065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使用</w:t>
      </w:r>
      <w:r w:rsidRPr="00345284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345284">
        <w:rPr>
          <w:rFonts w:ascii="宋体" w:eastAsia="宋体" w:hAnsi="宋体" w:cs="宋体"/>
          <w:kern w:val="0"/>
          <w:sz w:val="24"/>
          <w:szCs w:val="24"/>
        </w:rPr>
        <w:t>.RichText</w:t>
      </w:r>
      <w:r>
        <w:rPr>
          <w:rFonts w:ascii="宋体" w:eastAsia="宋体" w:hAnsi="宋体" w:cs="宋体" w:hint="eastAsia"/>
          <w:kern w:val="0"/>
          <w:sz w:val="24"/>
          <w:szCs w:val="24"/>
        </w:rPr>
        <w:t>需要配合css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940"/>
        <w:gridCol w:w="5256"/>
      </w:tblGrid>
      <w:tr w:rsidR="004F5043" w:rsidTr="004548A0">
        <w:tc>
          <w:tcPr>
            <w:tcW w:w="13319" w:type="dxa"/>
          </w:tcPr>
          <w:p w:rsidR="004F5043" w:rsidRDefault="004F5043" w:rsidP="004F5043">
            <w:r>
              <w:rPr>
                <w:rFonts w:hint="eastAsia"/>
              </w:rPr>
              <w:t>/</w:t>
            </w:r>
            <w:r>
              <w:t>/main.qml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F5043" w:rsidRPr="00D7145D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F5043" w:rsidRDefault="004F5043" w:rsidP="004F5043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145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D7145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145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D7145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F5043" w:rsidRPr="00805325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053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//textFormat: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Text.RichText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textFormat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.StyledText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"See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the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&lt;a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href=\"http://qt-project.org\"&gt;Qt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Project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website&lt;/a&gt;."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onLinkActivated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:{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F504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.openUrlExternally(</w:t>
            </w:r>
            <w:r w:rsidRPr="004F5043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link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F504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linkColor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"purple"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F5043" w:rsidRPr="004F5043" w:rsidRDefault="004F5043" w:rsidP="004548A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680" w:hangingChars="700" w:hanging="16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onLinkHovered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="004548A0">
              <w:rPr>
                <w:color w:val="800000"/>
              </w:rPr>
              <w:t>onLinkHovered</w:t>
            </w:r>
            <w:r w:rsidR="004548A0">
              <w:t>:</w:t>
            </w:r>
            <w:r w:rsidR="004548A0">
              <w:rPr>
                <w:color w:val="C0C0C0"/>
              </w:rPr>
              <w:t xml:space="preserve"> </w:t>
            </w:r>
            <w:r w:rsidR="004548A0">
              <w:rPr>
                <w:i/>
                <w:iCs/>
              </w:rPr>
              <w:t>linkColor</w:t>
            </w:r>
            <w:r w:rsidR="004548A0">
              <w:t>=</w:t>
            </w:r>
            <w:r w:rsidR="004548A0">
              <w:rPr>
                <w:color w:val="008000"/>
              </w:rPr>
              <w:t>"orange"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F504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onHoveredLinkChanged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"hover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link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changed"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F504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hoveredLink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F504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//的鼠标从超链接处移开时触发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F5043" w:rsidRPr="004F5043" w:rsidRDefault="004F5043" w:rsidP="004F504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F504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F5043" w:rsidRPr="004F5043" w:rsidRDefault="004F5043" w:rsidP="004B065D"/>
        </w:tc>
        <w:tc>
          <w:tcPr>
            <w:tcW w:w="3877" w:type="dxa"/>
          </w:tcPr>
          <w:p w:rsidR="004F5043" w:rsidRDefault="004F5043" w:rsidP="004F5043"/>
          <w:p w:rsidR="004F5043" w:rsidRDefault="004F5043" w:rsidP="004F5043">
            <w:r>
              <w:rPr>
                <w:rFonts w:hint="eastAsia"/>
              </w:rPr>
              <w:t>点击前</w:t>
            </w:r>
          </w:p>
          <w:p w:rsidR="004F5043" w:rsidRDefault="004F5043" w:rsidP="004F5043">
            <w:r>
              <w:rPr>
                <w:noProof/>
              </w:rPr>
              <w:drawing>
                <wp:inline distT="0" distB="0" distL="0" distR="0" wp14:anchorId="30B62C0C" wp14:editId="6E810258">
                  <wp:extent cx="3171825" cy="1524000"/>
                  <wp:effectExtent l="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5043" w:rsidRDefault="004548A0" w:rsidP="004F5043">
            <w:r>
              <w:rPr>
                <w:rFonts w:hint="eastAsia"/>
              </w:rPr>
              <w:t>悬停状态：</w:t>
            </w:r>
          </w:p>
          <w:p w:rsidR="004548A0" w:rsidRDefault="004548A0" w:rsidP="004F5043">
            <w:r>
              <w:rPr>
                <w:noProof/>
              </w:rPr>
              <w:drawing>
                <wp:inline distT="0" distB="0" distL="0" distR="0" wp14:anchorId="69DEE58F" wp14:editId="1AB6C6F7">
                  <wp:extent cx="2952750" cy="142875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8A0" w:rsidRDefault="004548A0" w:rsidP="004F5043"/>
          <w:p w:rsidR="004F5043" w:rsidRDefault="004F5043" w:rsidP="004F5043">
            <w:r>
              <w:rPr>
                <w:rFonts w:hint="eastAsia"/>
              </w:rPr>
              <w:t>点击后：打开网页，链接变色</w:t>
            </w:r>
          </w:p>
          <w:p w:rsidR="004F5043" w:rsidRDefault="004F5043" w:rsidP="004F5043">
            <w:r>
              <w:object w:dxaOrig="4692" w:dyaOrig="2964">
                <v:shape id="_x0000_i1036" type="#_x0000_t75" style="width:234.6pt;height:148.2pt" o:ole="">
                  <v:imagedata r:id="rId92" o:title=""/>
                </v:shape>
                <o:OLEObject Type="Embed" ProgID="PBrush" ShapeID="_x0000_i1036" DrawAspect="Content" ObjectID="_1720462082" r:id="rId93"/>
              </w:object>
            </w:r>
          </w:p>
          <w:p w:rsidR="004F5043" w:rsidRDefault="004F5043" w:rsidP="004F5043"/>
          <w:p w:rsidR="004F5043" w:rsidRDefault="004F5043" w:rsidP="004F5043">
            <w:r>
              <w:rPr>
                <w:noProof/>
              </w:rPr>
              <w:drawing>
                <wp:inline distT="0" distB="0" distL="0" distR="0" wp14:anchorId="62CA2FA5" wp14:editId="7EDB11C4">
                  <wp:extent cx="3190875" cy="150495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5043" w:rsidRDefault="004F5043" w:rsidP="004F5043"/>
        </w:tc>
      </w:tr>
    </w:tbl>
    <w:p w:rsidR="004F5043" w:rsidRDefault="004F5043" w:rsidP="004B065D"/>
    <w:p w:rsidR="004F5043" w:rsidRDefault="004F5043" w:rsidP="004B065D"/>
    <w:p w:rsidR="00F956E5" w:rsidRDefault="00F956E5" w:rsidP="00F956E5">
      <w:pPr>
        <w:rPr>
          <w:color w:val="008000"/>
        </w:rPr>
      </w:pPr>
      <w:r>
        <w:rPr>
          <w:rFonts w:hint="eastAsia"/>
        </w:rPr>
        <w:t>注意qml中有一个叫做属性绑定的概念，如label.</w:t>
      </w:r>
      <w:r>
        <w:t>text:</w:t>
      </w:r>
      <w:r>
        <w:rPr>
          <w:color w:val="C0C0C0"/>
        </w:rPr>
        <w:t xml:space="preserve"> </w:t>
      </w:r>
      <w:r>
        <w:rPr>
          <w:color w:val="008000"/>
        </w:rPr>
        <w:t>"space</w:t>
      </w:r>
      <w:r>
        <w:rPr>
          <w:color w:val="C0C0C0"/>
        </w:rPr>
        <w:t xml:space="preserve"> </w:t>
      </w:r>
      <w:r>
        <w:rPr>
          <w:color w:val="008000"/>
        </w:rPr>
        <w:t>pressed</w:t>
      </w:r>
      <w:r>
        <w:rPr>
          <w:color w:val="C0C0C0"/>
        </w:rPr>
        <w:t xml:space="preserve"> </w:t>
      </w:r>
      <w:r>
        <w:rPr>
          <w:color w:val="008000"/>
        </w:rPr>
        <w:t>:"</w:t>
      </w:r>
      <w:r>
        <w:rPr>
          <w:color w:val="C0C0C0"/>
        </w:rPr>
        <w:t xml:space="preserve"> </w:t>
      </w:r>
      <w:r>
        <w:t>+</w:t>
      </w:r>
      <w:r>
        <w:rPr>
          <w:color w:val="C0C0C0"/>
        </w:rPr>
        <w:t xml:space="preserve"> </w:t>
      </w:r>
      <w:r>
        <w:rPr>
          <w:i/>
          <w:iCs/>
        </w:rPr>
        <w:t>spacePresses</w:t>
      </w:r>
      <w:r>
        <w:rPr>
          <w:color w:val="C0C0C0"/>
        </w:rPr>
        <w:t xml:space="preserve"> </w:t>
      </w:r>
      <w:r>
        <w:t>+</w:t>
      </w:r>
      <w:r>
        <w:rPr>
          <w:color w:val="C0C0C0"/>
        </w:rPr>
        <w:t xml:space="preserve"> </w:t>
      </w:r>
      <w:r>
        <w:rPr>
          <w:color w:val="008000"/>
        </w:rPr>
        <w:t>"</w:t>
      </w:r>
      <w:r>
        <w:rPr>
          <w:color w:val="C0C0C0"/>
        </w:rPr>
        <w:t xml:space="preserve"> </w:t>
      </w:r>
      <w:r>
        <w:rPr>
          <w:color w:val="008000"/>
        </w:rPr>
        <w:t>times"</w:t>
      </w:r>
    </w:p>
    <w:p w:rsidR="00F956E5" w:rsidRDefault="00F956E5" w:rsidP="00F956E5">
      <w:pPr>
        <w:rPr>
          <w:noProof/>
        </w:rPr>
      </w:pPr>
      <w:r>
        <w:rPr>
          <w:rFonts w:hint="eastAsia"/>
        </w:rPr>
        <w:t>也就是直接将属性值和一个数值通过+</w:t>
      </w:r>
      <w:r>
        <w:rPr>
          <w:rFonts w:hint="eastAsia"/>
          <w:noProof/>
        </w:rPr>
        <w:t>号连接起来</w:t>
      </w:r>
    </w:p>
    <w:p w:rsidR="00F956E5" w:rsidRDefault="00F956E5" w:rsidP="00F956E5">
      <w:pPr>
        <w:rPr>
          <w:noProof/>
        </w:rPr>
      </w:pPr>
      <w:r>
        <w:rPr>
          <w:rFonts w:hint="eastAsia"/>
          <w:noProof/>
        </w:rPr>
        <w:t>这种绑定有一个不好的地方，就是如果此时你修改了这个属性值，绑定就失效了。</w:t>
      </w:r>
    </w:p>
    <w:p w:rsidR="00F956E5" w:rsidRDefault="00F956E5" w:rsidP="00F956E5">
      <w:pPr>
        <w:rPr>
          <w:noProof/>
        </w:rPr>
      </w:pPr>
      <w:r>
        <w:rPr>
          <w:rFonts w:hint="eastAsia"/>
          <w:noProof/>
        </w:rPr>
        <w:t>比较好的方法是使用赋值方式替代绑定方式，就像下列中的写法2</w:t>
      </w:r>
    </w:p>
    <w:tbl>
      <w:tblPr>
        <w:tblStyle w:val="a3"/>
        <w:tblW w:w="21682" w:type="dxa"/>
        <w:tblLook w:val="04A0" w:firstRow="1" w:lastRow="0" w:firstColumn="1" w:lastColumn="0" w:noHBand="0" w:noVBand="1"/>
      </w:tblPr>
      <w:tblGrid>
        <w:gridCol w:w="18422"/>
        <w:gridCol w:w="3260"/>
      </w:tblGrid>
      <w:tr w:rsidR="00F956E5" w:rsidTr="009629A8">
        <w:tc>
          <w:tcPr>
            <w:tcW w:w="18422" w:type="dxa"/>
          </w:tcPr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//写法1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label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x: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24;y: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24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"space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+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+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"times"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//这是属性绑定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onTextChanged: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changed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",text)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focus: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Keys.onSpacePressed: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increment()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Keys.onEscapePressed: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label.text=''//注意如果此时将文本的值修改，那么将会销毁上面的协议，按空格键将不起作用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Keys.onEscapePressed: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//Keys.onEnterPressed: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//没有作用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function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increment(){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spacePresses++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//写法2</w:t>
            </w:r>
            <w:r w:rsidR="009629A8"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，较好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24;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"space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:0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times"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onTextChanged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changed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956E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text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Keys.onSpacePressed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increment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Keys.onEscapePressed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.text=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"space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:0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times"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increment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++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"space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pressed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:"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spacePresses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times"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//使用赋值来修改属性值比直接绑定属性值好，也就是"="代替":"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956E5" w:rsidRP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956E5" w:rsidRDefault="00F956E5" w:rsidP="00F956E5"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3260" w:type="dxa"/>
          </w:tcPr>
          <w:p w:rsidR="00F956E5" w:rsidRDefault="00F956E5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20A3C8" wp14:editId="2F7AD745">
                  <wp:extent cx="2714625" cy="1095375"/>
                  <wp:effectExtent l="0" t="0" r="9525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按空格键</w:t>
            </w: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36FFF6" wp14:editId="7D547BAF">
                  <wp:extent cx="2705100" cy="1095375"/>
                  <wp:effectExtent l="0" t="0" r="0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9A8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按esc键</w:t>
            </w:r>
          </w:p>
          <w:p w:rsidR="009629A8" w:rsidRPr="00F956E5" w:rsidRDefault="009629A8" w:rsidP="00F956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10A622" wp14:editId="3AF9B41D">
                  <wp:extent cx="2676525" cy="1133475"/>
                  <wp:effectExtent l="0" t="0" r="9525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6E5" w:rsidRDefault="00F956E5" w:rsidP="00F956E5"/>
    <w:p w:rsidR="001C3485" w:rsidRDefault="001C3485" w:rsidP="001C3485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、p</w:t>
      </w:r>
      <w:r>
        <w:t>opup</w:t>
      </w:r>
      <w:r>
        <w:rPr>
          <w:rFonts w:hint="eastAsia"/>
        </w:rPr>
        <w:t>元素</w:t>
      </w:r>
    </w:p>
    <w:p w:rsidR="001C3485" w:rsidRDefault="001C3485" w:rsidP="001C3485">
      <w:r>
        <w:rPr>
          <w:rFonts w:hint="eastAsia"/>
        </w:rPr>
        <w:t>popup元素的默认他的visible属性是false，也就是默认不显示。如果需要显示可以有几种方法1</w:t>
      </w:r>
      <w:r>
        <w:t>.</w:t>
      </w:r>
      <w:r>
        <w:rPr>
          <w:rFonts w:hint="eastAsia"/>
        </w:rPr>
        <w:t>直接将他的visible属性设置为true。2</w:t>
      </w:r>
      <w:r>
        <w:t>.</w:t>
      </w:r>
      <w:r>
        <w:rPr>
          <w:rFonts w:hint="eastAsia"/>
        </w:rPr>
        <w:t>在window的Component</w:t>
      </w:r>
      <w:r>
        <w:t>.onCompleted</w:t>
      </w:r>
      <w:r>
        <w:rPr>
          <w:rFonts w:hint="eastAsia"/>
        </w:rPr>
        <w:t>事件中调用</w:t>
      </w:r>
    </w:p>
    <w:p w:rsidR="001C3485" w:rsidRDefault="001C3485" w:rsidP="001C3485">
      <w:r>
        <w:rPr>
          <w:rFonts w:hint="eastAsia"/>
        </w:rPr>
        <w:t>popup.</w:t>
      </w:r>
      <w:r>
        <w:t>open()</w:t>
      </w:r>
      <w:r>
        <w:rPr>
          <w:rFonts w:hint="eastAsia"/>
        </w:rPr>
        <w:t>方法。3</w:t>
      </w:r>
      <w:r>
        <w:t>.</w:t>
      </w:r>
      <w:r>
        <w:rPr>
          <w:rFonts w:hint="eastAsia"/>
        </w:rPr>
        <w:t>在按钮的点击事件中调用popup.</w:t>
      </w:r>
      <w:r>
        <w:t>open()</w:t>
      </w:r>
      <w:r>
        <w:rPr>
          <w:rFonts w:hint="eastAsia"/>
        </w:rPr>
        <w:t>方法</w:t>
      </w:r>
      <w:r w:rsidR="00C53F83">
        <w:rPr>
          <w:rFonts w:hint="eastAsia"/>
        </w:rPr>
        <w:t>或者popup.</w:t>
      </w:r>
      <w:r w:rsidR="00C53F83">
        <w:t>visible = true.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C53F83" w:rsidTr="001848BE">
        <w:tc>
          <w:tcPr>
            <w:tcW w:w="8296" w:type="dxa"/>
          </w:tcPr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//popup.open()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.visible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53F8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53F8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:300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53F8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//visible:</w:t>
            </w: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53F8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C53F83" w:rsidRPr="00C53F83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3F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53F83" w:rsidRPr="00C53F83" w:rsidRDefault="00C53F83" w:rsidP="00C53F83">
            <w:r w:rsidRPr="00C53F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C53F83" w:rsidRPr="00F956E5" w:rsidRDefault="00C53F83" w:rsidP="00C53F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225909" wp14:editId="53A26BC8">
                  <wp:extent cx="3362325" cy="260032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3F83" w:rsidRDefault="00C53F83" w:rsidP="001C3485">
      <w:r>
        <w:rPr>
          <w:rFonts w:hint="eastAsia"/>
        </w:rPr>
        <w:t>p</w:t>
      </w:r>
      <w:r>
        <w:t>opup</w:t>
      </w:r>
      <w:r>
        <w:rPr>
          <w:rFonts w:hint="eastAsia"/>
        </w:rPr>
        <w:t>的外观很像Rectangle。</w:t>
      </w:r>
    </w:p>
    <w:p w:rsidR="00C53F83" w:rsidRDefault="00C53F83" w:rsidP="001C3485">
      <w:r>
        <w:rPr>
          <w:rFonts w:hint="eastAsia"/>
        </w:rPr>
        <w:t>也可以调用popup</w:t>
      </w:r>
      <w:r>
        <w:t>.close(</w:t>
      </w:r>
      <w:r>
        <w:rPr>
          <w:rFonts w:hint="eastAsia"/>
        </w:rPr>
        <w:t>)方法来关闭一个popup</w:t>
      </w:r>
    </w:p>
    <w:p w:rsidR="00C53F83" w:rsidRDefault="00C53F83" w:rsidP="00653E87">
      <w:pPr>
        <w:pStyle w:val="4"/>
      </w:pPr>
      <w:r w:rsidRPr="000D404A">
        <w:rPr>
          <w:rFonts w:hint="eastAsia"/>
        </w:rPr>
        <w:t>注意：</w:t>
      </w:r>
      <w:r w:rsidR="0046629D">
        <w:rPr>
          <w:rFonts w:hint="eastAsia"/>
        </w:rPr>
        <w:t>1</w:t>
      </w:r>
      <w:r w:rsidR="0046629D">
        <w:t>.</w:t>
      </w:r>
      <w:r w:rsidRPr="000D404A">
        <w:rPr>
          <w:rFonts w:hint="eastAsia"/>
        </w:rPr>
        <w:t>在qml中如果父控件的visible属性为false，即使子控件的visible属性为true，父子控件都不会显示</w:t>
      </w:r>
      <w:r w:rsidR="000D404A">
        <w:rPr>
          <w:rFonts w:hint="eastAsia"/>
        </w:rPr>
        <w:t>，但是popup是例外的：</w:t>
      </w:r>
    </w:p>
    <w:p w:rsidR="000D404A" w:rsidRDefault="00EA7D21" w:rsidP="001C3485">
      <w:pPr>
        <w:rPr>
          <w:b/>
          <w:color w:val="000000" w:themeColor="text1"/>
        </w:rPr>
      </w:pPr>
      <w:r w:rsidRPr="00EA7D21">
        <w:rPr>
          <w:rFonts w:hint="eastAsia"/>
          <w:b/>
          <w:color w:val="000000" w:themeColor="text1"/>
        </w:rPr>
        <w:t>实例</w:t>
      </w:r>
      <w:r>
        <w:rPr>
          <w:rFonts w:hint="eastAsia"/>
          <w:b/>
          <w:color w:val="000000" w:themeColor="text1"/>
        </w:rPr>
        <w:t>，对比两种情况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932"/>
        <w:gridCol w:w="7655"/>
      </w:tblGrid>
      <w:tr w:rsidR="00EA7D21" w:rsidTr="00EA7D21">
        <w:tc>
          <w:tcPr>
            <w:tcW w:w="7932" w:type="dxa"/>
          </w:tcPr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9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:80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EA7D21" w:rsidRDefault="00EA7D21" w:rsidP="001C3485">
            <w:pPr>
              <w:rPr>
                <w:b/>
                <w:color w:val="000000" w:themeColor="text1"/>
              </w:rPr>
            </w:pPr>
          </w:p>
        </w:tc>
        <w:tc>
          <w:tcPr>
            <w:tcW w:w="7655" w:type="dxa"/>
          </w:tcPr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7D21" w:rsidRPr="00F956E5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A7D21" w:rsidRPr="00EA7D21" w:rsidRDefault="00EA7D21" w:rsidP="00EA7D21">
            <w:pPr>
              <w:pStyle w:val="HTML"/>
            </w:pPr>
            <w:r>
              <w:rPr>
                <w:rFonts w:hint="eastAsia"/>
                <w:b/>
                <w:color w:val="000000" w:themeColor="text1"/>
              </w:rPr>
              <w:t xml:space="preserve"> </w:t>
            </w:r>
            <w:r>
              <w:rPr>
                <w:b/>
                <w:color w:val="000000" w:themeColor="text1"/>
              </w:rPr>
              <w:t xml:space="preserve">    </w:t>
            </w:r>
            <w:r w:rsidRPr="00EA7D21">
              <w:rPr>
                <w:color w:val="800080"/>
              </w:rPr>
              <w:t>Rectangle</w:t>
            </w:r>
            <w:r w:rsidRPr="00EA7D21">
              <w:t>{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visible: false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:80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A7D2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A7D21" w:rsidRPr="00EA7D21" w:rsidRDefault="00EA7D21" w:rsidP="00EA7D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A7D2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A7D21" w:rsidRPr="00EA7D21" w:rsidRDefault="00EA7D21" w:rsidP="00EA7D21">
            <w:pPr>
              <w:rPr>
                <w:b/>
                <w:color w:val="000000" w:themeColor="text1"/>
              </w:rPr>
            </w:pPr>
            <w:r w:rsidRPr="00EA7D2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  <w:tr w:rsidR="00EA7D21" w:rsidTr="00EA7D21">
        <w:tc>
          <w:tcPr>
            <w:tcW w:w="7932" w:type="dxa"/>
          </w:tcPr>
          <w:p w:rsidR="00EA7D21" w:rsidRDefault="00EA7D21" w:rsidP="001C348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效果</w:t>
            </w:r>
          </w:p>
          <w:p w:rsidR="00EA7D21" w:rsidRDefault="00EA7D21" w:rsidP="001C3485">
            <w:pPr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CF9993A" wp14:editId="2D610D46">
                  <wp:extent cx="3371850" cy="2181225"/>
                  <wp:effectExtent l="0" t="0" r="0" b="952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:rsidR="00EA7D21" w:rsidRDefault="00EA7D21" w:rsidP="001C348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效果</w:t>
            </w:r>
          </w:p>
          <w:p w:rsidR="00EA7D21" w:rsidRDefault="00EA7D21" w:rsidP="001C3485">
            <w:pPr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16032A8" wp14:editId="798F307D">
                  <wp:extent cx="3048000" cy="188595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7D21" w:rsidRDefault="0046629D" w:rsidP="00653E87">
      <w:pPr>
        <w:pStyle w:val="4"/>
      </w:pPr>
      <w:r w:rsidRPr="0046629D">
        <w:rPr>
          <w:rFonts w:hint="eastAsia"/>
        </w:rPr>
        <w:t>2</w:t>
      </w:r>
      <w:r w:rsidRPr="0046629D">
        <w:t>.</w:t>
      </w:r>
      <w:r>
        <w:rPr>
          <w:rFonts w:hint="eastAsia"/>
        </w:rPr>
        <w:t>一般来说，当两个qml元素互相遮挡的时候，z值大的会覆盖z值小的元素，但是popup又是一个例外，popup总是在最上面，即使你将他的z值设置为负数，也没有用</w:t>
      </w:r>
    </w:p>
    <w:p w:rsidR="0046629D" w:rsidRDefault="00A41A9E" w:rsidP="001C3485">
      <w:pPr>
        <w:rPr>
          <w:b/>
        </w:rPr>
      </w:pPr>
      <w:r>
        <w:rPr>
          <w:rFonts w:hint="eastAsia"/>
          <w:b/>
        </w:rPr>
        <w:t>实例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99"/>
        <w:gridCol w:w="7088"/>
      </w:tblGrid>
      <w:tr w:rsidR="00A41A9E" w:rsidTr="00A41A9E">
        <w:tc>
          <w:tcPr>
            <w:tcW w:w="8499" w:type="dxa"/>
          </w:tcPr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//z:</w:t>
            </w:r>
            <w:r w:rsidRPr="00A41A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//z:-1</w:t>
            </w:r>
          </w:p>
          <w:p w:rsid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1A9E" w:rsidRPr="00A41A9E" w:rsidRDefault="00A41A9E" w:rsidP="001C3485">
            <w:pPr>
              <w:rPr>
                <w:b/>
              </w:rPr>
            </w:pPr>
            <w:r>
              <w:rPr>
                <w:rFonts w:hint="eastAsia"/>
                <w:b/>
              </w:rPr>
              <w:t>}</w:t>
            </w:r>
          </w:p>
        </w:tc>
        <w:tc>
          <w:tcPr>
            <w:tcW w:w="7088" w:type="dxa"/>
          </w:tcPr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41A9E" w:rsidRPr="00F956E5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41A9E" w:rsidRPr="00A41A9E" w:rsidRDefault="00A41A9E" w:rsidP="00A41A9E">
            <w:pPr>
              <w:pStyle w:val="HTML"/>
            </w:pP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    </w:t>
            </w:r>
            <w:r w:rsidRPr="00A41A9E">
              <w:rPr>
                <w:color w:val="800080"/>
              </w:rPr>
              <w:t>Rectangle</w:t>
            </w:r>
            <w:r w:rsidRPr="00A41A9E">
              <w:t>{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"pink"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z:10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popup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:200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1A9E" w:rsidRPr="00A41A9E" w:rsidRDefault="00A41A9E" w:rsidP="00A41A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1A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z:-1</w:t>
            </w:r>
          </w:p>
          <w:p w:rsidR="00A41A9E" w:rsidRPr="00A41A9E" w:rsidRDefault="00A41A9E" w:rsidP="00A41A9E">
            <w:pPr>
              <w:rPr>
                <w:b/>
              </w:rPr>
            </w:pPr>
            <w:r w:rsidRPr="00A41A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1A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  <w:tr w:rsidR="00A41A9E" w:rsidTr="00A41A9E">
        <w:tc>
          <w:tcPr>
            <w:tcW w:w="8499" w:type="dxa"/>
          </w:tcPr>
          <w:p w:rsidR="00A41A9E" w:rsidRDefault="00A41A9E" w:rsidP="001C3485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6391D9A" wp14:editId="7BFD6C84">
                  <wp:extent cx="3952875" cy="2390775"/>
                  <wp:effectExtent l="0" t="0" r="9525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8" w:type="dxa"/>
          </w:tcPr>
          <w:p w:rsidR="00A41A9E" w:rsidRDefault="00A41A9E" w:rsidP="001C3485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C743466" wp14:editId="65276AE5">
                  <wp:extent cx="3619500" cy="20955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1A9E" w:rsidRPr="00A41A9E" w:rsidRDefault="00A41A9E" w:rsidP="001C3485">
      <w:pPr>
        <w:rPr>
          <w:b/>
        </w:rPr>
      </w:pPr>
    </w:p>
    <w:p w:rsidR="00C53F83" w:rsidRPr="00210262" w:rsidRDefault="00210262" w:rsidP="00BD4223">
      <w:pPr>
        <w:pStyle w:val="4"/>
      </w:pPr>
      <w:r w:rsidRPr="00210262">
        <w:rPr>
          <w:rFonts w:hint="eastAsia"/>
        </w:rPr>
        <w:t>实际上，popup的z值只有当两个popup互相遮挡的时候才有意义，</w:t>
      </w:r>
      <w:r>
        <w:rPr>
          <w:rFonts w:hint="eastAsia"/>
        </w:rPr>
        <w:t>z值大的popup覆盖z小的popup。</w:t>
      </w:r>
      <w:r w:rsidRPr="00210262">
        <w:rPr>
          <w:rFonts w:hint="eastAsia"/>
        </w:rPr>
        <w:t>其他情况</w:t>
      </w:r>
      <w:r>
        <w:rPr>
          <w:rFonts w:hint="eastAsia"/>
        </w:rPr>
        <w:t>z</w:t>
      </w:r>
      <w:r w:rsidRPr="00210262">
        <w:rPr>
          <w:rFonts w:hint="eastAsia"/>
        </w:rPr>
        <w:t>不起作用，都是popup覆盖其他元素</w:t>
      </w:r>
    </w:p>
    <w:p w:rsidR="0053569B" w:rsidRDefault="0053569B" w:rsidP="00653E87">
      <w:pPr>
        <w:pStyle w:val="4"/>
      </w:pPr>
      <w:r>
        <w:rPr>
          <w:rFonts w:hint="eastAsia"/>
        </w:rPr>
        <w:t>Popup还有modal，focus和closePolicy等等属性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28"/>
      </w:tblGrid>
      <w:tr w:rsidR="0053569B" w:rsidTr="0053569B">
        <w:tc>
          <w:tcPr>
            <w:tcW w:w="14028" w:type="dxa"/>
          </w:tcPr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rPr>
                <w:color w:val="800080"/>
              </w:rPr>
              <w:t>Popup</w:t>
            </w:r>
            <w:r>
              <w:t>{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popup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:200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:100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z</w:t>
            </w:r>
            <w:r>
              <w:t>:-1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modal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focus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  <w:r w:rsidR="00FC1404">
              <w:rPr>
                <w:rFonts w:hint="eastAsia"/>
              </w:rPr>
              <w:t>/</w:t>
            </w:r>
            <w:r w:rsidR="00FC1404">
              <w:t>/</w:t>
            </w:r>
            <w:r w:rsidR="00FC1404">
              <w:rPr>
                <w:rFonts w:hint="eastAsia"/>
              </w:rPr>
              <w:t>设置为可以获取输入焦点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closePolicy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Popup</w:t>
            </w:r>
            <w:r>
              <w:t>.CloseOnEscape|</w:t>
            </w:r>
            <w:r>
              <w:rPr>
                <w:color w:val="800080"/>
              </w:rPr>
              <w:t>Popup</w:t>
            </w:r>
            <w:r>
              <w:t>.CloseOnReleaseOutsideParent</w:t>
            </w:r>
          </w:p>
          <w:p w:rsidR="0053569B" w:rsidRDefault="0053569B" w:rsidP="0053569B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53569B" w:rsidRDefault="0053569B" w:rsidP="001C3485"/>
        </w:tc>
      </w:tr>
    </w:tbl>
    <w:p w:rsidR="0053569B" w:rsidRDefault="0053569B" w:rsidP="001C3485"/>
    <w:p w:rsidR="00C53F83" w:rsidRDefault="00183CA6" w:rsidP="00BD4223">
      <w:pPr>
        <w:pStyle w:val="4"/>
      </w:pPr>
      <w:r>
        <w:rPr>
          <w:rFonts w:hint="eastAsia"/>
        </w:rPr>
        <w:t>还可以将Popup的closePolicy设置为：NoAutoClose，此时按下esc键或者点击父窗体Popup不会关闭</w:t>
      </w:r>
    </w:p>
    <w:p w:rsidR="00183CA6" w:rsidRDefault="00183CA6" w:rsidP="00BD4223">
      <w:pPr>
        <w:pStyle w:val="4"/>
      </w:pPr>
      <w:r>
        <w:rPr>
          <w:rFonts w:hint="eastAsia"/>
        </w:rPr>
        <w:t>还有一个dims属性，控制非模态方式显示Popup时父窗体的颜色</w:t>
      </w:r>
    </w:p>
    <w:p w:rsidR="00687886" w:rsidRDefault="00687886" w:rsidP="00BD4223">
      <w:pPr>
        <w:pStyle w:val="4"/>
      </w:pPr>
      <w:r>
        <w:rPr>
          <w:rFonts w:hint="eastAsia"/>
        </w:rPr>
        <w:t>enter和exit，可以在这两个属性在设置过渡效果，让透明度从0到1和透明度从1到0</w:t>
      </w:r>
    </w:p>
    <w:p w:rsidR="001661A7" w:rsidRDefault="001661A7" w:rsidP="001C3485">
      <w:r>
        <w:rPr>
          <w:rFonts w:hint="eastAsia"/>
        </w:rPr>
        <w:t>例子，利用按钮控制Popup的显示隐藏并且显示过渡效果</w:t>
      </w:r>
    </w:p>
    <w:tbl>
      <w:tblPr>
        <w:tblStyle w:val="a3"/>
        <w:tblW w:w="17571" w:type="dxa"/>
        <w:tblLook w:val="04A0" w:firstRow="1" w:lastRow="0" w:firstColumn="1" w:lastColumn="0" w:noHBand="0" w:noVBand="1"/>
      </w:tblPr>
      <w:tblGrid>
        <w:gridCol w:w="11172"/>
        <w:gridCol w:w="6399"/>
      </w:tblGrid>
      <w:tr w:rsidR="001661A7" w:rsidTr="0055287C">
        <w:tc>
          <w:tcPr>
            <w:tcW w:w="11172" w:type="dxa"/>
          </w:tcPr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956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956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956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956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661A7" w:rsidRDefault="001661A7" w:rsidP="001C3485"/>
          <w:p w:rsidR="001661A7" w:rsidRDefault="001661A7" w:rsidP="001661A7">
            <w:pPr>
              <w:pStyle w:val="HTML"/>
            </w:pPr>
            <w:r>
              <w:rPr>
                <w:color w:val="800080"/>
              </w:rPr>
              <w:t>Button</w:t>
            </w:r>
            <w:r>
              <w:t>{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background</w:t>
            </w:r>
            <w:r>
              <w:t>:</w:t>
            </w:r>
            <w:r>
              <w:rPr>
                <w:color w:val="800080"/>
              </w:rPr>
              <w:t>Rectangle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"orange"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txt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"show/hide"</w:t>
            </w:r>
            <w:r>
              <w:t>)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popup</w:t>
            </w:r>
            <w:r>
              <w:t>.visible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t>!</w:t>
            </w:r>
            <w:r>
              <w:rPr>
                <w:i/>
                <w:iCs/>
              </w:rPr>
              <w:t>popup</w:t>
            </w:r>
            <w:r>
              <w:t>.visible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Popup</w:t>
            </w:r>
            <w:r>
              <w:t>{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popup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:200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:100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z</w:t>
            </w:r>
            <w:r>
              <w:t>:-1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focus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closePolicy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Popup</w:t>
            </w:r>
            <w:r>
              <w:t>.CloseOnEscape|</w:t>
            </w:r>
            <w:r>
              <w:rPr>
                <w:color w:val="800080"/>
              </w:rPr>
              <w:t>Popup</w:t>
            </w:r>
            <w:r>
              <w:t>.CloseOnReleaseOutsideParent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enter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Transition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1661A7" w:rsidRPr="0055287C" w:rsidRDefault="001661A7" w:rsidP="001661A7">
            <w:pPr>
              <w:pStyle w:val="HTML"/>
              <w:rPr>
                <w:sz w:val="21"/>
                <w:szCs w:val="21"/>
              </w:rPr>
            </w:pPr>
            <w:r>
              <w:rPr>
                <w:color w:val="C0C0C0"/>
              </w:rPr>
              <w:t xml:space="preserve">                    </w:t>
            </w:r>
            <w:r w:rsidRPr="0055287C">
              <w:rPr>
                <w:color w:val="800080"/>
                <w:sz w:val="21"/>
                <w:szCs w:val="21"/>
              </w:rPr>
              <w:t>NumberAnimation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{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property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008000"/>
                <w:sz w:val="21"/>
                <w:szCs w:val="21"/>
              </w:rPr>
              <w:t>"opacity"</w:t>
            </w:r>
            <w:r w:rsidRPr="0055287C">
              <w:rPr>
                <w:sz w:val="21"/>
                <w:szCs w:val="21"/>
              </w:rPr>
              <w:t>;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from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0.0;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to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1.0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="004B2B40" w:rsidRPr="0055287C">
              <w:rPr>
                <w:rFonts w:hint="eastAsia"/>
                <w:sz w:val="21"/>
                <w:szCs w:val="21"/>
              </w:rPr>
              <w:t>;</w:t>
            </w:r>
            <w:r w:rsidR="004B2B40" w:rsidRPr="0055287C">
              <w:rPr>
                <w:color w:val="800000"/>
                <w:sz w:val="21"/>
                <w:szCs w:val="21"/>
              </w:rPr>
              <w:t>duration</w:t>
            </w:r>
            <w:r w:rsidR="004B2B40" w:rsidRPr="0055287C">
              <w:rPr>
                <w:sz w:val="21"/>
                <w:szCs w:val="21"/>
              </w:rPr>
              <w:t>:</w:t>
            </w:r>
            <w:r w:rsidR="004B2B40" w:rsidRPr="0055287C">
              <w:rPr>
                <w:color w:val="C0C0C0"/>
                <w:sz w:val="21"/>
                <w:szCs w:val="21"/>
              </w:rPr>
              <w:t xml:space="preserve"> </w:t>
            </w:r>
            <w:r w:rsidR="004B2B40" w:rsidRPr="0055287C">
              <w:rPr>
                <w:sz w:val="21"/>
                <w:szCs w:val="21"/>
              </w:rPr>
              <w:t>1000</w:t>
            </w:r>
            <w:r w:rsidRPr="0055287C">
              <w:rPr>
                <w:sz w:val="21"/>
                <w:szCs w:val="21"/>
              </w:rP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exit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Transition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1661A7" w:rsidRPr="0055287C" w:rsidRDefault="001661A7" w:rsidP="001661A7">
            <w:pPr>
              <w:pStyle w:val="HTML"/>
              <w:rPr>
                <w:sz w:val="21"/>
                <w:szCs w:val="21"/>
              </w:rPr>
            </w:pPr>
            <w:r>
              <w:rPr>
                <w:color w:val="C0C0C0"/>
              </w:rPr>
              <w:t xml:space="preserve">                   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80"/>
                <w:sz w:val="21"/>
                <w:szCs w:val="21"/>
              </w:rPr>
              <w:t>NumberAnimation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{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property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008000"/>
                <w:sz w:val="21"/>
                <w:szCs w:val="21"/>
              </w:rPr>
              <w:t>"opacity"</w:t>
            </w:r>
            <w:r w:rsidRPr="0055287C">
              <w:rPr>
                <w:sz w:val="21"/>
                <w:szCs w:val="21"/>
              </w:rPr>
              <w:t>;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from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1.0;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color w:val="800000"/>
                <w:sz w:val="21"/>
                <w:szCs w:val="21"/>
              </w:rPr>
              <w:t>to</w:t>
            </w:r>
            <w:r w:rsidRPr="0055287C">
              <w:rPr>
                <w:sz w:val="21"/>
                <w:szCs w:val="21"/>
              </w:rPr>
              <w:t>: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0.0</w:t>
            </w:r>
            <w:r w:rsidR="004B2B40" w:rsidRPr="0055287C">
              <w:rPr>
                <w:sz w:val="21"/>
                <w:szCs w:val="21"/>
              </w:rPr>
              <w:t>;</w:t>
            </w:r>
            <w:r w:rsidR="004B2B40" w:rsidRPr="0055287C">
              <w:rPr>
                <w:color w:val="800000"/>
                <w:sz w:val="21"/>
                <w:szCs w:val="21"/>
              </w:rPr>
              <w:t xml:space="preserve"> duration</w:t>
            </w:r>
            <w:r w:rsidR="004B2B40" w:rsidRPr="0055287C">
              <w:rPr>
                <w:sz w:val="21"/>
                <w:szCs w:val="21"/>
              </w:rPr>
              <w:t>:</w:t>
            </w:r>
            <w:r w:rsidR="004B2B40" w:rsidRPr="0055287C">
              <w:rPr>
                <w:color w:val="C0C0C0"/>
                <w:sz w:val="21"/>
                <w:szCs w:val="21"/>
              </w:rPr>
              <w:t xml:space="preserve"> </w:t>
            </w:r>
            <w:r w:rsidR="004B2B40" w:rsidRPr="0055287C">
              <w:rPr>
                <w:sz w:val="21"/>
                <w:szCs w:val="21"/>
              </w:rPr>
              <w:t>1000</w:t>
            </w:r>
            <w:r w:rsidRPr="0055287C">
              <w:rPr>
                <w:color w:val="C0C0C0"/>
                <w:sz w:val="21"/>
                <w:szCs w:val="21"/>
              </w:rPr>
              <w:t xml:space="preserve"> </w:t>
            </w:r>
            <w:r w:rsidRPr="0055287C">
              <w:rPr>
                <w:sz w:val="21"/>
                <w:szCs w:val="21"/>
              </w:rP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1661A7" w:rsidRDefault="001661A7" w:rsidP="001661A7">
            <w:pPr>
              <w:pStyle w:val="HTML"/>
            </w:pPr>
          </w:p>
          <w:p w:rsidR="001661A7" w:rsidRDefault="001661A7" w:rsidP="001661A7">
            <w:pPr>
              <w:pStyle w:val="HTML"/>
            </w:pPr>
          </w:p>
          <w:p w:rsidR="001661A7" w:rsidRDefault="001661A7" w:rsidP="001661A7">
            <w:pPr>
              <w:pStyle w:val="HTML"/>
            </w:pPr>
            <w:r>
              <w:t>}</w:t>
            </w:r>
          </w:p>
          <w:p w:rsidR="001661A7" w:rsidRPr="001661A7" w:rsidRDefault="001661A7" w:rsidP="001C3485"/>
        </w:tc>
        <w:tc>
          <w:tcPr>
            <w:tcW w:w="6399" w:type="dxa"/>
          </w:tcPr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点击按钮之前：</w:t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noProof/>
              </w:rPr>
            </w:pP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DD30FE" wp14:editId="75AD43C8">
                  <wp:extent cx="3413760" cy="2619375"/>
                  <wp:effectExtent l="0" t="0" r="0" b="952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点击一次，隐藏</w:t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01D76A" wp14:editId="29E1B70D">
                  <wp:extent cx="3535680" cy="2667000"/>
                  <wp:effectExtent l="0" t="0" r="762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80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再点击一次，又显示，一直点击一直交替。。。。</w:t>
            </w:r>
          </w:p>
          <w:p w:rsidR="001661A7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1661A7" w:rsidRPr="00F956E5" w:rsidRDefault="001661A7" w:rsidP="001661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057C1A" wp14:editId="7D5CE8E2">
                  <wp:extent cx="3924300" cy="2600325"/>
                  <wp:effectExtent l="0" t="0" r="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CA6" w:rsidRDefault="00183CA6" w:rsidP="001C3485"/>
    <w:p w:rsidR="00687886" w:rsidRDefault="00326F24" w:rsidP="00BD4223">
      <w:pPr>
        <w:pStyle w:val="4"/>
      </w:pPr>
      <w:r>
        <w:t>Popup</w:t>
      </w:r>
      <w:r>
        <w:rPr>
          <w:rFonts w:hint="eastAsia"/>
        </w:rPr>
        <w:t>也有contentItem，可以在里面设置文本</w:t>
      </w:r>
      <w:r w:rsidR="00F533CF">
        <w:rPr>
          <w:rFonts w:hint="eastAsia"/>
        </w:rPr>
        <w:t>，背景等等</w:t>
      </w:r>
    </w:p>
    <w:p w:rsidR="00F533CF" w:rsidRDefault="00F533CF" w:rsidP="001C3485">
      <w:r>
        <w:rPr>
          <w:rFonts w:hint="eastAsia"/>
        </w:rPr>
        <w:t>如：</w:t>
      </w:r>
    </w:p>
    <w:tbl>
      <w:tblPr>
        <w:tblStyle w:val="a3"/>
        <w:tblW w:w="17713" w:type="dxa"/>
        <w:tblLook w:val="04A0" w:firstRow="1" w:lastRow="0" w:firstColumn="1" w:lastColumn="0" w:noHBand="0" w:noVBand="1"/>
      </w:tblPr>
      <w:tblGrid>
        <w:gridCol w:w="12043"/>
        <w:gridCol w:w="5670"/>
      </w:tblGrid>
      <w:tr w:rsidR="00F533CF" w:rsidTr="00F533CF">
        <w:tc>
          <w:tcPr>
            <w:tcW w:w="12043" w:type="dxa"/>
          </w:tcPr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533C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533C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533CF" w:rsidRPr="00F533CF" w:rsidRDefault="00F533CF" w:rsidP="00F533C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533C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533CF" w:rsidRDefault="00F533CF" w:rsidP="00F533CF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533C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F533C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533C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F533C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</w:t>
            </w:r>
            <w:r>
              <w:rPr>
                <w:color w:val="800080"/>
              </w:rPr>
              <w:t>Button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background</w:t>
            </w:r>
            <w:r>
              <w:t>:</w:t>
            </w:r>
            <w:r>
              <w:rPr>
                <w:color w:val="800080"/>
              </w:rPr>
              <w:t>Rectangle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"orange"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txt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"show/hide"</w:t>
            </w:r>
            <w:r>
              <w:t>)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popup</w:t>
            </w:r>
            <w:r>
              <w:t>.visible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t>!</w:t>
            </w:r>
            <w:r>
              <w:rPr>
                <w:i/>
                <w:iCs/>
              </w:rPr>
              <w:t>popup</w:t>
            </w:r>
            <w:r>
              <w:t>.visible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Popup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popup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width</w:t>
            </w:r>
            <w:r>
              <w:t>:200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x</w:t>
            </w:r>
            <w:r>
              <w:t>:100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z</w:t>
            </w:r>
            <w:r>
              <w:t>:-1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focus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contentItem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"deeppink"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txt1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"i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am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popup"</w:t>
            </w:r>
            <w:r>
              <w:t>)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anchors.centerIn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closePolicy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Popup</w:t>
            </w:r>
            <w:r>
              <w:t>.CloseOnEscape|</w:t>
            </w:r>
            <w:r>
              <w:rPr>
                <w:color w:val="800080"/>
              </w:rPr>
              <w:t>Popup</w:t>
            </w:r>
            <w:r>
              <w:t>.CloseOnReleaseOutsideParent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enter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Transition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80"/>
              </w:rPr>
              <w:t>NumberAnimation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property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"opacity"</w:t>
            </w:r>
            <w:r>
              <w:t>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from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0.0;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to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1.0;</w:t>
            </w:r>
            <w:r>
              <w:rPr>
                <w:color w:val="800000"/>
              </w:rPr>
              <w:t>duration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1000}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exit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Transition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80"/>
              </w:rPr>
              <w:t>NumberAnimation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property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"opacity"</w:t>
            </w:r>
            <w:r>
              <w:t>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from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1.0;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to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0.0</w:t>
            </w:r>
            <w:r>
              <w:rPr>
                <w:color w:val="C0C0C0"/>
              </w:rPr>
              <w:t xml:space="preserve"> </w:t>
            </w:r>
            <w:r>
              <w:t>;</w:t>
            </w:r>
            <w:r>
              <w:rPr>
                <w:color w:val="800000"/>
              </w:rPr>
              <w:t>duration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500}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:rsidR="00F533CF" w:rsidRDefault="00F533CF" w:rsidP="00F533CF">
            <w:pPr>
              <w:pStyle w:val="HTML"/>
            </w:pPr>
          </w:p>
          <w:p w:rsidR="00F533CF" w:rsidRDefault="00F533CF" w:rsidP="00F533CF">
            <w:pPr>
              <w:pStyle w:val="HTML"/>
            </w:pPr>
          </w:p>
          <w:p w:rsidR="00F533CF" w:rsidRDefault="00F533CF" w:rsidP="00F533CF">
            <w:pPr>
              <w:pStyle w:val="HTML"/>
            </w:pPr>
            <w:r>
              <w:t>}</w:t>
            </w:r>
          </w:p>
          <w:p w:rsidR="00F533CF" w:rsidRDefault="00F533CF" w:rsidP="00F533CF">
            <w:pPr>
              <w:ind w:firstLine="480"/>
            </w:pPr>
          </w:p>
        </w:tc>
        <w:tc>
          <w:tcPr>
            <w:tcW w:w="5670" w:type="dxa"/>
          </w:tcPr>
          <w:p w:rsidR="00F533CF" w:rsidRDefault="00F533CF" w:rsidP="001C3485">
            <w:r>
              <w:rPr>
                <w:noProof/>
              </w:rPr>
              <w:drawing>
                <wp:inline distT="0" distB="0" distL="0" distR="0" wp14:anchorId="36F7DC34" wp14:editId="21A09039">
                  <wp:extent cx="3429000" cy="2905125"/>
                  <wp:effectExtent l="0" t="0" r="0" b="952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33CF" w:rsidRDefault="00F533CF" w:rsidP="001C3485"/>
        </w:tc>
      </w:tr>
    </w:tbl>
    <w:p w:rsidR="00F533CF" w:rsidRDefault="00F533CF" w:rsidP="001C3485"/>
    <w:p w:rsidR="00326F24" w:rsidRDefault="001848BE" w:rsidP="001C3485">
      <w:r>
        <w:rPr>
          <w:rFonts w:hint="eastAsia"/>
        </w:rPr>
        <w:t>overlay属性参考qt</w:t>
      </w:r>
      <w:r>
        <w:t xml:space="preserve"> </w:t>
      </w:r>
      <w:r>
        <w:rPr>
          <w:rFonts w:hint="eastAsia"/>
        </w:rPr>
        <w:t>assit</w:t>
      </w:r>
    </w:p>
    <w:p w:rsidR="001848BE" w:rsidRDefault="001848BE" w:rsidP="001C3485"/>
    <w:p w:rsidR="001848BE" w:rsidRDefault="001848BE" w:rsidP="001848BE">
      <w:pPr>
        <w:pStyle w:val="2"/>
      </w:pPr>
      <w:r>
        <w:t>11.</w:t>
      </w:r>
      <w:r>
        <w:rPr>
          <w:rFonts w:hint="eastAsia"/>
        </w:rPr>
        <w:t>Repeater</w:t>
      </w:r>
    </w:p>
    <w:p w:rsidR="001848BE" w:rsidRDefault="001848BE" w:rsidP="00BD4223">
      <w:pPr>
        <w:pStyle w:val="4"/>
      </w:pPr>
      <w:r>
        <w:rPr>
          <w:rFonts w:hint="eastAsia"/>
        </w:rPr>
        <w:t>用于绘制n个完全相同的元素</w:t>
      </w:r>
      <w:r w:rsidR="009F1BAA">
        <w:rPr>
          <w:rFonts w:hint="eastAsia"/>
        </w:rPr>
        <w:t>，以下是基本使用，model可以是常数，也可以是list，下面是常数，表示一共绘制第三个控件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9F1BAA" w:rsidTr="004E1A92">
        <w:tc>
          <w:tcPr>
            <w:tcW w:w="8296" w:type="dxa"/>
          </w:tcPr>
          <w:p w:rsidR="009F1BAA" w:rsidRDefault="009F1BAA" w:rsidP="00261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61B16" w:rsidRPr="009F1BAA" w:rsidRDefault="00261B16" w:rsidP="00261B1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id:row</w:t>
            </w:r>
          </w:p>
          <w:p w:rsidR="00261B16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="001B7086">
              <w:rPr>
                <w:rFonts w:ascii="宋体" w:eastAsia="宋体" w:hAnsi="宋体" w:cs="宋体" w:hint="eastAsia"/>
                <w:color w:val="800080"/>
                <w:kern w:val="0"/>
                <w:sz w:val="24"/>
                <w:szCs w:val="24"/>
              </w:rPr>
              <w:t>{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F1BAA" w:rsidRDefault="009F1BAA" w:rsidP="009F1BAA"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AEC855" wp14:editId="778557AC">
                  <wp:extent cx="4905375" cy="1819275"/>
                  <wp:effectExtent l="0" t="0" r="9525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48BE" w:rsidRDefault="00261B16" w:rsidP="00A45156">
      <w:pPr>
        <w:pStyle w:val="4"/>
      </w:pPr>
      <w:r>
        <w:rPr>
          <w:rFonts w:hint="eastAsia"/>
        </w:rPr>
        <w:t>注意：Repeater</w:t>
      </w:r>
      <w:r w:rsidR="00A45156">
        <w:rPr>
          <w:rFonts w:hint="eastAsia"/>
        </w:rPr>
        <w:t>可以绘制多个控件，它不是控件的父控件，上面的代码中，父控件其实是它的容器Row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A45156" w:rsidTr="007B16B8">
        <w:tc>
          <w:tcPr>
            <w:tcW w:w="8296" w:type="dxa"/>
          </w:tcPr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objectName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"Row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Container"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//复习一下Repeater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"hello"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"hi"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515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"hey"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515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515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A4515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4515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.objectName)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45156" w:rsidRDefault="00A45156" w:rsidP="00A45156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515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515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45156" w:rsidRDefault="00A45156" w:rsidP="00A45156">
            <w:pPr>
              <w:ind w:firstLineChars="100" w:firstLine="24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</w:t>
            </w:r>
          </w:p>
          <w:p w:rsidR="00A45156" w:rsidRDefault="00A45156" w:rsidP="00A45156"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774ABC" wp14:editId="03C30EE1">
                  <wp:extent cx="3943350" cy="5086350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50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5156" w:rsidRPr="00A45156" w:rsidRDefault="00A45156" w:rsidP="00A451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A45156" w:rsidRPr="00A45156" w:rsidRDefault="00A45156" w:rsidP="00A45156"/>
    <w:p w:rsidR="00183CA6" w:rsidRDefault="009F1BAA" w:rsidP="00BD4223">
      <w:pPr>
        <w:pStyle w:val="4"/>
      </w:pPr>
      <w:r>
        <w:rPr>
          <w:rFonts w:hint="eastAsia"/>
        </w:rPr>
        <w:t>Repeater</w:t>
      </w:r>
      <w:r>
        <w:t xml:space="preserve"> </w:t>
      </w:r>
      <w:r>
        <w:rPr>
          <w:rFonts w:hint="eastAsia"/>
        </w:rPr>
        <w:t>有一个index属性，可以利用这个属性乘于一个常数来调整控件的位置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9F1BAA" w:rsidTr="004E1A92">
        <w:tc>
          <w:tcPr>
            <w:tcW w:w="8296" w:type="dxa"/>
          </w:tcPr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:index*70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F1B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F1B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F1BAA" w:rsidRDefault="009F1BAA" w:rsidP="009F1BAA">
            <w:r w:rsidRPr="009F1B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F1B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EE614D" wp14:editId="338CC83A">
                  <wp:extent cx="2476500" cy="342900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1BAA" w:rsidRPr="009F1BAA" w:rsidRDefault="009F1BAA" w:rsidP="009F1B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</w:pPr>
          </w:p>
        </w:tc>
      </w:tr>
    </w:tbl>
    <w:p w:rsidR="009F1BAA" w:rsidRDefault="009F1BAA" w:rsidP="001C3485"/>
    <w:p w:rsidR="001C3485" w:rsidRDefault="000D1D18" w:rsidP="00BD4223">
      <w:pPr>
        <w:pStyle w:val="4"/>
      </w:pPr>
      <w:r>
        <w:rPr>
          <w:rFonts w:hint="eastAsia"/>
        </w:rPr>
        <w:t>如果将model改为一个数组，在数组里面放置不同的控件名称可以一次创建几个不同的控件，数组的长度是创建的个数，数组元素是创建的类型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476"/>
        <w:gridCol w:w="5954"/>
      </w:tblGrid>
      <w:tr w:rsidR="000D1D18" w:rsidTr="000D1D18">
        <w:tc>
          <w:tcPr>
            <w:tcW w:w="11476" w:type="dxa"/>
          </w:tcPr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//数量还是3，他会计算数组的长度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1D1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:index*70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D1D1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D1D18" w:rsidRPr="000D1D18" w:rsidRDefault="000D1D18" w:rsidP="000D1D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D1D18" w:rsidRDefault="000D1D18" w:rsidP="000D1D18">
            <w:r w:rsidRPr="000D1D1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D1D1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954" w:type="dxa"/>
          </w:tcPr>
          <w:p w:rsidR="000D1D18" w:rsidRDefault="000D1D18" w:rsidP="001C3485">
            <w:r>
              <w:rPr>
                <w:noProof/>
              </w:rPr>
              <w:drawing>
                <wp:inline distT="0" distB="0" distL="0" distR="0" wp14:anchorId="6DB4F53A" wp14:editId="638B27FD">
                  <wp:extent cx="1685925" cy="2790825"/>
                  <wp:effectExtent l="0" t="0" r="9525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1D18" w:rsidRDefault="000D1D18" w:rsidP="001C3485"/>
    <w:p w:rsidR="000D1D18" w:rsidRDefault="000D1D18" w:rsidP="000D1D18">
      <w:pPr>
        <w:pStyle w:val="2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ListView</w:t>
      </w:r>
    </w:p>
    <w:p w:rsidR="000D1D18" w:rsidRDefault="0089055C" w:rsidP="00BD4223">
      <w:pPr>
        <w:pStyle w:val="4"/>
      </w:pPr>
      <w:r>
        <w:rPr>
          <w:rFonts w:hint="eastAsia"/>
        </w:rPr>
        <w:t>ListView是一个使用频率非常高的组件</w:t>
      </w:r>
      <w:r w:rsidR="004E1A92">
        <w:rPr>
          <w:rFonts w:hint="eastAsia"/>
        </w:rPr>
        <w:t>，最简单的用法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762783" w:rsidTr="00964126">
        <w:tc>
          <w:tcPr>
            <w:tcW w:w="8296" w:type="dxa"/>
          </w:tcPr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62783" w:rsidRDefault="00762783" w:rsidP="00762783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62783" w:rsidRPr="00762783" w:rsidRDefault="00762783" w:rsidP="00762783">
            <w:pPr>
              <w:pStyle w:val="HTML"/>
            </w:pPr>
            <w:r>
              <w:t xml:space="preserve">    </w:t>
            </w:r>
            <w:r w:rsidRPr="00762783">
              <w:rPr>
                <w:color w:val="800080"/>
              </w:rPr>
              <w:t>ListView</w:t>
            </w:r>
            <w:r w:rsidRPr="00762783">
              <w:t>{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:3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78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78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:index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783" w:rsidRP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78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783" w:rsidRPr="00762783" w:rsidRDefault="00762783" w:rsidP="000D1D18"/>
        </w:tc>
        <w:tc>
          <w:tcPr>
            <w:tcW w:w="8296" w:type="dxa"/>
          </w:tcPr>
          <w:p w:rsidR="00762783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noProof/>
              </w:rPr>
            </w:pPr>
          </w:p>
          <w:p w:rsidR="00762783" w:rsidRPr="004E2AF9" w:rsidRDefault="00762783" w:rsidP="0076278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7AC0AF" wp14:editId="503EA961">
                  <wp:extent cx="3810000" cy="196215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A92" w:rsidRDefault="004E1A92" w:rsidP="000D1D18"/>
    <w:p w:rsidR="00F45F05" w:rsidRDefault="00F45F05" w:rsidP="00BD4223">
      <w:pPr>
        <w:pStyle w:val="4"/>
      </w:pPr>
      <w:r>
        <w:rPr>
          <w:rFonts w:hint="eastAsia"/>
        </w:rPr>
        <w:t>d</w:t>
      </w:r>
      <w:r>
        <w:t>elegate</w:t>
      </w:r>
      <w:r>
        <w:rPr>
          <w:rFonts w:hint="eastAsia"/>
        </w:rPr>
        <w:t>可以是任何类型如Rectangle</w:t>
      </w:r>
      <w:r w:rsidR="006D12B8">
        <w:rPr>
          <w:rFonts w:hint="eastAsia"/>
        </w:rPr>
        <w:t>，spacing属性可以控制列表项的间隔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F45F05" w:rsidTr="00964126">
        <w:tc>
          <w:tcPr>
            <w:tcW w:w="8296" w:type="dxa"/>
          </w:tcPr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45F05" w:rsidRPr="004E2AF9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45F05" w:rsidRDefault="00F45F05" w:rsidP="00F45F0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:3</w:t>
            </w:r>
            <w:r w:rsid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5E4E9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/model</w:t>
            </w:r>
            <w:r w:rsidR="005E4E9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可以是数字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6D12B8" w:rsidRPr="00F45F05" w:rsidRDefault="006D12B8" w:rsidP="006D12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700" w:firstLine="147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spacing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5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//设置一个列表项的间隔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5F0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5F0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"Rect"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+index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F05" w:rsidRP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5F0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45F05" w:rsidRPr="00F45F05" w:rsidRDefault="00F45F05" w:rsidP="00F45F05">
            <w:r w:rsidRPr="00F45F0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F45F05" w:rsidRDefault="00F45F05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F45F05" w:rsidRPr="004E2AF9" w:rsidRDefault="006D12B8" w:rsidP="00F45F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D08F64" wp14:editId="6D9A23DE">
                  <wp:extent cx="2600325" cy="2314575"/>
                  <wp:effectExtent l="0" t="0" r="9525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F05" w:rsidRDefault="00F45F05" w:rsidP="000D1D18"/>
    <w:p w:rsidR="005E4E97" w:rsidRDefault="005E4E97" w:rsidP="00BD4223">
      <w:pPr>
        <w:pStyle w:val="4"/>
      </w:pPr>
      <w:r>
        <w:rPr>
          <w:rFonts w:hint="eastAsia"/>
        </w:rPr>
        <w:t>model还可以是一个数组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5E4E97" w:rsidTr="00964126">
        <w:tc>
          <w:tcPr>
            <w:tcW w:w="8296" w:type="dxa"/>
          </w:tcPr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E4E97" w:rsidRDefault="005E4E97" w:rsidP="005E4E9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E2AF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4E2AF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E2AF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4E2AF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//设置一个列表项的间隔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:modelData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E4E9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E4E9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E4E97" w:rsidRP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E4E9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E4E97" w:rsidRPr="005E4E97" w:rsidRDefault="005E4E97" w:rsidP="005E4E97">
            <w:r w:rsidRPr="005E4E9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5E4E97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5E4E97" w:rsidRPr="004E2AF9" w:rsidRDefault="005E4E97" w:rsidP="005E4E9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114451" wp14:editId="75AF388E">
                  <wp:extent cx="3105150" cy="215265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4E97" w:rsidRDefault="005E4E97" w:rsidP="000D1D18"/>
    <w:p w:rsidR="00206696" w:rsidRDefault="00206696" w:rsidP="005751A1">
      <w:pPr>
        <w:pStyle w:val="4"/>
      </w:pPr>
      <w:r>
        <w:rPr>
          <w:rFonts w:hint="eastAsia"/>
        </w:rPr>
        <w:t>ListView的delegate还可以是ItemDelegate类型，该类型继承自AbstractButton，可以响应点击，另外还可以使用外部的js文件来随机设置颜色</w:t>
      </w:r>
    </w:p>
    <w:tbl>
      <w:tblPr>
        <w:tblStyle w:val="a3"/>
        <w:tblW w:w="19272" w:type="dxa"/>
        <w:tblLook w:val="04A0" w:firstRow="1" w:lastRow="0" w:firstColumn="1" w:lastColumn="0" w:noHBand="0" w:noVBand="1"/>
      </w:tblPr>
      <w:tblGrid>
        <w:gridCol w:w="7896"/>
        <w:gridCol w:w="11376"/>
      </w:tblGrid>
      <w:tr w:rsidR="00206696" w:rsidTr="00206696">
        <w:tc>
          <w:tcPr>
            <w:tcW w:w="7896" w:type="dxa"/>
          </w:tcPr>
          <w:p w:rsidR="00206696" w:rsidRDefault="00206696" w:rsidP="000D1D18">
            <w:r>
              <w:rPr>
                <w:rFonts w:hint="eastAsia"/>
              </w:rPr>
              <w:t>/</w:t>
            </w:r>
            <w:r>
              <w:t>/effect.js</w:t>
            </w:r>
          </w:p>
          <w:p w:rsidR="00206696" w:rsidRPr="00206696" w:rsidRDefault="00206696" w:rsidP="0020669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Default="00206696" w:rsidP="000D1D18"/>
        </w:tc>
        <w:tc>
          <w:tcPr>
            <w:tcW w:w="11376" w:type="dxa"/>
          </w:tcPr>
          <w:p w:rsidR="00206696" w:rsidRDefault="00206696" w:rsidP="000D1D18">
            <w:r>
              <w:rPr>
                <w:rFonts w:hint="eastAsia"/>
              </w:rPr>
              <w:t>/</w:t>
            </w:r>
            <w:r>
              <w:t>/main.qml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0669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getColor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注意这里不能直接用js代码，响应定义一个js函数然后调用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getColor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.getRndColor()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20669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.rgba(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20669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pStyle w:val="HTML"/>
            </w:pPr>
            <w:r>
              <w:t xml:space="preserve">               </w:t>
            </w:r>
            <w:r w:rsidRPr="00206696">
              <w:rPr>
                <w:color w:val="C0C0C0"/>
              </w:rPr>
              <w:t xml:space="preserve"> </w:t>
            </w:r>
            <w:r w:rsidRPr="00206696">
              <w:rPr>
                <w:color w:val="800000"/>
              </w:rPr>
              <w:t>onClicked</w:t>
            </w:r>
            <w:r w:rsidRPr="00206696">
              <w:t>:</w:t>
            </w:r>
            <w:r w:rsidRPr="00206696">
              <w:rPr>
                <w:color w:val="C0C0C0"/>
              </w:rPr>
              <w:t xml:space="preserve"> </w:t>
            </w:r>
            <w:r w:rsidRPr="00206696">
              <w:t>{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0669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Pr="00206696" w:rsidRDefault="00206696" w:rsidP="0020669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0669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06696" w:rsidRDefault="00206696" w:rsidP="000D1D18"/>
        </w:tc>
      </w:tr>
    </w:tbl>
    <w:p w:rsidR="00206696" w:rsidRDefault="00206696" w:rsidP="000D1D18"/>
    <w:p w:rsidR="00206696" w:rsidRDefault="00206696" w:rsidP="000D1D18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206696" w:rsidTr="005751A1">
        <w:tc>
          <w:tcPr>
            <w:tcW w:w="8296" w:type="dxa"/>
          </w:tcPr>
          <w:p w:rsidR="00206696" w:rsidRDefault="00206696" w:rsidP="000D1D18">
            <w:r>
              <w:rPr>
                <w:noProof/>
              </w:rPr>
              <w:drawing>
                <wp:inline distT="0" distB="0" distL="0" distR="0" wp14:anchorId="5541F634" wp14:editId="5E8F0773">
                  <wp:extent cx="4705350" cy="4943475"/>
                  <wp:effectExtent l="0" t="0" r="0" b="952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494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96" w:type="dxa"/>
          </w:tcPr>
          <w:p w:rsidR="00206696" w:rsidRDefault="00206696" w:rsidP="000D1D18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点击对应的项会输出他的文本</w:t>
            </w:r>
          </w:p>
          <w:p w:rsidR="00206696" w:rsidRDefault="00206696" w:rsidP="000D1D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AF021" wp14:editId="2DC9A8AA">
                  <wp:extent cx="4191000" cy="617220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696" w:rsidRDefault="00206696" w:rsidP="000D1D18"/>
    <w:p w:rsidR="005751A1" w:rsidRDefault="005751A1" w:rsidP="005751A1">
      <w:pPr>
        <w:pStyle w:val="4"/>
      </w:pPr>
      <w:r>
        <w:rPr>
          <w:rFonts w:hint="eastAsia"/>
        </w:rPr>
        <w:t>还可以放置滚动条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280"/>
      </w:tblGrid>
      <w:tr w:rsidR="005751A1" w:rsidTr="005751A1">
        <w:tc>
          <w:tcPr>
            <w:tcW w:w="18280" w:type="dxa"/>
          </w:tcPr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"chicken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"pork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getColor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getColor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.getRndColor()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5751A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.rgba(</w:t>
            </w:r>
            <w:r w:rsidRPr="005751A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5751A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5751A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751A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5751A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751A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Pr="005751A1" w:rsidRDefault="005751A1" w:rsidP="005751A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1A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751A1" w:rsidRDefault="005751A1" w:rsidP="000D1D18"/>
        </w:tc>
      </w:tr>
    </w:tbl>
    <w:p w:rsidR="005751A1" w:rsidRDefault="005751A1" w:rsidP="000D1D18"/>
    <w:p w:rsidR="005751A1" w:rsidRDefault="005751A1" w:rsidP="000D1D18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51A1" w:rsidTr="005751A1">
        <w:tc>
          <w:tcPr>
            <w:tcW w:w="8296" w:type="dxa"/>
          </w:tcPr>
          <w:p w:rsidR="005751A1" w:rsidRDefault="005751A1" w:rsidP="000D1D18">
            <w:r>
              <w:rPr>
                <w:noProof/>
              </w:rPr>
              <w:drawing>
                <wp:inline distT="0" distB="0" distL="0" distR="0" wp14:anchorId="1A843E59" wp14:editId="0A0F92AD">
                  <wp:extent cx="3209925" cy="2457450"/>
                  <wp:effectExtent l="0" t="0" r="9525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51A1" w:rsidRDefault="005751A1" w:rsidP="000D1D18"/>
    <w:p w:rsidR="005751A1" w:rsidRDefault="00504E19" w:rsidP="00504E19">
      <w:pPr>
        <w:pStyle w:val="4"/>
      </w:pPr>
      <w:r>
        <w:rPr>
          <w:rFonts w:hint="eastAsia"/>
        </w:rPr>
        <w:t>小扩展：在js文件中封装随机颜色工厂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36"/>
      </w:tblGrid>
      <w:tr w:rsidR="00504E19" w:rsidTr="00970277">
        <w:tc>
          <w:tcPr>
            <w:tcW w:w="14736" w:type="dxa"/>
          </w:tcPr>
          <w:p w:rsidR="00970277" w:rsidRPr="00970277" w:rsidRDefault="00970277" w:rsidP="0097027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97027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97027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调用上面的函数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调用上面的函数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7027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97027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97027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70277" w:rsidRPr="00970277" w:rsidRDefault="00970277" w:rsidP="0097027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027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E19" w:rsidRDefault="00504E19" w:rsidP="000D1D18"/>
        </w:tc>
      </w:tr>
    </w:tbl>
    <w:p w:rsidR="00504E19" w:rsidRDefault="00504E19" w:rsidP="000D1D18"/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18989"/>
      </w:tblGrid>
      <w:tr w:rsidR="00285072" w:rsidTr="00285072">
        <w:tc>
          <w:tcPr>
            <w:tcW w:w="18989" w:type="dxa"/>
          </w:tcPr>
          <w:p w:rsidR="00285072" w:rsidRDefault="00285072" w:rsidP="000D1D18">
            <w:r>
              <w:rPr>
                <w:rFonts w:hint="eastAsia"/>
              </w:rPr>
              <w:t>/</w:t>
            </w:r>
            <w:r>
              <w:t>/main.qml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//property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clrFaceoty:Effect.randomColorFactory(Qt.rgba)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clrFaceoty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="00671F47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="00671F47">
              <w:rPr>
                <w:rFonts w:ascii="宋体" w:eastAsia="宋体" w:hAnsi="宋体" w:cs="宋体"/>
                <w:kern w:val="0"/>
                <w:sz w:val="24"/>
                <w:szCs w:val="24"/>
              </w:rPr>
              <w:t>//</w:t>
            </w:r>
            <w:r w:rsidR="00671F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注意：js代码返回的函数只能够赋值给var类型的属性变量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"chicken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"pork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.clrFaceoty()</w:t>
            </w:r>
            <w:r w:rsidR="00671F47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671F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671F47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671F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在有需要的地方以调用函数的方式来调用一个属性变量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Pr="00285072" w:rsidRDefault="00285072" w:rsidP="002850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85072" w:rsidRDefault="00285072" w:rsidP="000D1D18"/>
        </w:tc>
      </w:tr>
    </w:tbl>
    <w:p w:rsidR="00285072" w:rsidRDefault="00285072" w:rsidP="000D1D18"/>
    <w:p w:rsidR="002440CC" w:rsidRDefault="00671F47" w:rsidP="002440CC">
      <w:pPr>
        <w:pStyle w:val="4"/>
      </w:pPr>
      <w:r w:rsidRPr="002440CC">
        <w:rPr>
          <w:rFonts w:hint="eastAsia"/>
        </w:rPr>
        <w:t>注意上面的代码是有点问题的，</w:t>
      </w:r>
      <w:r w:rsidR="00B55D6A" w:rsidRPr="002440CC">
        <w:rPr>
          <w:rFonts w:hint="eastAsia"/>
        </w:rPr>
        <w:t>不能</w:t>
      </w:r>
      <w:r w:rsidR="002440CC" w:rsidRPr="002440CC">
        <w:rPr>
          <w:rFonts w:hint="eastAsia"/>
        </w:rPr>
        <w:t>动态添加项，</w:t>
      </w:r>
    </w:p>
    <w:p w:rsidR="002440CC" w:rsidRPr="002440CC" w:rsidRDefault="002440CC" w:rsidP="000D1D1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2440CC" w:rsidTr="00FC3479">
        <w:tc>
          <w:tcPr>
            <w:tcW w:w="8296" w:type="dxa"/>
          </w:tcPr>
          <w:p w:rsidR="002440CC" w:rsidRDefault="002440CC" w:rsidP="002440CC">
            <w:r>
              <w:rPr>
                <w:rFonts w:hint="eastAsia"/>
              </w:rPr>
              <w:t>/</w:t>
            </w:r>
            <w:r>
              <w:t>/main.qml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//property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clrFaceoty:Effect.randomColorFactory(Qt.rgba)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clrFaceoty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注意：js代码返回的函数只能够赋值给var类型的属性变量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chicken"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"chicken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"roasted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pork"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"pork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soup"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.clrFaceoty()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在有需要的地方以调用函数的方式来调用一个属性变量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850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</w:t>
            </w:r>
            <w:r>
              <w:rPr>
                <w:color w:val="800000"/>
              </w:rPr>
              <w:t>Component.onCompleted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2440CC" w:rsidRPr="002440CC" w:rsidRDefault="002440CC" w:rsidP="002440CC">
            <w:pPr>
              <w:pStyle w:val="HTML"/>
            </w:pPr>
            <w:r>
              <w:t xml:space="preserve">               </w:t>
            </w:r>
            <w:r w:rsidRPr="002440CC">
              <w:rPr>
                <w:color w:val="C0C0C0"/>
              </w:rPr>
              <w:t xml:space="preserve"> </w:t>
            </w:r>
            <w:r w:rsidRPr="002440CC">
              <w:rPr>
                <w:i/>
                <w:iCs/>
                <w:color w:val="2985C7"/>
              </w:rPr>
              <w:t>Lv</w:t>
            </w:r>
            <w:r>
              <w:rPr>
                <w:rFonts w:hint="eastAsia"/>
                <w:i/>
                <w:iCs/>
                <w:color w:val="2985C7"/>
              </w:rPr>
              <w:t>.</w:t>
            </w:r>
            <w:r w:rsidRPr="002440CC">
              <w:rPr>
                <w:i/>
                <w:iCs/>
                <w:color w:val="2985C7"/>
              </w:rPr>
              <w:t>model</w:t>
            </w:r>
            <w:r w:rsidRPr="002440CC">
              <w:t>.push(</w:t>
            </w:r>
            <w:r w:rsidRPr="002440CC">
              <w:rPr>
                <w:color w:val="008000"/>
              </w:rPr>
              <w:t>"stew</w:t>
            </w:r>
            <w:r w:rsidRPr="002440CC">
              <w:rPr>
                <w:color w:val="C0C0C0"/>
              </w:rPr>
              <w:t xml:space="preserve"> </w:t>
            </w:r>
            <w:r w:rsidRPr="002440CC">
              <w:rPr>
                <w:color w:val="008000"/>
              </w:rPr>
              <w:t>beef"</w:t>
            </w:r>
            <w:r w:rsidRPr="002440CC">
              <w:t>)</w:t>
            </w:r>
            <w:r>
              <w:t xml:space="preserve"> //</w:t>
            </w:r>
            <w:r>
              <w:rPr>
                <w:rFonts w:hint="eastAsia"/>
              </w:rPr>
              <w:t>直接使用不会添加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</w:t>
            </w:r>
            <w:r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.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model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(item){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00" w:firstLine="126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2850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850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85072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850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Default="002440CC" w:rsidP="002440CC"/>
        </w:tc>
        <w:tc>
          <w:tcPr>
            <w:tcW w:w="8296" w:type="dxa"/>
          </w:tcPr>
          <w:p w:rsidR="002440CC" w:rsidRPr="002440CC" w:rsidRDefault="002440CC" w:rsidP="002440CC"/>
        </w:tc>
      </w:tr>
    </w:tbl>
    <w:p w:rsidR="002440CC" w:rsidRDefault="002440CC" w:rsidP="000D1D18"/>
    <w:p w:rsidR="00671F47" w:rsidRDefault="00B55D6A" w:rsidP="002440CC">
      <w:pPr>
        <w:pStyle w:val="4"/>
      </w:pPr>
      <w:r>
        <w:rPr>
          <w:rFonts w:hint="eastAsia"/>
        </w:rPr>
        <w:t>解决办法：先用一个变量接收ListView的model，用这个model变量来添加新项</w:t>
      </w:r>
      <w:r w:rsidR="000F6198">
        <w:rPr>
          <w:rFonts w:hint="eastAsia"/>
        </w:rPr>
        <w:t>，然后再将model变量赋给ListView的model</w:t>
      </w:r>
    </w:p>
    <w:tbl>
      <w:tblPr>
        <w:tblStyle w:val="a3"/>
        <w:tblW w:w="22533" w:type="dxa"/>
        <w:tblLook w:val="04A0" w:firstRow="1" w:lastRow="0" w:firstColumn="1" w:lastColumn="0" w:noHBand="0" w:noVBand="1"/>
      </w:tblPr>
      <w:tblGrid>
        <w:gridCol w:w="17307"/>
        <w:gridCol w:w="5226"/>
      </w:tblGrid>
      <w:tr w:rsidR="002440CC" w:rsidTr="00A7322E">
        <w:tc>
          <w:tcPr>
            <w:tcW w:w="17997" w:type="dxa"/>
          </w:tcPr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[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"fried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chicken"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"roasted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chicken"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"stew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chicked"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"chicken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soup"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"stew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pork"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"roasted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pork"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"pork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soup"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"ox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tail"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"stew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Cs w:val="21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Cs w:val="21"/>
              </w:rPr>
              <w:t>peas"</w:t>
            </w:r>
            <w:r w:rsidRPr="002440CC">
              <w:rPr>
                <w:rFonts w:ascii="宋体" w:eastAsia="宋体" w:hAnsi="宋体" w:cs="宋体"/>
                <w:kern w:val="0"/>
                <w:szCs w:val="21"/>
              </w:rPr>
              <w:t>]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//color: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Effect.randomColorFactory(Qt.rgba)()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//也行，不过写法比较怪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//直接使用lv.model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是不行的</w:t>
            </w:r>
            <w:r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，</w:t>
            </w:r>
            <w:r>
              <w:rPr>
                <w:color w:val="008000"/>
              </w:rPr>
              <w:t>要</w:t>
            </w:r>
            <w:r>
              <w:rPr>
                <w:rFonts w:ascii="宋体" w:eastAsia="宋体" w:hAnsi="宋体" w:cs="宋体" w:hint="eastAsia"/>
                <w:color w:val="008000"/>
                <w:kern w:val="0"/>
                <w:sz w:val="24"/>
                <w:szCs w:val="24"/>
              </w:rPr>
              <w:t>先用一个变量接收ListView的model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.push(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beef"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2440CC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(item){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440C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440C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 xml:space="preserve"> </w:t>
            </w:r>
            <w:r>
              <w:rPr>
                <w:color w:val="008000"/>
              </w:rPr>
              <w:t>//再把model设置给ListView的model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2440C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440C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P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440C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440CC" w:rsidRDefault="002440CC" w:rsidP="000D1D18"/>
        </w:tc>
        <w:tc>
          <w:tcPr>
            <w:tcW w:w="4536" w:type="dxa"/>
          </w:tcPr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B04BD2" wp14:editId="0E1B5A87">
                  <wp:extent cx="3171825" cy="2381250"/>
                  <wp:effectExtent l="0" t="0" r="952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0CC" w:rsidRDefault="002440CC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7322E" w:rsidRDefault="00A7322E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7322E" w:rsidRPr="002440CC" w:rsidRDefault="00A7322E" w:rsidP="002440C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1CC425" wp14:editId="7FEF14C7">
                  <wp:extent cx="2057400" cy="2990850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6198" w:rsidRDefault="000F6198" w:rsidP="000D1D18"/>
    <w:p w:rsidR="00FC3479" w:rsidRDefault="00FC3479" w:rsidP="00093691">
      <w:pPr>
        <w:pStyle w:val="4"/>
      </w:pPr>
      <w:r>
        <w:rPr>
          <w:rFonts w:hint="eastAsia"/>
        </w:rPr>
        <w:t>如果ListView的model是一个js的对象数组，</w:t>
      </w:r>
      <w:r w:rsidR="00093691">
        <w:rPr>
          <w:rFonts w:hint="eastAsia"/>
        </w:rPr>
        <w:t>delegate的text属性</w:t>
      </w:r>
      <w:r>
        <w:rPr>
          <w:rFonts w:hint="eastAsia"/>
        </w:rPr>
        <w:t>直接</w:t>
      </w:r>
      <w:r w:rsidR="00093691">
        <w:rPr>
          <w:rFonts w:hint="eastAsia"/>
        </w:rPr>
        <w:t>使用是没有任何文本显示的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093691" w:rsidTr="008E07C5">
        <w:tc>
          <w:tcPr>
            <w:tcW w:w="8296" w:type="dxa"/>
          </w:tcPr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Default="00093691" w:rsidP="0009369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93691" w:rsidRDefault="00093691" w:rsidP="0009369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93691" w:rsidRDefault="00093691" w:rsidP="00093691">
            <w:r>
              <w:rPr>
                <w:rFonts w:hint="eastAsia"/>
              </w:rPr>
              <w:t>}</w:t>
            </w:r>
          </w:p>
        </w:tc>
        <w:tc>
          <w:tcPr>
            <w:tcW w:w="8296" w:type="dxa"/>
          </w:tcPr>
          <w:p w:rsid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366C18" wp14:editId="7628F050">
                  <wp:extent cx="3248025" cy="2457450"/>
                  <wp:effectExtent l="0" t="0" r="9525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3691" w:rsidRPr="00093691" w:rsidRDefault="00093691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093691" w:rsidRDefault="00093691" w:rsidP="000D1D18"/>
    <w:p w:rsidR="00093691" w:rsidRDefault="00093691" w:rsidP="00093691">
      <w:pPr>
        <w:pStyle w:val="4"/>
      </w:pPr>
      <w:r>
        <w:rPr>
          <w:rFonts w:hint="eastAsia"/>
        </w:rPr>
        <w:t>解决办法：需要指明文本怎么显示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901"/>
        <w:gridCol w:w="4691"/>
      </w:tblGrid>
      <w:tr w:rsidR="00C0338F" w:rsidTr="00C0338F">
        <w:tc>
          <w:tcPr>
            <w:tcW w:w="11901" w:type="dxa"/>
          </w:tcPr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modelData.name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$"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09369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.log(modelData)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09369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9369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69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9369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Default="00C0338F" w:rsidP="000D1D18">
            <w:r>
              <w:rPr>
                <w:rFonts w:hint="eastAsia"/>
              </w:rPr>
              <w:t>}</w:t>
            </w:r>
          </w:p>
        </w:tc>
        <w:tc>
          <w:tcPr>
            <w:tcW w:w="4691" w:type="dxa"/>
          </w:tcPr>
          <w:p w:rsidR="00C0338F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C0338F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7F393A" wp14:editId="2ADE0EE3">
                  <wp:extent cx="3190875" cy="2476500"/>
                  <wp:effectExtent l="0" t="0" r="9525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38F" w:rsidRPr="00093691" w:rsidRDefault="00C0338F" w:rsidP="0009369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093691" w:rsidRDefault="00093691" w:rsidP="000D1D18"/>
    <w:p w:rsidR="00C0338F" w:rsidRDefault="00C0338F" w:rsidP="00C0338F">
      <w:pPr>
        <w:pStyle w:val="4"/>
      </w:pPr>
      <w:r>
        <w:rPr>
          <w:rFonts w:hint="eastAsia"/>
        </w:rPr>
        <w:t>也可以实现点击显示列表项内容的功能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19"/>
        <w:gridCol w:w="5256"/>
      </w:tblGrid>
      <w:tr w:rsidR="00C0338F" w:rsidTr="00C0338F">
        <w:tc>
          <w:tcPr>
            <w:tcW w:w="13319" w:type="dxa"/>
          </w:tcPr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modelData.name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$"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0338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.log(modelData.name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":$"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       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console.log(JSON.stringify(modelData))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//也是可以的，但是</w:t>
            </w:r>
            <w:r>
              <w:rPr>
                <w:rFonts w:hint="eastAsia"/>
                <w:color w:val="008000"/>
              </w:rPr>
              <w:t>做显示用的话</w:t>
            </w:r>
            <w:r>
              <w:rPr>
                <w:color w:val="008000"/>
              </w:rPr>
              <w:t>不是很好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.push({name: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,price:6})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0338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C0338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0338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338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0338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338F" w:rsidRDefault="00C0338F" w:rsidP="000D1D18">
            <w:r>
              <w:rPr>
                <w:rFonts w:hint="eastAsia"/>
              </w:rPr>
              <w:t>}</w:t>
            </w:r>
          </w:p>
        </w:tc>
        <w:tc>
          <w:tcPr>
            <w:tcW w:w="3273" w:type="dxa"/>
          </w:tcPr>
          <w:p w:rsid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6375AF" wp14:editId="32B369E5">
                  <wp:extent cx="3200400" cy="3743325"/>
                  <wp:effectExtent l="0" t="0" r="0" b="9525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38F" w:rsidRPr="00C0338F" w:rsidRDefault="00C0338F" w:rsidP="00C0338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C0338F" w:rsidRDefault="00C0338F" w:rsidP="000D1D18"/>
    <w:p w:rsidR="00C0338F" w:rsidRDefault="00C0338F" w:rsidP="00231B6B">
      <w:pPr>
        <w:pStyle w:val="4"/>
      </w:pPr>
      <w:r>
        <w:rPr>
          <w:rFonts w:hint="eastAsia"/>
        </w:rPr>
        <w:t>小</w:t>
      </w:r>
      <w:r w:rsidR="00231B6B">
        <w:rPr>
          <w:rFonts w:hint="eastAsia"/>
        </w:rPr>
        <w:t>技巧：如何在ListView选中的item后面添加一个“√”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77"/>
        <w:gridCol w:w="5166"/>
      </w:tblGrid>
      <w:tr w:rsidR="00231B6B" w:rsidTr="00231B6B">
        <w:tc>
          <w:tcPr>
            <w:tcW w:w="13177" w:type="dxa"/>
          </w:tcPr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Cs w:val="21"/>
              </w:rPr>
              <w:t>//接收js返回的函数可以在有需要的地方调用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name: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price: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    </w:t>
            </w:r>
            <w:r>
              <w:rPr>
                <w:color w:val="008000"/>
              </w:rPr>
              <w:t>//在选中的项显示"√"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modelData.name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$"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+(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===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index?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"√"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.log(modelData.name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":$"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+modelData.price)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//需要在点击是时候改变索引值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console.log(JSON.stringify(modelData))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//也是可以的，但是不是很好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.push({name: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,price:6})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31B6B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231B6B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31B6B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31B6B" w:rsidRDefault="00231B6B" w:rsidP="00231B6B">
            <w:r w:rsidRPr="00231B6B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31B6B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</w:t>
            </w:r>
          </w:p>
        </w:tc>
        <w:tc>
          <w:tcPr>
            <w:tcW w:w="3415" w:type="dxa"/>
          </w:tcPr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7B940B" wp14:editId="1C11F1FA">
                  <wp:extent cx="3133725" cy="2371725"/>
                  <wp:effectExtent l="0" t="0" r="9525" b="952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选择另外一项</w:t>
            </w:r>
          </w:p>
          <w:p w:rsid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8E4536" wp14:editId="6DA75722">
                  <wp:extent cx="3048000" cy="2333625"/>
                  <wp:effectExtent l="0" t="0" r="0" b="952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1B6B" w:rsidRPr="00231B6B" w:rsidRDefault="00231B6B" w:rsidP="00231B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231B6B" w:rsidRPr="00231B6B" w:rsidRDefault="00231B6B" w:rsidP="00231B6B"/>
    <w:p w:rsidR="00231B6B" w:rsidRDefault="00261ED0" w:rsidP="00586972">
      <w:pPr>
        <w:pStyle w:val="4"/>
      </w:pPr>
      <w:r>
        <w:rPr>
          <w:rFonts w:hint="eastAsia"/>
        </w:rPr>
        <w:t>可以将上面的model</w:t>
      </w:r>
      <w:r w:rsidR="00586972">
        <w:rPr>
          <w:rFonts w:hint="eastAsia"/>
        </w:rPr>
        <w:t>改为ListModel，不过需要作适当的修改，js代码相同所以就没有摘抄</w:t>
      </w:r>
    </w:p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13703"/>
        <w:gridCol w:w="5286"/>
      </w:tblGrid>
      <w:tr w:rsidR="00586972" w:rsidTr="00002176">
        <w:tc>
          <w:tcPr>
            <w:tcW w:w="15162" w:type="dxa"/>
          </w:tcPr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"./effect.js"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320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itemRoot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clrFactory:Effect.randomColorFactory(Qt.rgba)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clrFactory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Effect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//接收js返回的函数可以在有需要的地方调用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"fried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chicked"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price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"steam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fish"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price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"ox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tail"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price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FF531D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</w:t>
            </w:r>
            <w:r w:rsidRPr="00FF531D">
              <w:rPr>
                <w:color w:val="C0C0C0"/>
                <w:sz w:val="18"/>
                <w:szCs w:val="18"/>
              </w:rPr>
              <w:t xml:space="preserve"> </w:t>
            </w:r>
            <w:r w:rsidRPr="00FF531D">
              <w:rPr>
                <w:color w:val="008000"/>
                <w:sz w:val="18"/>
                <w:szCs w:val="18"/>
              </w:rPr>
              <w:t>//ItemDelegate继承自AbstractButton,能够响应鼠标点击，如果使用Rectangle的话，需要在里面放置一个MouseArea来响应鼠标点击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//在选中的项显示"√"</w:t>
            </w:r>
          </w:p>
          <w:p w:rsidR="00002176" w:rsidRPr="00586972" w:rsidRDefault="00002176" w:rsidP="0000217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800" w:firstLine="192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//注意：使用ListModel的时候，是可以直接获取ListElement的属性的</w:t>
            </w:r>
          </w:p>
          <w:p w:rsidR="00002176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$"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+price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+(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===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index?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"√"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""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.clrFactory()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="005D7C5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index</w:t>
            </w:r>
            <w:r w:rsidR="005D7C5E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+ </w:t>
            </w:r>
            <w:r w:rsidR="005D7C5E">
              <w:rPr>
                <w:color w:val="008000"/>
              </w:rPr>
              <w:t>"."</w:t>
            </w:r>
            <w:r w:rsidR="005D7C5E">
              <w:t>+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name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":$"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+price)</w:t>
            </w:r>
          </w:p>
          <w:p w:rsidR="00FE74A7" w:rsidRPr="00FE74A7" w:rsidRDefault="00FE74A7" w:rsidP="00FE74A7">
            <w:pPr>
              <w:pStyle w:val="HTML"/>
            </w:pPr>
            <w:r>
              <w:t xml:space="preserve">                    </w:t>
            </w:r>
            <w:r w:rsidRPr="00FE74A7">
              <w:rPr>
                <w:color w:val="008000"/>
              </w:rPr>
              <w:t>//var</w:t>
            </w:r>
            <w:r w:rsidRPr="00FE74A7">
              <w:rPr>
                <w:color w:val="C0C0C0"/>
              </w:rPr>
              <w:t xml:space="preserve"> </w:t>
            </w:r>
            <w:r w:rsidRPr="00FE74A7">
              <w:rPr>
                <w:color w:val="008000"/>
              </w:rPr>
              <w:t>item</w:t>
            </w:r>
            <w:r w:rsidRPr="00FE74A7">
              <w:rPr>
                <w:color w:val="C0C0C0"/>
              </w:rPr>
              <w:t xml:space="preserve"> </w:t>
            </w:r>
            <w:r w:rsidRPr="00FE74A7">
              <w:rPr>
                <w:color w:val="008000"/>
              </w:rPr>
              <w:t>=</w:t>
            </w:r>
            <w:r w:rsidRPr="00FE74A7">
              <w:rPr>
                <w:color w:val="C0C0C0"/>
              </w:rPr>
              <w:t xml:space="preserve"> </w:t>
            </w:r>
            <w:r w:rsidRPr="00FE74A7">
              <w:rPr>
                <w:color w:val="008000"/>
              </w:rPr>
              <w:t>lv.model.get(index)</w:t>
            </w:r>
            <w:r w:rsidRPr="00FE74A7">
              <w:rPr>
                <w:color w:val="C0C0C0"/>
              </w:rPr>
              <w:t xml:space="preserve"> </w:t>
            </w:r>
            <w:r w:rsidRPr="00FE74A7">
              <w:rPr>
                <w:color w:val="008000"/>
              </w:rPr>
              <w:t>//ListModel有一个get方法，可以获取index对应的项</w:t>
            </w:r>
          </w:p>
          <w:p w:rsidR="00FE74A7" w:rsidRPr="00586972" w:rsidRDefault="00FE74A7" w:rsidP="00FE74A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E74A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FE74A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//console.log(JSON.stringify(item))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//需要在点击是时候改变索引值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console.log(JSON.stringify(modelData))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//也是可以的，但是不是很好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.append({name: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"stew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peas"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,price:6})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8697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.model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lvmodel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58697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ScrollBar.vertical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8697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ScrollBar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P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697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8697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86972" w:rsidRDefault="00586972" w:rsidP="00586972">
            <w:r>
              <w:rPr>
                <w:rFonts w:hint="eastAsia"/>
              </w:rPr>
              <w:t>}</w:t>
            </w:r>
          </w:p>
        </w:tc>
        <w:tc>
          <w:tcPr>
            <w:tcW w:w="3827" w:type="dxa"/>
          </w:tcPr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A744B6" wp14:editId="161B365C">
                  <wp:extent cx="3209925" cy="2381250"/>
                  <wp:effectExtent l="0" t="0" r="9525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6972" w:rsidRDefault="00586972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5D7C5E" w:rsidRPr="00586972" w:rsidRDefault="005D7C5E" w:rsidP="005869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094F58" wp14:editId="7C60D607">
                  <wp:extent cx="3009900" cy="1200150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6972" w:rsidRPr="00586972" w:rsidRDefault="00586972" w:rsidP="00586972"/>
    <w:p w:rsidR="004E2AF9" w:rsidRPr="000D1D18" w:rsidRDefault="004E2AF9" w:rsidP="000D1D18"/>
    <w:p w:rsidR="000D1D18" w:rsidRDefault="004E2AF9" w:rsidP="00BD4223">
      <w:pPr>
        <w:pStyle w:val="4"/>
      </w:pPr>
      <w:r>
        <w:rPr>
          <w:rFonts w:hint="eastAsia"/>
        </w:rPr>
        <w:t>当然也可以将ListModel放到例外一个qml文件，在ListView的model属性中加载该文件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231"/>
        <w:gridCol w:w="4820"/>
        <w:gridCol w:w="4820"/>
      </w:tblGrid>
      <w:tr w:rsidR="00296D9E" w:rsidTr="004E1A92">
        <w:tc>
          <w:tcPr>
            <w:tcW w:w="6231" w:type="dxa"/>
          </w:tcPr>
          <w:p w:rsidR="00296D9E" w:rsidRDefault="00296D9E" w:rsidP="001C3485">
            <w:r>
              <w:t>//main.qml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96D9E" w:rsidRDefault="00296D9E" w:rsidP="00296D9E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ContactModel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  <w:r w:rsidR="007C6FC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7C6FC0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7C6FC0" w:rsidRPr="007C6FC0">
              <w:rPr>
                <w:rFonts w:ascii="宋体" w:eastAsia="宋体" w:hAnsi="宋体" w:cs="宋体" w:hint="eastAsia"/>
                <w:kern w:val="0"/>
                <w:sz w:val="18"/>
                <w:szCs w:val="18"/>
              </w:rPr>
              <w:t>一个qml文件就是一个组件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="004E1A92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="004E1A92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4E1A92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4E1A92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绘制数据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name+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+number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email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ind w:firstLine="480"/>
            </w:pPr>
          </w:p>
        </w:tc>
        <w:tc>
          <w:tcPr>
            <w:tcW w:w="4820" w:type="dxa"/>
          </w:tcPr>
          <w:p w:rsidR="00296D9E" w:rsidRDefault="00296D9E" w:rsidP="001C3485">
            <w:r>
              <w:rPr>
                <w:rFonts w:hint="eastAsia"/>
              </w:rPr>
              <w:t>/</w:t>
            </w:r>
            <w:r>
              <w:t>/ContactModel.qml</w:t>
            </w:r>
            <w:r w:rsidR="007C6FC0">
              <w:t xml:space="preserve"> //</w:t>
            </w:r>
            <w:r w:rsidR="007C6FC0">
              <w:rPr>
                <w:rFonts w:hint="eastAsia"/>
              </w:rPr>
              <w:t>数据文件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"Bill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Smith"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number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"555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3264"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email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"Bill123@gmail.com"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"John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Brown"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number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"555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8426"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email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"Johnb@yahoo.com"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"Sam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Wise"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number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"555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0473"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email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"Sam123@outlook.com"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Pr="00296D9E" w:rsidRDefault="00296D9E" w:rsidP="00296D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96D9E" w:rsidRDefault="00296D9E" w:rsidP="001C3485"/>
        </w:tc>
        <w:tc>
          <w:tcPr>
            <w:tcW w:w="4820" w:type="dxa"/>
          </w:tcPr>
          <w:p w:rsidR="00296D9E" w:rsidRDefault="00296D9E" w:rsidP="001C3485"/>
          <w:p w:rsidR="00296D9E" w:rsidRDefault="00296D9E" w:rsidP="001C3485">
            <w:r>
              <w:rPr>
                <w:noProof/>
              </w:rPr>
              <w:drawing>
                <wp:inline distT="0" distB="0" distL="0" distR="0" wp14:anchorId="6D54D1EE" wp14:editId="00D0D4B8">
                  <wp:extent cx="3590925" cy="1628775"/>
                  <wp:effectExtent l="0" t="0" r="9525" b="952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2AF9" w:rsidRDefault="004E2AF9" w:rsidP="001C3485"/>
    <w:p w:rsidR="000D1D18" w:rsidRDefault="001815DD" w:rsidP="00BD4223">
      <w:pPr>
        <w:pStyle w:val="4"/>
      </w:pPr>
      <w:r>
        <w:rPr>
          <w:rFonts w:hint="eastAsia"/>
        </w:rPr>
        <w:t>可以设置ListView</w:t>
      </w:r>
      <w:r w:rsidR="00762FD3">
        <w:rPr>
          <w:rFonts w:hint="eastAsia"/>
        </w:rPr>
        <w:t>的高亮highlight属性，可以通过键盘的上下方向键来移动列表项，被选中的会高亮显示，注意必须就列表项的颜色设置为透明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476"/>
        <w:gridCol w:w="6212"/>
      </w:tblGrid>
      <w:tr w:rsidR="00762FD3" w:rsidTr="00762FD3">
        <w:tc>
          <w:tcPr>
            <w:tcW w:w="11476" w:type="dxa"/>
          </w:tcPr>
          <w:p w:rsidR="00762FD3" w:rsidRDefault="00762FD3" w:rsidP="00762FD3">
            <w:r>
              <w:t>//main.qml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762FD3" w:rsidRPr="00296D9E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62FD3" w:rsidRDefault="00762FD3" w:rsidP="00762FD3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762FD3" w:rsidRPr="00762FD3" w:rsidRDefault="00762FD3" w:rsidP="00762FD3">
            <w:pPr>
              <w:pStyle w:val="HTML"/>
            </w:pPr>
            <w:r>
              <w:t xml:space="preserve">     </w:t>
            </w:r>
            <w:r w:rsidRPr="00762FD3">
              <w:rPr>
                <w:color w:val="C0C0C0"/>
              </w:rPr>
              <w:t xml:space="preserve"> </w:t>
            </w:r>
            <w:r w:rsidRPr="00762FD3">
              <w:rPr>
                <w:color w:val="800080"/>
              </w:rPr>
              <w:t>ListView</w:t>
            </w:r>
            <w:r w:rsidRPr="00762FD3">
              <w:t>{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//设置一个列表项的间隔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8}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Cs w:val="21"/>
              </w:rPr>
              <w:t>//必须要将元素的颜色设置为透明否则效果不好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//border.color: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"transparent"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:modelData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762FD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762FD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FD3" w:rsidRPr="00762FD3" w:rsidRDefault="00762FD3" w:rsidP="00762FD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2FD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762FD3" w:rsidRPr="00762FD3" w:rsidRDefault="00762FD3" w:rsidP="00762FD3">
            <w:r w:rsidRPr="00762FD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6212" w:type="dxa"/>
          </w:tcPr>
          <w:p w:rsidR="00762FD3" w:rsidRDefault="00762FD3" w:rsidP="00762FD3">
            <w:r>
              <w:rPr>
                <w:noProof/>
              </w:rPr>
              <w:drawing>
                <wp:inline distT="0" distB="0" distL="0" distR="0" wp14:anchorId="7C180289" wp14:editId="135106BA">
                  <wp:extent cx="3429000" cy="2266950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2FD3" w:rsidRDefault="00762FD3" w:rsidP="001C3485"/>
    <w:p w:rsidR="00E9465E" w:rsidRPr="00964126" w:rsidRDefault="00964126" w:rsidP="00BD4223">
      <w:pPr>
        <w:pStyle w:val="4"/>
      </w:pPr>
      <w:r w:rsidRPr="00964126">
        <w:rPr>
          <w:rFonts w:hint="eastAsia"/>
        </w:rPr>
        <w:t>ListView有一个currentIndex属性它代表当前选中的对象，可以index属性一起使用配合MouseArea实现点击列表项高亮显示的效果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461"/>
        <w:gridCol w:w="4227"/>
      </w:tblGrid>
      <w:tr w:rsidR="00EB59B0" w:rsidTr="00EB59B0">
        <w:tc>
          <w:tcPr>
            <w:tcW w:w="13461" w:type="dxa"/>
          </w:tcPr>
          <w:p w:rsidR="00EB59B0" w:rsidRDefault="00EB59B0" w:rsidP="00EB59B0">
            <w:r>
              <w:t>//main.qml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EB59B0" w:rsidRPr="00296D9E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B59B0" w:rsidRDefault="00EB59B0" w:rsidP="00EB59B0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EB59B0" w:rsidRPr="00EB59B0" w:rsidRDefault="00EB59B0" w:rsidP="00EB59B0">
            <w:pPr>
              <w:pStyle w:val="HTML"/>
            </w:pPr>
            <w:r>
              <w:t xml:space="preserve">     </w:t>
            </w:r>
            <w:r w:rsidRPr="00EB59B0">
              <w:rPr>
                <w:color w:val="C0C0C0"/>
              </w:rPr>
              <w:t xml:space="preserve">  </w:t>
            </w:r>
            <w:r w:rsidRPr="00EB59B0">
              <w:rPr>
                <w:color w:val="800080"/>
              </w:rPr>
              <w:t>ListView</w:t>
            </w:r>
            <w:r w:rsidRPr="00EB59B0">
              <w:t>{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//设置一个列表项的间隔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:10;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8}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Cs w:val="21"/>
              </w:rPr>
              <w:t>必须要将元素的颜色设置为透明否则效果不好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//border.color: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"transparent"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:modelData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//实现点击改变高亮的效果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EB59B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EB59B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index}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EB59B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B59B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EB59B0" w:rsidRPr="00EB59B0" w:rsidRDefault="00EB59B0" w:rsidP="001C3485"/>
        </w:tc>
        <w:tc>
          <w:tcPr>
            <w:tcW w:w="4227" w:type="dxa"/>
          </w:tcPr>
          <w:p w:rsidR="00EB59B0" w:rsidRDefault="00EB59B0" w:rsidP="00EB59B0">
            <w:r>
              <w:rPr>
                <w:noProof/>
              </w:rPr>
              <w:drawing>
                <wp:inline distT="0" distB="0" distL="0" distR="0" wp14:anchorId="79E07F9A" wp14:editId="6C23F310">
                  <wp:extent cx="2228850" cy="20669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7505" w:rsidRDefault="00307505" w:rsidP="00EB59B0"/>
          <w:p w:rsidR="00307505" w:rsidRDefault="00307505" w:rsidP="00EB59B0">
            <w:r>
              <w:rPr>
                <w:noProof/>
              </w:rPr>
              <w:drawing>
                <wp:inline distT="0" distB="0" distL="0" distR="0" wp14:anchorId="750F0C4B" wp14:editId="5C46DB5F">
                  <wp:extent cx="2257425" cy="2114550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465E" w:rsidRDefault="00E9465E" w:rsidP="001C3485"/>
    <w:p w:rsidR="00E9465E" w:rsidRDefault="005A22C2" w:rsidP="00BD4223">
      <w:pPr>
        <w:pStyle w:val="4"/>
      </w:pPr>
      <w:r>
        <w:rPr>
          <w:rFonts w:hint="eastAsia"/>
        </w:rPr>
        <w:t>还可以为ListView添加header和footer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10"/>
        <w:gridCol w:w="5078"/>
      </w:tblGrid>
      <w:tr w:rsidR="000301AC" w:rsidTr="000301AC">
        <w:tc>
          <w:tcPr>
            <w:tcW w:w="12610" w:type="dxa"/>
          </w:tcPr>
          <w:p w:rsidR="000301AC" w:rsidRDefault="000301AC" w:rsidP="000301AC">
            <w:r>
              <w:t>//main.qml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0301AC" w:rsidRPr="00296D9E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301AC" w:rsidRDefault="000301AC" w:rsidP="000301AC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301AC" w:rsidRPr="000301AC" w:rsidRDefault="000301AC" w:rsidP="000301A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color w:val="008000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>
              <w:rPr>
                <w:color w:val="008000"/>
              </w:rPr>
              <w:t>//anchors.centerIn: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parent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//设置一个列表项的间隔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header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:10;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.width;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footer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:10;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.width;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:10;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8}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//必须要将元素的颜色设置为透明否则效果不好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"Button"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"Rectangle"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"MouseArea"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:10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//border.color: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"transparent"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:modelData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anchors.centerIn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//实现点击改变高亮的效果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301A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301A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lv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index}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301A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301AC" w:rsidRPr="000301AC" w:rsidRDefault="000301AC" w:rsidP="000301AC">
            <w:r w:rsidRPr="000301A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5078" w:type="dxa"/>
          </w:tcPr>
          <w:p w:rsidR="000301AC" w:rsidRDefault="000301AC" w:rsidP="000301AC"/>
          <w:p w:rsidR="000301AC" w:rsidRDefault="000301AC" w:rsidP="000301AC">
            <w:r>
              <w:rPr>
                <w:noProof/>
              </w:rPr>
              <w:drawing>
                <wp:inline distT="0" distB="0" distL="0" distR="0" wp14:anchorId="3EA8780B" wp14:editId="0E343D38">
                  <wp:extent cx="2133600" cy="2162175"/>
                  <wp:effectExtent l="0" t="0" r="0" b="952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22C2" w:rsidRDefault="005A22C2" w:rsidP="001C3485"/>
    <w:p w:rsidR="00E9465E" w:rsidRDefault="001D4D51" w:rsidP="00BD4223">
      <w:pPr>
        <w:pStyle w:val="4"/>
      </w:pPr>
      <w:r>
        <w:rPr>
          <w:rFonts w:hint="eastAsia"/>
        </w:rPr>
        <w:t>利用ListView的section属性属性列表项分类显示</w:t>
      </w:r>
      <w:r w:rsidR="00AE4695">
        <w:rPr>
          <w:rFonts w:hint="eastAsia"/>
        </w:rPr>
        <w:t>，比较复杂</w:t>
      </w:r>
      <w:r w:rsidR="001D2B98">
        <w:rPr>
          <w:rFonts w:hint="eastAsia"/>
        </w:rPr>
        <w:t>,必须按照分类排列子项，否则不会放置在一起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134"/>
        <w:gridCol w:w="8554"/>
      </w:tblGrid>
      <w:tr w:rsidR="00AE4695" w:rsidTr="00AE4695">
        <w:tc>
          <w:tcPr>
            <w:tcW w:w="9134" w:type="dxa"/>
          </w:tcPr>
          <w:p w:rsidR="00AE4695" w:rsidRDefault="00AE4695" w:rsidP="00AE4695">
            <w:r>
              <w:t>//main.qml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E4695" w:rsidRPr="00296D9E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E4695" w:rsidRDefault="00AE4695" w:rsidP="00AE4695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E4695" w:rsidRPr="00AE4695" w:rsidRDefault="00AE4695" w:rsidP="00AE4695">
            <w:pPr>
              <w:pStyle w:val="HTML"/>
            </w:pPr>
            <w:r>
              <w:t xml:space="preserve">     </w:t>
            </w:r>
            <w:r w:rsidRPr="00AE4695">
              <w:rPr>
                <w:color w:val="800080"/>
              </w:rPr>
              <w:t>ListModel</w:t>
            </w:r>
            <w:r w:rsidRPr="00AE4695"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animalsModel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"Parrot"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"Small"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"Guinea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pig"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"Small"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"Dog"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"Medium"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"Cat"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"Medium"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"Cow"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"Large"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"Elephant"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"Large"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The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delegate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for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each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section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header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sectionHeading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childrenRect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.height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section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.section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.top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animalsModel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name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name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18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section.property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"size"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section.criteria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ViewSection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.FullString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E469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section.delegate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E469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sectionHeading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AE46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E469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E4695" w:rsidRPr="00AE4695" w:rsidRDefault="00AE4695" w:rsidP="001C3485"/>
        </w:tc>
        <w:tc>
          <w:tcPr>
            <w:tcW w:w="8554" w:type="dxa"/>
          </w:tcPr>
          <w:p w:rsidR="00AE4695" w:rsidRDefault="00AE4695" w:rsidP="00AE4695"/>
          <w:p w:rsidR="00AE4695" w:rsidRDefault="00AE4695" w:rsidP="00AE4695"/>
          <w:p w:rsidR="00AE4695" w:rsidRDefault="00AE4695" w:rsidP="00AE4695">
            <w:r>
              <w:rPr>
                <w:noProof/>
              </w:rPr>
              <w:drawing>
                <wp:inline distT="0" distB="0" distL="0" distR="0" wp14:anchorId="554C73C2" wp14:editId="397E98F1">
                  <wp:extent cx="5257800" cy="5057775"/>
                  <wp:effectExtent l="0" t="0" r="0" b="952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4695" w:rsidRDefault="001D2B98" w:rsidP="001D2B98">
      <w:pPr>
        <w:pStyle w:val="4"/>
      </w:pPr>
      <w:r>
        <w:rPr>
          <w:rFonts w:hint="eastAsia"/>
        </w:rPr>
        <w:t>分组实例2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896"/>
        <w:gridCol w:w="9675"/>
      </w:tblGrid>
      <w:tr w:rsidR="001D2B98" w:rsidTr="001D2B98">
        <w:tc>
          <w:tcPr>
            <w:tcW w:w="7896" w:type="dxa"/>
          </w:tcPr>
          <w:p w:rsidR="001D2B98" w:rsidRDefault="001D2B98" w:rsidP="001C3485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effect</w:t>
            </w:r>
            <w:r>
              <w:t>.js</w:t>
            </w:r>
          </w:p>
          <w:p w:rsidR="001D2B98" w:rsidRPr="001D2B98" w:rsidRDefault="001D2B98" w:rsidP="001D2B9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1D2B9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1D2B9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D2B9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1D2B98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1D2B9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D2B9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Pr="001D2B98" w:rsidRDefault="001D2B98" w:rsidP="001D2B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D2B98" w:rsidRDefault="001D2B98" w:rsidP="001C3485"/>
        </w:tc>
        <w:tc>
          <w:tcPr>
            <w:tcW w:w="9675" w:type="dxa"/>
          </w:tcPr>
          <w:p w:rsidR="001E0603" w:rsidRDefault="001E0603" w:rsidP="001E060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/main.qml</w:t>
            </w:r>
          </w:p>
          <w:p w:rsidR="00B96ACB" w:rsidRDefault="00B96ACB" w:rsidP="00B96ACB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</w:t>
            </w:r>
            <w:r>
              <w:rPr>
                <w:color w:val="C0C0C0"/>
              </w:rPr>
              <w:t xml:space="preserve"> </w:t>
            </w:r>
            <w:r>
              <w:t>2.15</w:t>
            </w:r>
          </w:p>
          <w:p w:rsidR="00B96ACB" w:rsidRDefault="00B96ACB" w:rsidP="00B96ACB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QtQuick.Window</w:t>
            </w:r>
            <w:r>
              <w:rPr>
                <w:color w:val="C0C0C0"/>
              </w:rPr>
              <w:t xml:space="preserve"> </w:t>
            </w:r>
            <w:r>
              <w:t>2.15</w:t>
            </w:r>
          </w:p>
          <w:p w:rsidR="00B96ACB" w:rsidRDefault="00B96ACB" w:rsidP="00B96ACB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t>QtQuick.Controls</w:t>
            </w:r>
            <w:r>
              <w:rPr>
                <w:color w:val="C0C0C0"/>
              </w:rPr>
              <w:t xml:space="preserve"> </w:t>
            </w:r>
            <w:r>
              <w:t>2.15</w:t>
            </w:r>
          </w:p>
          <w:p w:rsidR="00B96ACB" w:rsidRDefault="00B96ACB" w:rsidP="00B96ACB">
            <w:pPr>
              <w:pStyle w:val="HTML"/>
            </w:pPr>
            <w:r>
              <w:rPr>
                <w:color w:val="808000"/>
              </w:rPr>
              <w:t>import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"./effect.js"</w:t>
            </w:r>
            <w:r>
              <w:rPr>
                <w:color w:val="C0C0C0"/>
              </w:rPr>
              <w:t xml:space="preserve"> </w:t>
            </w:r>
            <w:r>
              <w:t>as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Effect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800080"/>
              </w:rPr>
              <w:t>Window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320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200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visible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true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title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qsTr</w:t>
            </w:r>
            <w:r>
              <w:t>(</w:t>
            </w:r>
            <w:r>
              <w:rPr>
                <w:color w:val="008000"/>
              </w:rPr>
              <w:t>"Hello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World"</w:t>
            </w:r>
            <w:r>
              <w:t>)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Item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itemRoot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var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clrFactory:Effect.randomColorFactory(Qt.rgba)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80"/>
              </w:rPr>
              <w:t>ListView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i/>
                <w:iCs/>
              </w:rPr>
              <w:t>lv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var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clrFactory</w:t>
            </w:r>
            <w:r>
              <w:t>:</w:t>
            </w:r>
            <w:r>
              <w:rPr>
                <w:i/>
                <w:iCs/>
                <w:color w:val="0055AF"/>
              </w:rPr>
              <w:t>Effect</w:t>
            </w:r>
            <w:r>
              <w:t>.randomColorFactory(</w:t>
            </w:r>
            <w:r>
              <w:rPr>
                <w:i/>
                <w:iCs/>
                <w:color w:val="0055AF"/>
              </w:rPr>
              <w:t>Qt</w:t>
            </w:r>
            <w:r>
              <w:t>.rgba)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//接收js返回的函数可以在有需要的地方调用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anchors.fill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model</w:t>
            </w:r>
            <w:r>
              <w:t>:</w:t>
            </w:r>
            <w:r>
              <w:rPr>
                <w:color w:val="800080"/>
              </w:rPr>
              <w:t>ListModel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"fried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chicked"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"Cheap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"stew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chicked"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"Cheap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"steam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fish"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6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"Better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"fried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fish"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6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"Better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"ox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tail"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8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"Hi-Grade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80"/>
              </w:rPr>
              <w:t>ListElement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name</w:t>
            </w:r>
            <w:r>
              <w:t>:</w:t>
            </w:r>
            <w:r>
              <w:rPr>
                <w:color w:val="008000"/>
              </w:rPr>
              <w:t>"pig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tail"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price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8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color w:val="800000"/>
              </w:rPr>
              <w:t>category</w:t>
            </w:r>
            <w:r>
              <w:t>:</w:t>
            </w:r>
            <w:r>
              <w:rPr>
                <w:color w:val="008000"/>
              </w:rPr>
              <w:t>"Hi-Grade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008000"/>
              </w:rPr>
              <w:t>//ItemDelegate继承自AbstractButton,能够响应鼠标点击，如果使用Rectangle的话，需要在里面放置一个MouseArea来响应鼠标点击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delegate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ItemDelegate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i/>
                <w:iCs/>
              </w:rPr>
              <w:t>lv</w:t>
            </w:r>
            <w:r>
              <w:t>.width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8000"/>
              </w:rPr>
              <w:t>required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string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name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8000"/>
              </w:rPr>
              <w:t>required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index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8000"/>
              </w:rPr>
              <w:t>required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price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008000"/>
              </w:rPr>
              <w:t>//在选中的项显示"√"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font.bold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ListView</w:t>
            </w:r>
            <w:r>
              <w:t>.isCurrentItem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//选中的就一粗体显示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font.pixelSize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25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name</w:t>
            </w:r>
            <w:r>
              <w:rPr>
                <w:color w:val="C0C0C0"/>
              </w:rPr>
              <w:t xml:space="preserve"> </w:t>
            </w:r>
            <w:r>
              <w:t>+</w:t>
            </w:r>
            <w:r>
              <w:rPr>
                <w:color w:val="008000"/>
              </w:rPr>
              <w:t>":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$"</w:t>
            </w:r>
            <w:r>
              <w:rPr>
                <w:color w:val="C0C0C0"/>
              </w:rPr>
              <w:t xml:space="preserve"> </w:t>
            </w:r>
            <w:r>
              <w:t>+</w:t>
            </w:r>
            <w:r>
              <w:rPr>
                <w:i/>
                <w:iCs/>
              </w:rPr>
              <w:t>price</w:t>
            </w:r>
            <w:r>
              <w:rPr>
                <w:color w:val="C0C0C0"/>
              </w:rPr>
              <w:t xml:space="preserve"> </w:t>
            </w:r>
            <w:r>
              <w:t>+(</w:t>
            </w:r>
            <w:r>
              <w:rPr>
                <w:i/>
                <w:iCs/>
              </w:rPr>
              <w:t>lv</w:t>
            </w:r>
            <w:r>
              <w:t>.currentIndex</w:t>
            </w:r>
            <w:r>
              <w:rPr>
                <w:color w:val="C0C0C0"/>
              </w:rPr>
              <w:t xml:space="preserve"> </w:t>
            </w:r>
            <w:r>
              <w:t>===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index</w:t>
            </w:r>
            <w:r>
              <w:t>?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"√"</w:t>
            </w:r>
            <w:r>
              <w:rPr>
                <w:color w:val="C0C0C0"/>
              </w:rPr>
              <w:t xml:space="preserve"> 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""</w:t>
            </w:r>
            <w:r>
              <w:t>)</w:t>
            </w:r>
            <w:r>
              <w:rPr>
                <w:color w:val="008000"/>
              </w:rPr>
              <w:t>//注意：使用ListModel的时候，是可以直接获取ListElement的属性的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008000"/>
              </w:rPr>
              <w:t>//text: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name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background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lv</w:t>
            </w:r>
            <w:r>
              <w:t>.currentIndex</w:t>
            </w:r>
            <w:r>
              <w:rPr>
                <w:color w:val="C0C0C0"/>
              </w:rPr>
              <w:t xml:space="preserve"> </w:t>
            </w:r>
            <w:r>
              <w:t>===</w:t>
            </w:r>
            <w:r>
              <w:rPr>
                <w:color w:val="C0C0C0"/>
              </w:rPr>
              <w:t xml:space="preserve"> </w:t>
            </w:r>
            <w:r>
              <w:t>index?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lv</w:t>
            </w:r>
            <w:r>
              <w:t>.clrFactory():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"lightgrey"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0000"/>
              </w:rPr>
              <w:t>onClicked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i/>
                <w:iCs/>
              </w:rPr>
              <w:t>index</w:t>
            </w:r>
            <w:r>
              <w:t>+</w:t>
            </w:r>
            <w:r>
              <w:rPr>
                <w:color w:val="008000"/>
              </w:rPr>
              <w:t>"."</w:t>
            </w:r>
            <w:r>
              <w:t>+</w:t>
            </w:r>
            <w:r>
              <w:rPr>
                <w:i/>
                <w:iCs/>
              </w:rPr>
              <w:t>name</w:t>
            </w:r>
            <w:r>
              <w:rPr>
                <w:color w:val="C0C0C0"/>
              </w:rPr>
              <w:t xml:space="preserve"> </w:t>
            </w:r>
            <w:r>
              <w:t>+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":$"</w:t>
            </w:r>
            <w:r>
              <w:rPr>
                <w:color w:val="C0C0C0"/>
              </w:rPr>
              <w:t xml:space="preserve"> </w:t>
            </w:r>
            <w:r>
              <w:t>+</w:t>
            </w:r>
            <w:r>
              <w:rPr>
                <w:i/>
                <w:iCs/>
              </w:rPr>
              <w:t>price</w:t>
            </w:r>
            <w:r>
              <w:t>)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</w:t>
            </w:r>
            <w:r>
              <w:rPr>
                <w:color w:val="008000"/>
              </w:rPr>
              <w:t>//var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item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lv.model.get(index)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//ListModel有一个get方法，可以获取index对应的项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</w:t>
            </w:r>
            <w:r>
              <w:rPr>
                <w:color w:val="008000"/>
              </w:rPr>
              <w:t>//console.log(JSON.stringify(item))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 </w:t>
            </w:r>
            <w:r>
              <w:rPr>
                <w:i/>
                <w:iCs/>
              </w:rPr>
              <w:t>lv</w:t>
            </w:r>
            <w:r>
              <w:t>.currentIndex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index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//需要在点击是时候改变索引值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 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console.log(JSON.stringify(modelData))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//也是可以的，但是不是很好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0000"/>
              </w:rPr>
              <w:t>Component.onCompleted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808000"/>
              </w:rPr>
              <w:t>var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2985C7"/>
              </w:rPr>
              <w:t>lvmodel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lv</w:t>
            </w:r>
            <w:r>
              <w:t>.model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i/>
                <w:iCs/>
                <w:color w:val="2985C7"/>
              </w:rPr>
              <w:t>lvmodel</w:t>
            </w:r>
            <w:r>
              <w:t>.append({name:</w:t>
            </w:r>
            <w:r>
              <w:rPr>
                <w:color w:val="008000"/>
              </w:rPr>
              <w:t>"stew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peas"</w:t>
            </w:r>
            <w:r>
              <w:t>,price:6,category:</w:t>
            </w:r>
            <w:r>
              <w:rPr>
                <w:color w:val="008000"/>
              </w:rPr>
              <w:t>"Better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Food"</w:t>
            </w:r>
            <w:r>
              <w:t>})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//append方法是ListModel的方法，不是js数组的方法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i/>
                <w:iCs/>
              </w:rPr>
              <w:t>lv</w:t>
            </w:r>
            <w:r>
              <w:t>.model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2985C7"/>
              </w:rPr>
              <w:t>lvmodel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rPr>
                <w:color w:val="800000"/>
              </w:rPr>
              <w:t>ScrollBar.vertical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ScrollBar</w:t>
            </w:r>
            <w:r>
              <w:t>{}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rPr>
                <w:color w:val="800000"/>
              </w:rPr>
              <w:t>section.property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"category"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rPr>
                <w:color w:val="800000"/>
              </w:rPr>
              <w:t>section.criteria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ViewSection</w:t>
            </w:r>
            <w:r>
              <w:t>.FullString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rPr>
                <w:color w:val="800000"/>
              </w:rPr>
              <w:t>section.delegate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Rectangle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0000"/>
              </w:rPr>
              <w:t>width</w:t>
            </w:r>
            <w:r>
              <w:t>:</w:t>
            </w:r>
            <w:r>
              <w:rPr>
                <w:i/>
                <w:iCs/>
              </w:rPr>
              <w:t>lv</w:t>
            </w:r>
            <w:r>
              <w:t>.width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0000"/>
              </w:rPr>
              <w:t>height</w:t>
            </w:r>
            <w:r>
              <w:t>:</w:t>
            </w:r>
            <w:r>
              <w:rPr>
                <w:i/>
                <w:iCs/>
              </w:rPr>
              <w:t>childrenRect</w:t>
            </w:r>
            <w:r>
              <w:t>.height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0000"/>
              </w:rPr>
              <w:t>color</w:t>
            </w:r>
            <w:r>
              <w:t>:</w:t>
            </w:r>
            <w:r>
              <w:rPr>
                <w:color w:val="008000"/>
              </w:rPr>
              <w:t>"steelblue"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8000"/>
              </w:rPr>
              <w:t>required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property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string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section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rPr>
                <w:color w:val="800080"/>
              </w:rPr>
              <w:t>Text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</w:t>
            </w:r>
            <w:r>
              <w:rPr>
                <w:color w:val="800000"/>
              </w:rPr>
              <w:t>id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txt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</w:t>
            </w:r>
            <w:r>
              <w:rPr>
                <w:color w:val="800000"/>
              </w:rPr>
              <w:t>text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</w:rPr>
              <w:t>parent</w:t>
            </w:r>
            <w:r>
              <w:t>.section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    </w:t>
            </w:r>
            <w:r>
              <w:rPr>
                <w:color w:val="800000"/>
              </w:rPr>
              <w:t>font.pixelSize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t>30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   </w:t>
            </w:r>
            <w:r>
              <w:t>}</w:t>
            </w:r>
          </w:p>
          <w:p w:rsidR="00B96ACB" w:rsidRDefault="00B96ACB" w:rsidP="00B96ACB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:rsidR="001D2B98" w:rsidRDefault="00B96ACB" w:rsidP="001E0603">
            <w:r>
              <w:rPr>
                <w:rFonts w:hint="eastAsia"/>
              </w:rPr>
              <w:t>}</w:t>
            </w:r>
          </w:p>
        </w:tc>
      </w:tr>
    </w:tbl>
    <w:p w:rsidR="001D2B98" w:rsidRDefault="001D2B98" w:rsidP="001C3485"/>
    <w:p w:rsidR="001D4D51" w:rsidRDefault="00653E87" w:rsidP="00653E87">
      <w:pPr>
        <w:pStyle w:val="2"/>
      </w:pPr>
      <w:r>
        <w:rPr>
          <w:rFonts w:hint="eastAsia"/>
        </w:rPr>
        <w:t>1</w:t>
      </w:r>
      <w:r>
        <w:t xml:space="preserve">3 </w:t>
      </w:r>
      <w:r>
        <w:rPr>
          <w:rFonts w:hint="eastAsia"/>
        </w:rPr>
        <w:t>ComboBox</w:t>
      </w:r>
    </w:p>
    <w:p w:rsidR="00653E87" w:rsidRDefault="00653E87" w:rsidP="00653E87">
      <w:pPr>
        <w:pStyle w:val="4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最简单的ComboBox实例如下</w:t>
      </w:r>
      <w:r w:rsidR="00343623">
        <w:rPr>
          <w:rFonts w:hint="eastAsia"/>
        </w:rPr>
        <w:t>，model是一个数字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653E87" w:rsidTr="0036528D">
        <w:tc>
          <w:tcPr>
            <w:tcW w:w="8296" w:type="dxa"/>
          </w:tcPr>
          <w:p w:rsidR="00653E87" w:rsidRDefault="00653E87" w:rsidP="00653E87">
            <w:r>
              <w:t>//main.qml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653E87" w:rsidRPr="00296D9E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653E87" w:rsidRDefault="00653E87" w:rsidP="00653E87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653E8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:3</w:t>
            </w: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3E87" w:rsidRPr="00653E87" w:rsidRDefault="00653E87" w:rsidP="00653E8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653E87" w:rsidRDefault="00653E87" w:rsidP="00653E87">
            <w:r>
              <w:rPr>
                <w:noProof/>
              </w:rPr>
              <w:drawing>
                <wp:inline distT="0" distB="0" distL="0" distR="0" wp14:anchorId="6677E4B9" wp14:editId="151F05FD">
                  <wp:extent cx="4495800" cy="264795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3E87" w:rsidRDefault="00653E87" w:rsidP="00653E87"/>
    <w:p w:rsidR="003C4085" w:rsidRDefault="003C4085" w:rsidP="003C4085">
      <w:pPr>
        <w:pStyle w:val="4"/>
      </w:pPr>
      <w:r>
        <w:rPr>
          <w:rFonts w:hint="eastAsia"/>
        </w:rPr>
        <w:t>简单实例2、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3C4085" w:rsidTr="00C751B6">
        <w:tc>
          <w:tcPr>
            <w:tcW w:w="8296" w:type="dxa"/>
          </w:tcPr>
          <w:p w:rsidR="003C4085" w:rsidRDefault="003C4085" w:rsidP="003C4085">
            <w:r>
              <w:rPr>
                <w:rFonts w:hint="eastAsia"/>
              </w:rPr>
              <w:t>/</w:t>
            </w:r>
            <w:r>
              <w:t>/main.qml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combo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"cpp"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"javaScript"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"python"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C408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onActivated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//在这个事件中获取选中项的索引，文本等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C40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"index"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3C408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//获取文本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C408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3C408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"currentValue:"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C408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textAt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C408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))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C4085" w:rsidRPr="003C4085" w:rsidRDefault="003C4085" w:rsidP="003C40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408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C4085" w:rsidRDefault="003C4085" w:rsidP="003C4085"/>
        </w:tc>
        <w:tc>
          <w:tcPr>
            <w:tcW w:w="8296" w:type="dxa"/>
          </w:tcPr>
          <w:p w:rsidR="003C4085" w:rsidRDefault="003C4085" w:rsidP="003C4085"/>
          <w:p w:rsidR="003C4085" w:rsidRDefault="003C4085" w:rsidP="003C4085">
            <w:r>
              <w:rPr>
                <w:noProof/>
              </w:rPr>
              <w:drawing>
                <wp:inline distT="0" distB="0" distL="0" distR="0" wp14:anchorId="3F539CA3" wp14:editId="1170B55B">
                  <wp:extent cx="3800475" cy="3133725"/>
                  <wp:effectExtent l="0" t="0" r="9525" b="952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4085" w:rsidRDefault="003C4085" w:rsidP="003C4085">
            <w:r>
              <w:rPr>
                <w:rFonts w:hint="eastAsia"/>
              </w:rPr>
              <w:t>选择任意一项，会输出它的索引和文本</w:t>
            </w:r>
          </w:p>
          <w:p w:rsidR="003C4085" w:rsidRDefault="003C4085" w:rsidP="003C4085">
            <w:r>
              <w:rPr>
                <w:noProof/>
              </w:rPr>
              <w:drawing>
                <wp:inline distT="0" distB="0" distL="0" distR="0" wp14:anchorId="0185720E" wp14:editId="2DADDB6A">
                  <wp:extent cx="3600450" cy="4524375"/>
                  <wp:effectExtent l="0" t="0" r="0" b="952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4085" w:rsidRDefault="003C4085" w:rsidP="003C4085"/>
        </w:tc>
      </w:tr>
    </w:tbl>
    <w:p w:rsidR="003C4085" w:rsidRPr="003C4085" w:rsidRDefault="003C4085" w:rsidP="003C4085"/>
    <w:p w:rsidR="003C4085" w:rsidRPr="00653E87" w:rsidRDefault="003C4085" w:rsidP="00653E87"/>
    <w:p w:rsidR="00653E87" w:rsidRDefault="00343623" w:rsidP="00526320">
      <w:pPr>
        <w:pStyle w:val="4"/>
      </w:pPr>
      <w:r>
        <w:rPr>
          <w:rFonts w:hint="eastAsia"/>
        </w:rPr>
        <w:t>model也可以是一个数组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343623" w:rsidTr="0036528D">
        <w:tc>
          <w:tcPr>
            <w:tcW w:w="8296" w:type="dxa"/>
          </w:tcPr>
          <w:p w:rsidR="00343623" w:rsidRDefault="00343623" w:rsidP="00343623">
            <w:r>
              <w:t>//main.qml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43623" w:rsidRPr="00296D9E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3623" w:rsidRDefault="00343623" w:rsidP="00343623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653E8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model</w:t>
            </w:r>
            <w:r>
              <w:t>:[</w:t>
            </w:r>
            <w:r>
              <w:rPr>
                <w:color w:val="008000"/>
              </w:rPr>
              <w:t>"Button"</w:t>
            </w:r>
            <w:r>
              <w:t>,</w:t>
            </w:r>
            <w:r>
              <w:rPr>
                <w:color w:val="008000"/>
              </w:rPr>
              <w:t>"Rectangl"</w:t>
            </w:r>
            <w:r>
              <w:t>,</w:t>
            </w:r>
            <w:r>
              <w:rPr>
                <w:color w:val="008000"/>
              </w:rPr>
              <w:t>"MouseArea"</w:t>
            </w:r>
            <w:r>
              <w:t>]</w:t>
            </w: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3E8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3623" w:rsidRPr="00653E87" w:rsidRDefault="00343623" w:rsidP="0034362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 w:rsidRPr="00653E8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343623" w:rsidRDefault="00343623" w:rsidP="00343623">
            <w:r>
              <w:rPr>
                <w:noProof/>
              </w:rPr>
              <w:drawing>
                <wp:inline distT="0" distB="0" distL="0" distR="0" wp14:anchorId="14A971EA" wp14:editId="590B373A">
                  <wp:extent cx="3324225" cy="2286000"/>
                  <wp:effectExtent l="0" t="0" r="952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3623" w:rsidRDefault="00343623" w:rsidP="00653E87"/>
    <w:p w:rsidR="00C751B6" w:rsidRDefault="00C751B6" w:rsidP="00C751B6">
      <w:pPr>
        <w:pStyle w:val="4"/>
      </w:pPr>
      <w:r>
        <w:rPr>
          <w:rFonts w:hint="eastAsia"/>
        </w:rPr>
        <w:t>使用ListModel的ComboBox</w:t>
      </w:r>
    </w:p>
    <w:tbl>
      <w:tblPr>
        <w:tblStyle w:val="a3"/>
        <w:tblW w:w="18847" w:type="dxa"/>
        <w:tblLook w:val="04A0" w:firstRow="1" w:lastRow="0" w:firstColumn="1" w:lastColumn="0" w:noHBand="0" w:noVBand="1"/>
      </w:tblPr>
      <w:tblGrid>
        <w:gridCol w:w="11618"/>
        <w:gridCol w:w="7229"/>
      </w:tblGrid>
      <w:tr w:rsidR="00851225" w:rsidTr="00851225">
        <w:tc>
          <w:tcPr>
            <w:tcW w:w="11618" w:type="dxa"/>
          </w:tcPr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combo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model:["cpp","java","javaScript","python"]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//注意：当将ComboBox的model属性设置为一个ListModel而且ListElement中有多个角色的时候，必须支持textRole,否则报错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textRole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//textRole:"value"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"cpp"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:90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"javaScript"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:95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"python"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onActivated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//在这个事件中获取选中项的索引，文本等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//如果model是一个数组，可以这样子获取，是一个ListModel也行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console.log("index",index)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//获取文本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console.log("currentValue:"+textAt(index))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//如果model是一个ListModel还可以这样子来获取,这个方法比较好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selected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model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.get(</w:t>
            </w:r>
            <w:r w:rsidRPr="0085122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5122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85122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selected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5122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":"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851225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selected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.value)</w:t>
            </w:r>
            <w:r w:rsidR="00CA68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 w:rsidR="00CA6847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="00CA684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可以获取ListElement的所有属性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P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5122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51225" w:rsidRDefault="00851225" w:rsidP="00851225"/>
        </w:tc>
        <w:tc>
          <w:tcPr>
            <w:tcW w:w="7229" w:type="dxa"/>
          </w:tcPr>
          <w:p w:rsidR="00851225" w:rsidRDefault="00851225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CA6847" w:rsidRDefault="00CA6847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D147F3" wp14:editId="5FE988AC">
                  <wp:extent cx="4248150" cy="601980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601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6847" w:rsidRPr="00851225" w:rsidRDefault="00CA6847" w:rsidP="0085122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851225" w:rsidRPr="00851225" w:rsidRDefault="00851225" w:rsidP="00851225"/>
    <w:p w:rsidR="001D4D51" w:rsidRDefault="006F0DA9" w:rsidP="00145041">
      <w:pPr>
        <w:pStyle w:val="4"/>
      </w:pPr>
      <w:r>
        <w:rPr>
          <w:rFonts w:hint="eastAsia"/>
        </w:rPr>
        <w:t>可以编辑的ComboBox</w:t>
      </w:r>
    </w:p>
    <w:p w:rsidR="006F0DA9" w:rsidRDefault="0036528D" w:rsidP="006F0DA9">
      <w:r>
        <w:rPr>
          <w:rFonts w:hint="eastAsia"/>
        </w:rPr>
        <w:t>需要将editable属性设置为true，而且需要在onAccepted事件中添加代码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09"/>
        <w:gridCol w:w="6779"/>
      </w:tblGrid>
      <w:tr w:rsidR="008D786E" w:rsidTr="008D786E">
        <w:tc>
          <w:tcPr>
            <w:tcW w:w="10909" w:type="dxa"/>
          </w:tcPr>
          <w:p w:rsidR="008D786E" w:rsidRDefault="008D786E" w:rsidP="0036528D">
            <w:r>
              <w:t>/</w:t>
            </w:r>
            <w:r w:rsidR="00C06589">
              <w:rPr>
                <w:rFonts w:hint="eastAsia"/>
              </w:rPr>
              <w:t>/</w:t>
            </w:r>
            <w:r>
              <w:t>main.qml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D786E" w:rsidRPr="00296D9E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D786E" w:rsidRDefault="008D786E" w:rsidP="0036528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//可以编辑的ComboBox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cbx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editable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listMod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"apple"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"banana"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"pineapple"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onAccepted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//这个的作用是将编辑框中的内容添加到ComboBox的列表项，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find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editText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)===-1)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//先在列表项在查找文本，没有才添加不要重复添加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listMod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.append({text: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editText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Pr="0036528D" w:rsidRDefault="008D786E" w:rsidP="003652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D786E" w:rsidRDefault="008D786E" w:rsidP="0036528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D786E" w:rsidRPr="0036528D" w:rsidRDefault="008D786E" w:rsidP="006F0DA9"/>
        </w:tc>
        <w:tc>
          <w:tcPr>
            <w:tcW w:w="6779" w:type="dxa"/>
          </w:tcPr>
          <w:p w:rsidR="008D786E" w:rsidRDefault="008D786E" w:rsidP="0036528D"/>
          <w:p w:rsidR="008D786E" w:rsidRDefault="008D786E" w:rsidP="0036528D">
            <w:r>
              <w:rPr>
                <w:rFonts w:hint="eastAsia"/>
              </w:rPr>
              <w:t>编辑前</w:t>
            </w:r>
          </w:p>
          <w:p w:rsidR="008D786E" w:rsidRDefault="008D786E" w:rsidP="0036528D">
            <w:r>
              <w:rPr>
                <w:noProof/>
              </w:rPr>
              <w:drawing>
                <wp:inline distT="0" distB="0" distL="0" distR="0" wp14:anchorId="18D22D88" wp14:editId="715BB8EA">
                  <wp:extent cx="3914775" cy="2038350"/>
                  <wp:effectExtent l="0" t="0" r="952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786E" w:rsidRDefault="008D786E" w:rsidP="0036528D"/>
          <w:p w:rsidR="008D786E" w:rsidRDefault="008D786E" w:rsidP="0036528D">
            <w:r>
              <w:rPr>
                <w:rFonts w:hint="eastAsia"/>
              </w:rPr>
              <w:t>编辑并且按回车确认后：</w:t>
            </w:r>
          </w:p>
          <w:p w:rsidR="008D786E" w:rsidRPr="008D786E" w:rsidRDefault="008D786E" w:rsidP="0036528D">
            <w:r>
              <w:rPr>
                <w:noProof/>
              </w:rPr>
              <w:drawing>
                <wp:inline distT="0" distB="0" distL="0" distR="0" wp14:anchorId="0445CE45" wp14:editId="7411E3F7">
                  <wp:extent cx="3943350" cy="2019300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786E" w:rsidRDefault="008D786E" w:rsidP="0036528D"/>
          <w:p w:rsidR="008D786E" w:rsidRDefault="008D786E" w:rsidP="0036528D">
            <w:r>
              <w:rPr>
                <w:noProof/>
              </w:rPr>
              <w:drawing>
                <wp:inline distT="0" distB="0" distL="0" distR="0" wp14:anchorId="26740EC0" wp14:editId="77E3F870">
                  <wp:extent cx="3924300" cy="209550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528D" w:rsidRDefault="0036528D" w:rsidP="006F0DA9"/>
    <w:p w:rsidR="0036528D" w:rsidRDefault="00BD592D" w:rsidP="00122F39">
      <w:pPr>
        <w:pStyle w:val="4"/>
      </w:pPr>
      <w:r>
        <w:rPr>
          <w:rFonts w:hint="eastAsia"/>
        </w:rPr>
        <w:t>currentIndex可以修改当前选中项</w:t>
      </w:r>
      <w:r w:rsidR="00C06589">
        <w:rPr>
          <w:rFonts w:hint="eastAsia"/>
        </w:rPr>
        <w:t>，currentValue是当前列表项的值是一个只读属性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09"/>
        <w:gridCol w:w="6126"/>
      </w:tblGrid>
      <w:tr w:rsidR="00C06589" w:rsidTr="00C06589">
        <w:tc>
          <w:tcPr>
            <w:tcW w:w="10909" w:type="dxa"/>
          </w:tcPr>
          <w:p w:rsidR="00C06589" w:rsidRDefault="00C06589" w:rsidP="00C06589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C06589" w:rsidRPr="00296D9E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06589" w:rsidRDefault="00C06589" w:rsidP="00C06589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//可以编辑的ComboBox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cbx</w:t>
            </w:r>
          </w:p>
          <w:p w:rsidR="00C06589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editable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50" w:firstLine="945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800000"/>
              </w:rPr>
              <w:t>currentIndex</w:t>
            </w:r>
            <w:r>
              <w:t>:1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ListModel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listMod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"apple"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"banana"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ListElement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"pineapple"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Component.onCompleted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055AF"/>
              </w:rPr>
              <w:t>console</w:t>
            </w:r>
            <w:r>
              <w:t>.log(</w:t>
            </w:r>
            <w:r>
              <w:rPr>
                <w:i/>
                <w:iCs/>
              </w:rPr>
              <w:t>currentValue</w:t>
            </w:r>
            <w:r>
              <w:t>)</w:t>
            </w:r>
            <w:r>
              <w:rPr>
                <w:color w:val="008000"/>
              </w:rPr>
              <w:t>//currentValue是一个只读属性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onAccepted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//这个的作用是将编辑框中的内容添加到ComboBox的列表项，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find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editText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)===-1)</w:t>
            </w: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6528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//先在列表项在查找文本，没有才添加不要重复添加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listMod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.append({text:</w:t>
            </w:r>
            <w:r w:rsidRPr="0036528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editText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Pr="0036528D" w:rsidRDefault="00C06589" w:rsidP="00C0658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6528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06589" w:rsidRDefault="00C06589" w:rsidP="00C06589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6589" w:rsidRPr="0036528D" w:rsidRDefault="00C06589" w:rsidP="00C06589"/>
        </w:tc>
        <w:tc>
          <w:tcPr>
            <w:tcW w:w="5683" w:type="dxa"/>
          </w:tcPr>
          <w:p w:rsidR="00C06589" w:rsidRDefault="00C06589" w:rsidP="00C06589"/>
          <w:p w:rsidR="00C06589" w:rsidRDefault="00C06589" w:rsidP="00C065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7C30B" wp14:editId="11F28239">
                  <wp:extent cx="3743325" cy="2152650"/>
                  <wp:effectExtent l="0" t="0" r="952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589" w:rsidRDefault="00C06589" w:rsidP="00C06589"/>
          <w:p w:rsidR="00C06589" w:rsidRDefault="00C06589" w:rsidP="00C06589">
            <w:r>
              <w:rPr>
                <w:noProof/>
              </w:rPr>
              <w:drawing>
                <wp:inline distT="0" distB="0" distL="0" distR="0" wp14:anchorId="223D0877" wp14:editId="073AF1C0">
                  <wp:extent cx="3629025" cy="2524125"/>
                  <wp:effectExtent l="0" t="0" r="9525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589" w:rsidRDefault="00C06589" w:rsidP="00C06589"/>
        </w:tc>
      </w:tr>
    </w:tbl>
    <w:p w:rsidR="00C06589" w:rsidRPr="006F0DA9" w:rsidRDefault="00C06589" w:rsidP="006F0DA9"/>
    <w:p w:rsidR="00122F39" w:rsidRDefault="0058218C" w:rsidP="001C3485">
      <w:pPr>
        <w:rPr>
          <w:rStyle w:val="20"/>
        </w:rPr>
      </w:pPr>
      <w:r w:rsidRPr="00122F39">
        <w:rPr>
          <w:rStyle w:val="20"/>
          <w:rFonts w:hint="eastAsia"/>
        </w:rPr>
        <w:t>思考：currentValue和currentText有什么区别？</w:t>
      </w:r>
    </w:p>
    <w:p w:rsidR="001D4D51" w:rsidRDefault="00AF03CD" w:rsidP="001C3485">
      <w:r>
        <w:rPr>
          <w:rFonts w:hint="eastAsia"/>
        </w:rPr>
        <w:t>当</w:t>
      </w:r>
      <w:r>
        <w:t>ComboBox</w:t>
      </w:r>
      <w:r>
        <w:rPr>
          <w:rFonts w:hint="eastAsia"/>
        </w:rPr>
        <w:t>的列表项只有一个值并且是string的情况下两者是一样的。如果有</w:t>
      </w:r>
      <w:r w:rsidR="009629C3">
        <w:rPr>
          <w:rFonts w:hint="eastAsia"/>
        </w:rPr>
        <w:t>两个值</w:t>
      </w:r>
      <w:r>
        <w:rPr>
          <w:rFonts w:hint="eastAsia"/>
        </w:rPr>
        <w:t>，</w:t>
      </w:r>
    </w:p>
    <w:p w:rsidR="00AF03CD" w:rsidRDefault="00AF03CD" w:rsidP="001C3485">
      <w:r>
        <w:rPr>
          <w:rFonts w:hint="eastAsia"/>
        </w:rPr>
        <w:t>currentValue是指当前项的</w:t>
      </w:r>
      <w:r w:rsidR="009629C3">
        <w:rPr>
          <w:rFonts w:hint="eastAsia"/>
        </w:rPr>
        <w:t>valueRole指定的子项的值</w:t>
      </w:r>
      <w:r>
        <w:rPr>
          <w:rFonts w:hint="eastAsia"/>
        </w:rPr>
        <w:t>，currentText是指当前项的</w:t>
      </w:r>
      <w:r w:rsidR="009629C3">
        <w:rPr>
          <w:rFonts w:hint="eastAsia"/>
        </w:rPr>
        <w:t>textRole指定的子项的值</w:t>
      </w:r>
    </w:p>
    <w:p w:rsidR="00AF03CD" w:rsidRDefault="00AF03CD" w:rsidP="001C3485">
      <w:r>
        <w:rPr>
          <w:rFonts w:hint="eastAsia"/>
        </w:rPr>
        <w:t>实例1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34"/>
        <w:gridCol w:w="7053"/>
      </w:tblGrid>
      <w:tr w:rsidR="0058218C" w:rsidTr="0058218C">
        <w:tc>
          <w:tcPr>
            <w:tcW w:w="8534" w:type="dxa"/>
          </w:tcPr>
          <w:p w:rsidR="0058218C" w:rsidRDefault="0058218C" w:rsidP="001C3485">
            <w:r>
              <w:rPr>
                <w:noProof/>
              </w:rPr>
              <w:drawing>
                <wp:inline distT="0" distB="0" distL="0" distR="0" wp14:anchorId="63C1649B" wp14:editId="5F1B85D9">
                  <wp:extent cx="5282294" cy="234696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085" cy="2349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</w:tcPr>
          <w:p w:rsidR="0058218C" w:rsidRDefault="0058218C" w:rsidP="001C3485">
            <w:r>
              <w:rPr>
                <w:rFonts w:hint="eastAsia"/>
              </w:rPr>
              <w:t>结果：</w:t>
            </w:r>
          </w:p>
          <w:p w:rsidR="0058218C" w:rsidRDefault="0058218C" w:rsidP="001C3485">
            <w:r>
              <w:rPr>
                <w:noProof/>
              </w:rPr>
              <w:drawing>
                <wp:inline distT="0" distB="0" distL="0" distR="0" wp14:anchorId="36F550A8" wp14:editId="163C7A13">
                  <wp:extent cx="4245029" cy="1744980"/>
                  <wp:effectExtent l="0" t="0" r="3175" b="762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539" cy="175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18C" w:rsidRDefault="0058218C" w:rsidP="001C3485"/>
          <w:p w:rsidR="0058218C" w:rsidRDefault="0058218C" w:rsidP="001C3485"/>
          <w:p w:rsidR="0058218C" w:rsidRDefault="0058218C" w:rsidP="001C3485">
            <w:r>
              <w:rPr>
                <w:noProof/>
              </w:rPr>
              <w:drawing>
                <wp:inline distT="0" distB="0" distL="0" distR="0" wp14:anchorId="64F8931C" wp14:editId="2F0DCC89">
                  <wp:extent cx="2952750" cy="1400175"/>
                  <wp:effectExtent l="0" t="0" r="0" b="952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218C" w:rsidRDefault="0058218C" w:rsidP="001C3485"/>
    <w:p w:rsidR="001D4D51" w:rsidRDefault="00AF03CD" w:rsidP="001C3485">
      <w:r>
        <w:rPr>
          <w:rFonts w:hint="eastAsia"/>
        </w:rPr>
        <w:t>实例2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AF03CD" w:rsidTr="005300B8">
        <w:tc>
          <w:tcPr>
            <w:tcW w:w="8296" w:type="dxa"/>
          </w:tcPr>
          <w:p w:rsidR="00AF03CD" w:rsidRDefault="00AF03CD" w:rsidP="00AF03CD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F03CD" w:rsidRPr="00296D9E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F03CD" w:rsidRDefault="00AF03CD" w:rsidP="00AF03CD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F03CD" w:rsidRPr="00AF03CD" w:rsidRDefault="00AF03CD" w:rsidP="00AF03CD">
            <w:pPr>
              <w:pStyle w:val="HTML"/>
            </w:pPr>
            <w:r>
              <w:t xml:space="preserve">     </w:t>
            </w:r>
            <w:r w:rsidRPr="00AF03CD">
              <w:rPr>
                <w:color w:val="C0C0C0"/>
              </w:rPr>
              <w:t xml:space="preserve"> </w:t>
            </w:r>
            <w:r w:rsidRPr="00AF03CD">
              <w:rPr>
                <w:color w:val="800080"/>
              </w:rPr>
              <w:t>ComboBox</w:t>
            </w:r>
            <w:r w:rsidRPr="00AF03CD">
              <w:rPr>
                <w:color w:val="C0C0C0"/>
              </w:rPr>
              <w:t xml:space="preserve"> </w:t>
            </w:r>
            <w:r w:rsidRPr="00AF03CD">
              <w:t>{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textRole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"text"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valueRole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"value"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"currentText:"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F03C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currentText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"currentValue:"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F03C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currentValue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100,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"Enter"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200,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"Shift"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300,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F03CD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"Control"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F03CD" w:rsidRPr="00AF03CD" w:rsidRDefault="00AF03CD" w:rsidP="00AF03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F03CD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F03CD" w:rsidRPr="00AF03CD" w:rsidRDefault="00AF03CD" w:rsidP="00AF03CD">
            <w:r w:rsidRPr="00AF03CD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AF03CD" w:rsidRDefault="00AF03CD" w:rsidP="00AF03CD"/>
          <w:p w:rsidR="00AF03CD" w:rsidRDefault="00AF03CD" w:rsidP="00AF03CD">
            <w:r>
              <w:rPr>
                <w:noProof/>
              </w:rPr>
              <w:drawing>
                <wp:inline distT="0" distB="0" distL="0" distR="0" wp14:anchorId="1F3DB637" wp14:editId="0A6BD43D">
                  <wp:extent cx="3124200" cy="2409825"/>
                  <wp:effectExtent l="0" t="0" r="0" b="952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3CD" w:rsidRDefault="00AF03CD" w:rsidP="00AF03CD">
            <w:r>
              <w:rPr>
                <w:noProof/>
              </w:rPr>
              <w:drawing>
                <wp:inline distT="0" distB="0" distL="0" distR="0" wp14:anchorId="3EC4E5EF" wp14:editId="4F2989BF">
                  <wp:extent cx="3543300" cy="2447925"/>
                  <wp:effectExtent l="0" t="0" r="0" b="952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03CD" w:rsidRDefault="00AF03CD" w:rsidP="001C3485"/>
    <w:p w:rsidR="0058218C" w:rsidRDefault="009629C3" w:rsidP="001C3485">
      <w:r>
        <w:rPr>
          <w:rFonts w:hint="eastAsia"/>
        </w:rPr>
        <w:t>实例3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19392F" w:rsidTr="005300B8">
        <w:tc>
          <w:tcPr>
            <w:tcW w:w="8296" w:type="dxa"/>
          </w:tcPr>
          <w:p w:rsidR="0019392F" w:rsidRDefault="0019392F" w:rsidP="008740D8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9392F" w:rsidRPr="00296D9E" w:rsidRDefault="0019392F" w:rsidP="008740D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9392F" w:rsidRDefault="0019392F" w:rsidP="008740D8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textRole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"text"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valueRole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"title"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onCurrentTextChanged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"currentText:"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6005F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currentText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onCurrentValueChanged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"currentValue:"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6005F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currentValue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100,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"Enter"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),title: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"first"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200,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"Shift"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,title: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"second"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300,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"Control"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),title:</w:t>
            </w:r>
            <w:r w:rsidRPr="006005F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"third"</w:t>
            </w: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19392F" w:rsidRPr="006005F5" w:rsidRDefault="0019392F" w:rsidP="006005F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05F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05F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9392F" w:rsidRPr="008740D8" w:rsidRDefault="0019392F" w:rsidP="001C3485"/>
        </w:tc>
        <w:tc>
          <w:tcPr>
            <w:tcW w:w="8296" w:type="dxa"/>
          </w:tcPr>
          <w:p w:rsidR="0019392F" w:rsidRDefault="0019392F" w:rsidP="008740D8"/>
          <w:p w:rsidR="0019392F" w:rsidRDefault="0019392F" w:rsidP="008740D8">
            <w:r>
              <w:rPr>
                <w:noProof/>
              </w:rPr>
              <w:drawing>
                <wp:inline distT="0" distB="0" distL="0" distR="0" wp14:anchorId="4697E482" wp14:editId="71A2E495">
                  <wp:extent cx="3790950" cy="299085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392F" w:rsidRDefault="0019392F" w:rsidP="008740D8"/>
          <w:p w:rsidR="0019392F" w:rsidRDefault="0019392F" w:rsidP="008740D8">
            <w:r>
              <w:rPr>
                <w:noProof/>
              </w:rPr>
              <w:drawing>
                <wp:inline distT="0" distB="0" distL="0" distR="0" wp14:anchorId="392607BE" wp14:editId="4435920C">
                  <wp:extent cx="2609850" cy="154305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9C3" w:rsidRDefault="009629C3" w:rsidP="001C3485"/>
    <w:p w:rsidR="0058218C" w:rsidRDefault="002F23E7" w:rsidP="00122F39">
      <w:pPr>
        <w:pStyle w:val="4"/>
      </w:pPr>
      <w:r>
        <w:rPr>
          <w:rFonts w:hint="eastAsia"/>
        </w:rPr>
        <w:t>ComboBox有一个displayText属性，可以修改</w:t>
      </w:r>
      <w:r w:rsidR="006F4906">
        <w:rPr>
          <w:rFonts w:hint="eastAsia"/>
        </w:rPr>
        <w:t>列表项显示的内容：</w:t>
      </w:r>
    </w:p>
    <w:p w:rsidR="00122F39" w:rsidRPr="00122F39" w:rsidRDefault="00122F39" w:rsidP="00122F39">
      <w:r>
        <w:rPr>
          <w:rFonts w:hint="eastAsia"/>
        </w:rPr>
        <w:t>实例4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122F39" w:rsidTr="005300B8">
        <w:tc>
          <w:tcPr>
            <w:tcW w:w="8296" w:type="dxa"/>
          </w:tcPr>
          <w:p w:rsidR="00122F39" w:rsidRDefault="00122F39" w:rsidP="00122F39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22F39" w:rsidRPr="00296D9E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22F39" w:rsidRDefault="00122F39" w:rsidP="00122F39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22F39" w:rsidRPr="00122F39" w:rsidRDefault="00122F39" w:rsidP="00122F39">
            <w:pPr>
              <w:pStyle w:val="HTML"/>
            </w:pPr>
            <w:r>
              <w:t xml:space="preserve">     </w:t>
            </w:r>
            <w:r w:rsidRPr="00122F39">
              <w:rPr>
                <w:color w:val="C0C0C0"/>
              </w:rPr>
              <w:t xml:space="preserve">    </w:t>
            </w:r>
            <w:r w:rsidRPr="00122F39">
              <w:rPr>
                <w:color w:val="800080"/>
              </w:rPr>
              <w:t>ComboBox</w:t>
            </w:r>
            <w:r w:rsidRPr="00122F39">
              <w:rPr>
                <w:color w:val="C0C0C0"/>
              </w:rPr>
              <w:t xml:space="preserve"> </w:t>
            </w:r>
            <w:r w:rsidRPr="00122F39">
              <w:t>{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textRole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"text"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valueRole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"title"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displayText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currentText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":"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122F3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currentValue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onCurrentTextChanged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"currentText:"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22F3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currentText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onCurrentValueChanged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"currentValue:"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22F3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currentValue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100,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"Enter"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),title: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"first"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200,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"Shift"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,title: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"second"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value: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300,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text: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"Control"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),title:</w:t>
            </w:r>
            <w:r w:rsidRPr="00122F3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"third"</w:t>
            </w: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22F39" w:rsidRPr="00122F39" w:rsidRDefault="00122F39" w:rsidP="00122F3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22F3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22F39" w:rsidRPr="00122F39" w:rsidRDefault="00122F39" w:rsidP="001C3485"/>
        </w:tc>
        <w:tc>
          <w:tcPr>
            <w:tcW w:w="8296" w:type="dxa"/>
          </w:tcPr>
          <w:p w:rsidR="00122F39" w:rsidRDefault="00122F39" w:rsidP="00122F39"/>
          <w:p w:rsidR="00122F39" w:rsidRDefault="00122F39" w:rsidP="00122F39">
            <w:r>
              <w:rPr>
                <w:noProof/>
              </w:rPr>
              <w:drawing>
                <wp:inline distT="0" distB="0" distL="0" distR="0" wp14:anchorId="523653F5" wp14:editId="1B07817E">
                  <wp:extent cx="3371850" cy="1514475"/>
                  <wp:effectExtent l="0" t="0" r="0" b="952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F39" w:rsidRDefault="00122F39" w:rsidP="00122F39"/>
          <w:p w:rsidR="00122F39" w:rsidRDefault="00122F39" w:rsidP="00122F39">
            <w:r>
              <w:rPr>
                <w:noProof/>
              </w:rPr>
              <w:drawing>
                <wp:inline distT="0" distB="0" distL="0" distR="0" wp14:anchorId="2586FBCB" wp14:editId="46109672">
                  <wp:extent cx="2933700" cy="2438400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906" w:rsidRDefault="006F4906" w:rsidP="001C3485"/>
    <w:p w:rsidR="006F4906" w:rsidRDefault="00145041" w:rsidP="00145041">
      <w:pPr>
        <w:pStyle w:val="4"/>
      </w:pPr>
      <w:r>
        <w:rPr>
          <w:rFonts w:hint="eastAsia"/>
        </w:rPr>
        <w:t>ComboBox的验证器：可以限制输入，只允许输入符合条件的数值</w:t>
      </w:r>
    </w:p>
    <w:p w:rsidR="00145041" w:rsidRDefault="00145041" w:rsidP="001C3485">
      <w:r>
        <w:rPr>
          <w:rFonts w:hint="eastAsia"/>
        </w:rPr>
        <w:t>如：整数验证器，只允许输入0</w:t>
      </w:r>
      <w:r>
        <w:t>-9</w:t>
      </w:r>
      <w:r>
        <w:rPr>
          <w:rFonts w:hint="eastAsia"/>
        </w:rPr>
        <w:t>的数字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200"/>
        <w:gridCol w:w="7488"/>
      </w:tblGrid>
      <w:tr w:rsidR="00145041" w:rsidTr="00145041">
        <w:tc>
          <w:tcPr>
            <w:tcW w:w="10200" w:type="dxa"/>
          </w:tcPr>
          <w:p w:rsidR="00145041" w:rsidRDefault="00145041" w:rsidP="00145041">
            <w:r>
              <w:t>/</w:t>
            </w:r>
            <w:r>
              <w:rPr>
                <w:rFonts w:hint="eastAsia"/>
              </w:rPr>
              <w:t>/</w:t>
            </w:r>
            <w:r>
              <w:t>main.qml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45041" w:rsidRPr="00296D9E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45041" w:rsidRDefault="00145041" w:rsidP="00145041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96D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296D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96D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296D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45041" w:rsidRPr="00145041" w:rsidRDefault="00145041" w:rsidP="00145041">
            <w:pPr>
              <w:pStyle w:val="HTML"/>
            </w:pPr>
            <w:r>
              <w:t xml:space="preserve">     </w:t>
            </w:r>
            <w:r w:rsidRPr="00145041">
              <w:rPr>
                <w:color w:val="C0C0C0"/>
              </w:rPr>
              <w:t xml:space="preserve"> </w:t>
            </w:r>
            <w:r w:rsidRPr="00145041">
              <w:rPr>
                <w:color w:val="800080"/>
              </w:rPr>
              <w:t>ComboBox</w:t>
            </w:r>
            <w:r w:rsidRPr="00145041">
              <w:rPr>
                <w:color w:val="C0C0C0"/>
              </w:rPr>
              <w:t xml:space="preserve"> </w:t>
            </w:r>
            <w:r w:rsidRPr="00145041">
              <w:t>{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editable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validator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IntValidator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//整数验证器，只允许输入指定范围的数字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top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14504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bottom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45041" w:rsidRPr="00145041" w:rsidRDefault="00145041" w:rsidP="0014504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4504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45041" w:rsidRDefault="005300B8" w:rsidP="001C3485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注意，</w:t>
            </w:r>
            <w:r w:rsidR="00940E06">
              <w:rPr>
                <w:rFonts w:hint="eastAsia"/>
              </w:rPr>
              <w:t>当你将top修改为20，你会发现即使你输入了9</w:t>
            </w:r>
            <w:r w:rsidR="00940E06">
              <w:t>9</w:t>
            </w:r>
            <w:r w:rsidR="00940E06">
              <w:rPr>
                <w:rFonts w:hint="eastAsia"/>
              </w:rPr>
              <w:t>，也能接受，这是为什么？</w:t>
            </w:r>
          </w:p>
          <w:p w:rsidR="00940E06" w:rsidRPr="00145041" w:rsidRDefault="00940E06" w:rsidP="001C3485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这是因为ComboBox有一个叫做acceptableInput的属性引起的。怎么解决？</w:t>
            </w:r>
          </w:p>
        </w:tc>
        <w:tc>
          <w:tcPr>
            <w:tcW w:w="7488" w:type="dxa"/>
          </w:tcPr>
          <w:p w:rsidR="00145041" w:rsidRDefault="00145041" w:rsidP="00145041"/>
          <w:p w:rsidR="00145041" w:rsidRDefault="00145041" w:rsidP="00145041">
            <w:r>
              <w:rPr>
                <w:noProof/>
              </w:rPr>
              <w:drawing>
                <wp:inline distT="0" distB="0" distL="0" distR="0" wp14:anchorId="24BB5C24" wp14:editId="6EEFE5E2">
                  <wp:extent cx="3181350" cy="2400300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041" w:rsidRDefault="00145041" w:rsidP="001C3485"/>
    <w:p w:rsidR="00145041" w:rsidRDefault="00940E06" w:rsidP="001C3485">
      <w:r>
        <w:rPr>
          <w:rFonts w:hint="eastAsia"/>
        </w:rPr>
        <w:t>正则表达式验证器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1DEB" w:rsidTr="004A1DEB">
        <w:tc>
          <w:tcPr>
            <w:tcW w:w="8296" w:type="dxa"/>
          </w:tcPr>
          <w:p w:rsidR="004A1DEB" w:rsidRDefault="004A1DEB" w:rsidP="001C3485">
            <w:r>
              <w:rPr>
                <w:noProof/>
              </w:rPr>
              <w:drawing>
                <wp:inline distT="0" distB="0" distL="0" distR="0" wp14:anchorId="349E76FE" wp14:editId="180787E7">
                  <wp:extent cx="10715625" cy="3238500"/>
                  <wp:effectExtent l="0" t="0" r="952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56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E06" w:rsidRDefault="00940E06" w:rsidP="001C3485"/>
    <w:p w:rsidR="00F4296F" w:rsidRDefault="00F4296F" w:rsidP="00F4296F">
      <w:pPr>
        <w:pStyle w:val="4"/>
      </w:pPr>
      <w:r>
        <w:t>自定义绘制ComboBox</w:t>
      </w:r>
    </w:p>
    <w:tbl>
      <w:tblPr>
        <w:tblStyle w:val="a3"/>
        <w:tblW w:w="17855" w:type="dxa"/>
        <w:tblLook w:val="04A0" w:firstRow="1" w:lastRow="0" w:firstColumn="1" w:lastColumn="0" w:noHBand="0" w:noVBand="1"/>
      </w:tblPr>
      <w:tblGrid>
        <w:gridCol w:w="12327"/>
        <w:gridCol w:w="5528"/>
      </w:tblGrid>
      <w:tr w:rsidR="00AB467E" w:rsidTr="00AB467E">
        <w:tc>
          <w:tcPr>
            <w:tcW w:w="12327" w:type="dxa"/>
          </w:tcPr>
          <w:p w:rsidR="00AB467E" w:rsidRPr="00F4296F" w:rsidRDefault="00AB467E" w:rsidP="00F4296F">
            <w:pPr>
              <w:pStyle w:val="HTML"/>
            </w:pPr>
            <w:r w:rsidRPr="00F4296F">
              <w:rPr>
                <w:color w:val="C0C0C0"/>
              </w:rPr>
              <w:t xml:space="preserve"> </w:t>
            </w:r>
            <w:r w:rsidRPr="00F4296F">
              <w:rPr>
                <w:color w:val="808000"/>
              </w:rPr>
              <w:t>import</w:t>
            </w:r>
            <w:r w:rsidRPr="00F4296F">
              <w:rPr>
                <w:color w:val="C0C0C0"/>
              </w:rPr>
              <w:t xml:space="preserve"> </w:t>
            </w:r>
            <w:r w:rsidRPr="00F4296F">
              <w:t>QtQuick</w:t>
            </w:r>
            <w:r w:rsidRPr="00F4296F">
              <w:rPr>
                <w:color w:val="C0C0C0"/>
              </w:rPr>
              <w:t xml:space="preserve"> </w:t>
            </w:r>
            <w:r w:rsidRPr="00F4296F">
              <w:t>2.15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B467E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"First"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"Second"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"Third"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//控制model中每一项的绘制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修改列表项的颜色，可以使用%取模的方法实现一个ComboBox的列表项有不同颜色的效果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highlighted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.highlightedIndex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===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indicator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Canvas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//控制ComboBox右边的小箭头的绘制，可以不要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canvas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.rightPadding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.topPadding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.availableHeight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contextType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"2d"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Connections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onPressedChanged()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canvas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.requestPaint();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onPaint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.reset();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.moveTo(0,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0);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.lineTo(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0);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.lineTo(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2,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.closePath();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.fillStyle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.fill();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leftPadding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rightPadding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.indicator.width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.spacing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.displayText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//只会改变ComboBox的编辑框所在区域的背景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.visualFocus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popup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//修改ComboBox列表取的显示属性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.height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Cs w:val="21"/>
              </w:rPr>
              <w:t>//控制ComboBox的下拉控件的显示位置当设置的太大，ComboBox会倒过来显示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contentItem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.implicitHeight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padding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clip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contentHeight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.popup.visible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.delegateModel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null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.highlightedIndex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ScrollIndicator.vertical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ScrollIndicator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//滚动条，可以改为ScrollBar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Pr="00F4296F" w:rsidRDefault="00AB467E" w:rsidP="00F429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Default="00AB467E" w:rsidP="00F4296F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B467E" w:rsidRDefault="00AB467E" w:rsidP="00F4296F">
            <w:r>
              <w:rPr>
                <w:rFonts w:hint="eastAsia"/>
              </w:rPr>
              <w:t>}</w:t>
            </w:r>
          </w:p>
        </w:tc>
        <w:tc>
          <w:tcPr>
            <w:tcW w:w="5528" w:type="dxa"/>
          </w:tcPr>
          <w:p w:rsidR="00AB467E" w:rsidRDefault="00AB467E" w:rsidP="00F4296F">
            <w:pPr>
              <w:pStyle w:val="HTML"/>
              <w:rPr>
                <w:color w:val="C0C0C0"/>
              </w:rPr>
            </w:pPr>
          </w:p>
          <w:p w:rsidR="00AB467E" w:rsidRDefault="00AB467E" w:rsidP="00F4296F">
            <w:pPr>
              <w:pStyle w:val="HTML"/>
              <w:rPr>
                <w:color w:val="C0C0C0"/>
              </w:rPr>
            </w:pPr>
            <w:r>
              <w:rPr>
                <w:noProof/>
              </w:rPr>
              <w:drawing>
                <wp:inline distT="0" distB="0" distL="0" distR="0" wp14:anchorId="3DA507D7" wp14:editId="02BB5AE1">
                  <wp:extent cx="2543175" cy="1476375"/>
                  <wp:effectExtent l="0" t="0" r="9525" b="952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467E" w:rsidRDefault="00AB467E" w:rsidP="00F4296F">
            <w:pPr>
              <w:pStyle w:val="HTML"/>
              <w:rPr>
                <w:color w:val="C0C0C0"/>
              </w:rPr>
            </w:pPr>
          </w:p>
          <w:p w:rsidR="00AB467E" w:rsidRPr="00F4296F" w:rsidRDefault="00AB467E" w:rsidP="00F4296F">
            <w:pPr>
              <w:pStyle w:val="HTML"/>
              <w:rPr>
                <w:color w:val="C0C0C0"/>
              </w:rPr>
            </w:pPr>
            <w:r>
              <w:rPr>
                <w:noProof/>
              </w:rPr>
              <w:drawing>
                <wp:inline distT="0" distB="0" distL="0" distR="0" wp14:anchorId="3A787AC9" wp14:editId="65AADA6D">
                  <wp:extent cx="2486025" cy="2447925"/>
                  <wp:effectExtent l="0" t="0" r="9525" b="952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5302"/>
            </w:tblGrid>
            <w:tr w:rsidR="00AB467E" w:rsidTr="00AB467E">
              <w:tc>
                <w:tcPr>
                  <w:tcW w:w="5302" w:type="dxa"/>
                </w:tcPr>
                <w:p w:rsidR="00AB467E" w:rsidRDefault="00AB467E" w:rsidP="00F4296F">
                  <w:pPr>
                    <w:pStyle w:val="HTML"/>
                    <w:rPr>
                      <w:color w:val="C0C0C0"/>
                    </w:rPr>
                  </w:pPr>
                </w:p>
              </w:tc>
            </w:tr>
          </w:tbl>
          <w:p w:rsidR="00AB467E" w:rsidRPr="00F4296F" w:rsidRDefault="00AB467E" w:rsidP="00F4296F">
            <w:pPr>
              <w:pStyle w:val="HTML"/>
              <w:rPr>
                <w:color w:val="C0C0C0"/>
              </w:rPr>
            </w:pPr>
          </w:p>
        </w:tc>
      </w:tr>
    </w:tbl>
    <w:p w:rsidR="00F4296F" w:rsidRPr="00F4296F" w:rsidRDefault="00F4296F" w:rsidP="00F4296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296F" w:rsidTr="00F4296F">
        <w:tc>
          <w:tcPr>
            <w:tcW w:w="8296" w:type="dxa"/>
          </w:tcPr>
          <w:p w:rsidR="00F4296F" w:rsidRDefault="00F4296F" w:rsidP="001C3485">
            <w:r>
              <w:rPr>
                <w:noProof/>
              </w:rPr>
              <w:drawing>
                <wp:inline distT="0" distB="0" distL="0" distR="0" wp14:anchorId="4006A355" wp14:editId="59B4CA1F">
                  <wp:extent cx="9420225" cy="2933700"/>
                  <wp:effectExtent l="0" t="0" r="952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02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218C" w:rsidRDefault="0058218C" w:rsidP="001C3485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1290" w:rsidTr="007D1290">
        <w:tc>
          <w:tcPr>
            <w:tcW w:w="8296" w:type="dxa"/>
          </w:tcPr>
          <w:p w:rsidR="007D1290" w:rsidRDefault="007D1290" w:rsidP="001C3485">
            <w:r>
              <w:rPr>
                <w:noProof/>
              </w:rPr>
              <w:drawing>
                <wp:inline distT="0" distB="0" distL="0" distR="0" wp14:anchorId="5783FA9D" wp14:editId="0C7CEE88">
                  <wp:extent cx="10648950" cy="4210050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895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290" w:rsidRDefault="007D1290" w:rsidP="001C3485"/>
    <w:p w:rsidR="0058218C" w:rsidRDefault="00D778E5" w:rsidP="00D778E5">
      <w:pPr>
        <w:pStyle w:val="4"/>
      </w:pPr>
      <w:r>
        <w:rPr>
          <w:rFonts w:hint="eastAsia"/>
        </w:rPr>
        <w:t>实现阴影效果</w:t>
      </w:r>
    </w:p>
    <w:tbl>
      <w:tblPr>
        <w:tblStyle w:val="a3"/>
        <w:tblW w:w="17855" w:type="dxa"/>
        <w:tblLook w:val="04A0" w:firstRow="1" w:lastRow="0" w:firstColumn="1" w:lastColumn="0" w:noHBand="0" w:noVBand="1"/>
      </w:tblPr>
      <w:tblGrid>
        <w:gridCol w:w="12752"/>
        <w:gridCol w:w="5103"/>
      </w:tblGrid>
      <w:tr w:rsidR="00D778E5" w:rsidTr="00D778E5">
        <w:tc>
          <w:tcPr>
            <w:tcW w:w="12752" w:type="dxa"/>
          </w:tcPr>
          <w:p w:rsidR="00D778E5" w:rsidRPr="00F4296F" w:rsidRDefault="00D778E5" w:rsidP="00D778E5">
            <w:pPr>
              <w:pStyle w:val="HTML"/>
            </w:pPr>
            <w:r w:rsidRPr="00F4296F">
              <w:rPr>
                <w:color w:val="808000"/>
              </w:rPr>
              <w:t>import</w:t>
            </w:r>
            <w:r w:rsidRPr="00F4296F">
              <w:rPr>
                <w:color w:val="C0C0C0"/>
              </w:rPr>
              <w:t xml:space="preserve"> </w:t>
            </w:r>
            <w:r w:rsidRPr="00F4296F">
              <w:t>QtQuick</w:t>
            </w:r>
            <w:r w:rsidRPr="00F4296F">
              <w:rPr>
                <w:color w:val="C0C0C0"/>
              </w:rPr>
              <w:t xml:space="preserve"> </w:t>
            </w:r>
            <w:r w:rsidRPr="00F4296F">
              <w:t>2.15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778E5" w:rsidRPr="00F4296F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</w:pP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4296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F4296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4296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F4296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ComboBox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"First"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"Second"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"Third"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delegate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ItemDelegate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//控制model中每一项的绘制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18"/>
                <w:szCs w:val="18"/>
              </w:rPr>
              <w:t>修改列表项的颜色，可以使用%取模的方法实现一个ComboBox的列表项有不同颜色的效果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layer.enabled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layer.effect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DropShadow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//增加阴影效果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horizontalOffset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verticalOffset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8.0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//radius: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0.0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samples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17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//color: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"#80000000"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highlighted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.highlightedIndex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===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indicator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Canvas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//控制ComboBox右边的小箭头的绘制，可以不要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canvas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.rightPadding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.topPadding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.availableHeight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contextType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"2d"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Connections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onPressedChanged()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canvas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.requestPaint();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onPaint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.reset();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.moveTo(0,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0);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.lineTo(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0);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.lineTo(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2,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.closePath();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.fillStyle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.fill();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leftPadding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rightPadding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.indicator.width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.spacing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.displayText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verticalAlignment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.AlignVCenter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elide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.ElideRight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//只会改变ComboBox的编辑框所在区域的背景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40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.pressed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"#17a81a"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.visualFocus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popup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Popup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//修改ComboBox列表取的显示属性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.height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Cs w:val="21"/>
              </w:rPr>
              <w:t>//控制ComboBox的下拉控件的显示位置当设置的太大，ComboBox会倒过来显示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contentItem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.implicitHeight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padding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contentItem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ListView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clip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contentHeight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.popup.visible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?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.delegateModel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null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control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.highlightedIndex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ScrollIndicator.vertical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ScrollIndicator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//滚动条，可以改为ScrollBar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border.color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"#21be2b"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layer.enabled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layer.effect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DropShadow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//增加阴影效果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horizontalOffset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verticalOffset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radius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8.0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//radius: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0.0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samples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17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//color: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"#80000000"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D778E5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778E5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"lightgray"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D778E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778E5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778E5" w:rsidRPr="00D778E5" w:rsidRDefault="00D778E5" w:rsidP="001C3485"/>
        </w:tc>
        <w:tc>
          <w:tcPr>
            <w:tcW w:w="5103" w:type="dxa"/>
          </w:tcPr>
          <w:p w:rsidR="00D778E5" w:rsidRDefault="00D778E5" w:rsidP="00D778E5">
            <w:pPr>
              <w:pStyle w:val="HTML"/>
              <w:rPr>
                <w:color w:val="808000"/>
              </w:rPr>
            </w:pPr>
          </w:p>
          <w:p w:rsidR="00D778E5" w:rsidRPr="00F4296F" w:rsidRDefault="00D778E5" w:rsidP="00D778E5">
            <w:pPr>
              <w:pStyle w:val="HTML"/>
              <w:rPr>
                <w:color w:val="808000"/>
              </w:rPr>
            </w:pPr>
            <w:r>
              <w:rPr>
                <w:noProof/>
              </w:rPr>
              <w:drawing>
                <wp:inline distT="0" distB="0" distL="0" distR="0" wp14:anchorId="7C73CDAB" wp14:editId="5A3DACE2">
                  <wp:extent cx="3143250" cy="2819400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218C" w:rsidRDefault="0058218C" w:rsidP="001C3485"/>
    <w:p w:rsidR="0058218C" w:rsidRDefault="001E2336" w:rsidP="001E2336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FocusScope</w:t>
      </w:r>
    </w:p>
    <w:p w:rsidR="001E2336" w:rsidRDefault="001E2336" w:rsidP="000E570C">
      <w:pPr>
        <w:pStyle w:val="4"/>
      </w:pPr>
      <w:r>
        <w:rPr>
          <w:rFonts w:hint="eastAsia"/>
        </w:rPr>
        <w:t>FocusScope</w:t>
      </w:r>
      <w:r w:rsidR="000E570C">
        <w:rPr>
          <w:rFonts w:hint="eastAsia"/>
        </w:rPr>
        <w:t>简单使用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22"/>
        <w:gridCol w:w="8666"/>
      </w:tblGrid>
      <w:tr w:rsidR="003402F2" w:rsidTr="003402F2">
        <w:tc>
          <w:tcPr>
            <w:tcW w:w="9022" w:type="dxa"/>
          </w:tcPr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QtGraphicalEffects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02F2" w:rsidRDefault="003402F2" w:rsidP="003402F2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</w:t>
            </w: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FocusScope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//没有border属性,没有background属性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fss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TextInput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input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"focus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focus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"activeFocus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activeFocus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FocusScope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//没有border属性,没有background属性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fss2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TextInput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input2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"focus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focus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"activeFocus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3402F2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activeFocus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3402F2" w:rsidRDefault="003402F2" w:rsidP="003402F2">
            <w:pPr>
              <w:ind w:firstLine="480"/>
            </w:pPr>
          </w:p>
        </w:tc>
        <w:tc>
          <w:tcPr>
            <w:tcW w:w="8666" w:type="dxa"/>
          </w:tcPr>
          <w:p w:rsid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3402F2" w:rsidRPr="003402F2" w:rsidRDefault="003402F2" w:rsidP="003402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3B6222" wp14:editId="37DCAE12">
                  <wp:extent cx="3752850" cy="2333625"/>
                  <wp:effectExtent l="0" t="0" r="0" b="952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2F2" w:rsidRPr="001E2336" w:rsidRDefault="003402F2" w:rsidP="001E2336"/>
    <w:p w:rsidR="0058218C" w:rsidRDefault="000E570C" w:rsidP="000E570C">
      <w:pPr>
        <w:pStyle w:val="4"/>
      </w:pPr>
      <w:r>
        <w:rPr>
          <w:rFonts w:hint="eastAsia"/>
        </w:rPr>
        <w:t>解决有多个控件同时有输入焦点或者焦点丢失的方法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0E570C" w:rsidTr="00C751B6">
        <w:tc>
          <w:tcPr>
            <w:tcW w:w="8296" w:type="dxa"/>
          </w:tcPr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QtGraphicalEffects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//Component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和Loader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E570C" w:rsidRDefault="000E570C" w:rsidP="000E570C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402F2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"My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3402F2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3402F2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3402F2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0E570C" w:rsidRDefault="000E570C" w:rsidP="001C3485"/>
          <w:p w:rsidR="000E570C" w:rsidRPr="000E570C" w:rsidRDefault="000E570C" w:rsidP="000E570C">
            <w:pPr>
              <w:pStyle w:val="HTML"/>
            </w:pPr>
            <w:r>
              <w:t xml:space="preserve">    </w:t>
            </w:r>
            <w:r w:rsidRPr="000E570C">
              <w:rPr>
                <w:color w:val="C0C0C0"/>
              </w:rPr>
              <w:t xml:space="preserve">        </w:t>
            </w:r>
            <w:r w:rsidRPr="000E570C">
              <w:rPr>
                <w:color w:val="800080"/>
              </w:rPr>
              <w:t>FocusScope</w:t>
            </w:r>
            <w:r w:rsidRPr="000E570C">
              <w:t>{</w:t>
            </w:r>
            <w:r w:rsidRPr="000E570C">
              <w:rPr>
                <w:color w:val="C0C0C0"/>
              </w:rPr>
              <w:t xml:space="preserve"> </w:t>
            </w:r>
            <w:r w:rsidRPr="000E570C">
              <w:rPr>
                <w:color w:val="008000"/>
              </w:rPr>
              <w:t>//没有border属性,没有background属性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fss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btn1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btn1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.activeFocus?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"gray"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FocusScope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//没有border属性,没有background属性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fss2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:50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false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focusPolicy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.NoFocus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background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.activeFocus?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"green"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"gray"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</w:t>
            </w:r>
            <w:r w:rsidRPr="000E570C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.forceActiveFocus()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解决多焦点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E570C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0E570C" w:rsidRPr="000E570C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0E570C" w:rsidRPr="000E570C" w:rsidRDefault="000E570C" w:rsidP="000E570C">
            <w:r w:rsidRPr="000E570C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0E570C" w:rsidRPr="003402F2" w:rsidRDefault="000E570C" w:rsidP="000E570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58218C" w:rsidRDefault="0058218C" w:rsidP="001C3485"/>
    <w:p w:rsidR="00C71418" w:rsidRDefault="00C71418" w:rsidP="00C71418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、StackView</w:t>
      </w:r>
    </w:p>
    <w:p w:rsidR="00C71418" w:rsidRDefault="00C71418" w:rsidP="00DA5EC0">
      <w:pPr>
        <w:pStyle w:val="4"/>
      </w:pPr>
      <w:r>
        <w:rPr>
          <w:rFonts w:hint="eastAsia"/>
        </w:rPr>
        <w:t>StackView是用来切换窗口页面的</w:t>
      </w:r>
    </w:p>
    <w:p w:rsidR="00C71418" w:rsidRDefault="00C71418" w:rsidP="00C71418">
      <w:r>
        <w:rPr>
          <w:rFonts w:hint="eastAsia"/>
        </w:rPr>
        <w:t>实例1，初始化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896"/>
        <w:gridCol w:w="7691"/>
      </w:tblGrid>
      <w:tr w:rsidR="00FD5DC0" w:rsidTr="00FD5DC0">
        <w:tc>
          <w:tcPr>
            <w:tcW w:w="7896" w:type="dxa"/>
          </w:tcPr>
          <w:p w:rsidR="00FD5DC0" w:rsidRDefault="00FD5DC0" w:rsidP="00C71418">
            <w:r>
              <w:rPr>
                <w:rFonts w:hint="eastAsia"/>
              </w:rPr>
              <w:t>/</w:t>
            </w:r>
            <w:r>
              <w:t>/MyColor.js</w:t>
            </w:r>
          </w:p>
          <w:p w:rsidR="00FD5DC0" w:rsidRPr="00FD5DC0" w:rsidRDefault="00FD5DC0" w:rsidP="00FD5DC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Default="00FD5DC0" w:rsidP="00C71418"/>
        </w:tc>
        <w:tc>
          <w:tcPr>
            <w:tcW w:w="7691" w:type="dxa"/>
          </w:tcPr>
          <w:p w:rsidR="00FD5DC0" w:rsidRDefault="00FD5DC0" w:rsidP="00C71418">
            <w:r>
              <w:rPr>
                <w:rFonts w:hint="eastAsia"/>
              </w:rPr>
              <w:t>/</w:t>
            </w:r>
            <w:r>
              <w:t>/main.qml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StackView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initialItem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FD5D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FD5D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Pr="00FD5DC0" w:rsidRDefault="00FD5DC0" w:rsidP="00FD5D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D5DC0" w:rsidRDefault="00FD5DC0" w:rsidP="00C71418"/>
        </w:tc>
      </w:tr>
    </w:tbl>
    <w:p w:rsidR="00C71418" w:rsidRDefault="00C71418" w:rsidP="00C71418"/>
    <w:p w:rsidR="00FD5DC0" w:rsidRDefault="00FD5DC0" w:rsidP="00C71418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5DC0" w:rsidTr="00FD5DC0">
        <w:tc>
          <w:tcPr>
            <w:tcW w:w="8296" w:type="dxa"/>
          </w:tcPr>
          <w:p w:rsidR="00FD5DC0" w:rsidRDefault="00FD5DC0" w:rsidP="00C71418">
            <w:r>
              <w:rPr>
                <w:noProof/>
              </w:rPr>
              <w:drawing>
                <wp:inline distT="0" distB="0" distL="0" distR="0" wp14:anchorId="05B65201" wp14:editId="63649478">
                  <wp:extent cx="6229350" cy="5038725"/>
                  <wp:effectExtent l="0" t="0" r="0" b="952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503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5DC0" w:rsidRDefault="00FD5DC0" w:rsidP="00C71418"/>
    <w:p w:rsidR="00FD5DC0" w:rsidRDefault="00A041EA" w:rsidP="00DA5EC0">
      <w:pPr>
        <w:pStyle w:val="4"/>
      </w:pPr>
      <w:r>
        <w:rPr>
          <w:rFonts w:hint="eastAsia"/>
        </w:rPr>
        <w:t>StackView切换页面，使用push方法</w:t>
      </w:r>
      <w:r w:rsidR="00DA5EC0">
        <w:rPr>
          <w:rFonts w:hint="eastAsia"/>
        </w:rPr>
        <w:t>如果需要从新页面切换回去，需要使用pop方法</w:t>
      </w:r>
    </w:p>
    <w:p w:rsidR="00DA5EC0" w:rsidRPr="00DA5EC0" w:rsidRDefault="00DA5EC0" w:rsidP="00DA5EC0">
      <w:r>
        <w:rPr>
          <w:rFonts w:hint="eastAsia"/>
        </w:rPr>
        <w:t>实例，js代码相同。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DA5EC0" w:rsidTr="00DC1E72">
        <w:tc>
          <w:tcPr>
            <w:tcW w:w="8296" w:type="dxa"/>
          </w:tcPr>
          <w:p w:rsidR="00DA5EC0" w:rsidRDefault="00DA5EC0" w:rsidP="00C71418">
            <w:r>
              <w:rPr>
                <w:rFonts w:hint="eastAsia"/>
              </w:rPr>
              <w:t>/</w:t>
            </w:r>
            <w:r>
              <w:t>/main.qml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041E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A041E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page2</w:t>
            </w:r>
          </w:p>
          <w:p w:rsidR="00DA5EC0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00" w:firstLine="1440"/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/*color:"deeppink"*/</w:t>
            </w:r>
          </w:p>
          <w:p w:rsidR="00DA5EC0" w:rsidRPr="00DA5EC0" w:rsidRDefault="00DA5EC0" w:rsidP="00DA5EC0">
            <w:pPr>
              <w:pStyle w:val="HTML"/>
            </w:pPr>
            <w:r>
              <w:rPr>
                <w:color w:val="008000"/>
              </w:rPr>
              <w:t xml:space="preserve">                </w:t>
            </w:r>
            <w:r w:rsidRPr="00DA5EC0">
              <w:rPr>
                <w:color w:val="800080"/>
              </w:rPr>
              <w:t>Text</w:t>
            </w:r>
            <w:r w:rsidRPr="00DA5EC0">
              <w:t>{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DA5E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"page2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00" w:firstLine="14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DA5E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DA5EC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.pop()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//返回之前的页面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50" w:firstLine="1560"/>
              <w:jc w:val="left"/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500" w:firstLine="120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StackView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initialItem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0" w:firstLine="240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DA5EC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A5E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"page1"</w:t>
            </w:r>
          </w:p>
          <w:p w:rsidR="00DA5EC0" w:rsidRPr="00DA5EC0" w:rsidRDefault="00DA5EC0" w:rsidP="00DA5E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A5E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DA5E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041E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A041E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41E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DA5EC0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color w:val="008000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>
              <w:rPr>
                <w:color w:val="008000"/>
              </w:rPr>
              <w:t>//stv.push(page2)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color w:val="008000"/>
              </w:rPr>
              <w:t xml:space="preserve">                              </w:t>
            </w:r>
            <w:r>
              <w:rPr>
                <w:color w:val="C0C0C0"/>
              </w:rPr>
              <w:t xml:space="preserve">  </w:t>
            </w:r>
            <w:r>
              <w:rPr>
                <w:i/>
                <w:iCs/>
              </w:rPr>
              <w:t>stv</w:t>
            </w:r>
            <w:r>
              <w:t>.push(</w:t>
            </w:r>
            <w:r>
              <w:rPr>
                <w:i/>
                <w:iCs/>
              </w:rPr>
              <w:t>page2</w:t>
            </w:r>
            <w:r>
              <w:t>,{color:</w:t>
            </w:r>
            <w:r>
              <w:rPr>
                <w:color w:val="008000"/>
              </w:rPr>
              <w:t>"purple"</w:t>
            </w:r>
            <w:r>
              <w:t>})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Pr="00A041EA" w:rsidRDefault="00DA5EC0" w:rsidP="00A041E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41E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A5EC0" w:rsidRDefault="00DA5EC0" w:rsidP="00C71418"/>
        </w:tc>
        <w:tc>
          <w:tcPr>
            <w:tcW w:w="8296" w:type="dxa"/>
          </w:tcPr>
          <w:p w:rsidR="00DA5EC0" w:rsidRDefault="00DA5EC0" w:rsidP="00C71418"/>
          <w:p w:rsidR="00DA5EC0" w:rsidRDefault="008465DF" w:rsidP="00C71418">
            <w:r>
              <w:rPr>
                <w:rFonts w:hint="eastAsia"/>
              </w:rPr>
              <w:t>初始状态</w:t>
            </w:r>
          </w:p>
          <w:p w:rsidR="008465DF" w:rsidRDefault="008465DF" w:rsidP="00C71418"/>
          <w:p w:rsidR="008465DF" w:rsidRDefault="008465DF" w:rsidP="00C71418">
            <w:r>
              <w:rPr>
                <w:noProof/>
              </w:rPr>
              <w:drawing>
                <wp:inline distT="0" distB="0" distL="0" distR="0" wp14:anchorId="67D9F36A" wp14:editId="29E0DF3E">
                  <wp:extent cx="4705350" cy="5076825"/>
                  <wp:effectExtent l="0" t="0" r="0" b="9525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5EC0" w:rsidRDefault="00DA5EC0" w:rsidP="00C71418"/>
          <w:p w:rsidR="008465DF" w:rsidRDefault="008465DF" w:rsidP="00C71418">
            <w:r>
              <w:rPr>
                <w:rFonts w:hint="eastAsia"/>
              </w:rPr>
              <w:t>点击页面后</w:t>
            </w:r>
          </w:p>
          <w:p w:rsidR="008465DF" w:rsidRDefault="001C6D2C" w:rsidP="00C71418">
            <w:r>
              <w:rPr>
                <w:noProof/>
              </w:rPr>
              <w:drawing>
                <wp:inline distT="0" distB="0" distL="0" distR="0" wp14:anchorId="671A69C7" wp14:editId="24567D9A">
                  <wp:extent cx="4762500" cy="5076825"/>
                  <wp:effectExtent l="0" t="0" r="0" b="952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6D2C" w:rsidRDefault="001C6D2C" w:rsidP="00C71418"/>
          <w:p w:rsidR="001C6D2C" w:rsidRDefault="001C6D2C" w:rsidP="00C71418">
            <w:r>
              <w:rPr>
                <w:rFonts w:hint="eastAsia"/>
              </w:rPr>
              <w:t>再点击有切换回来</w:t>
            </w:r>
          </w:p>
          <w:p w:rsidR="001C6D2C" w:rsidRDefault="001C6D2C" w:rsidP="00C71418">
            <w:r>
              <w:rPr>
                <w:noProof/>
              </w:rPr>
              <w:drawing>
                <wp:inline distT="0" distB="0" distL="0" distR="0" wp14:anchorId="3EF205DB" wp14:editId="40E8561D">
                  <wp:extent cx="4800600" cy="5019675"/>
                  <wp:effectExtent l="0" t="0" r="0" b="952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501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6D2C" w:rsidRDefault="001C6D2C" w:rsidP="00C71418">
            <w:r>
              <w:rPr>
                <w:rFonts w:hint="eastAsia"/>
              </w:rPr>
              <w:t>一直点击会一直切换。。。</w:t>
            </w:r>
          </w:p>
        </w:tc>
      </w:tr>
    </w:tbl>
    <w:p w:rsidR="00A041EA" w:rsidRDefault="00A041EA" w:rsidP="00C71418"/>
    <w:p w:rsidR="00FD5DC0" w:rsidRDefault="003C23F7" w:rsidP="003C23F7">
      <w:pPr>
        <w:pStyle w:val="4"/>
      </w:pPr>
      <w:r>
        <w:rPr>
          <w:rFonts w:hint="eastAsia"/>
        </w:rPr>
        <w:t>StackView加载自定义组件</w:t>
      </w:r>
    </w:p>
    <w:p w:rsidR="00DC1E72" w:rsidRDefault="00C911AA" w:rsidP="003C23F7">
      <w:r>
        <w:rPr>
          <w:rFonts w:hint="eastAsia"/>
        </w:rPr>
        <w:t>例，StackView加载我们上面的日期标签自定义控件，</w:t>
      </w:r>
    </w:p>
    <w:p w:rsidR="00DC1E72" w:rsidRDefault="00C911AA" w:rsidP="00DC1E72">
      <w:pPr>
        <w:pStyle w:val="5"/>
      </w:pPr>
      <w:r>
        <w:rPr>
          <w:rFonts w:hint="eastAsia"/>
        </w:rPr>
        <w:t>方法一，使用Component</w:t>
      </w:r>
    </w:p>
    <w:p w:rsidR="00C911AA" w:rsidRDefault="00C911AA" w:rsidP="003C23F7">
      <w:r>
        <w:rPr>
          <w:rFonts w:hint="eastAsia"/>
        </w:rPr>
        <w:t>需要注意的是，label的面积很小，不容易捕捉，可以用一个矩形把label包起来，放置MouseArea，在MouseArea的点击事件中实现页面的回退，由于其他文件没有变化，只贴出main</w:t>
      </w:r>
      <w:r>
        <w:t>.qml</w:t>
      </w:r>
      <w:r>
        <w:rPr>
          <w:rFonts w:hint="eastAsia"/>
        </w:rPr>
        <w:t>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11AA" w:rsidTr="00C911AA">
        <w:tc>
          <w:tcPr>
            <w:tcW w:w="8296" w:type="dxa"/>
          </w:tcPr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C911A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page2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/*color:"deeppink"*/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"page2"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.pop()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//返回之前的页面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labelPg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frame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"lightsteelblue"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DateTimeLabel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rndClr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.pop()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//返回之前的页面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StackView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initialItem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"page1"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C911A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//stv.push(page2,{color:"purple"})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.push(</w:t>
            </w:r>
            <w:r w:rsidRPr="00C911A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labelPg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Pr="00C911AA" w:rsidRDefault="00C911AA" w:rsidP="00C911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911A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C911AA" w:rsidRDefault="00C911AA" w:rsidP="00C911AA">
            <w:r w:rsidRPr="00C911A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C911AA" w:rsidRDefault="00C911AA" w:rsidP="003C23F7"/>
    <w:p w:rsidR="00C911AA" w:rsidRDefault="00DC1E72" w:rsidP="00DC1E72">
      <w:pPr>
        <w:pStyle w:val="5"/>
      </w:pPr>
      <w:r>
        <w:rPr>
          <w:rFonts w:hint="eastAsia"/>
        </w:rPr>
        <w:t>方法二，使用url加载自定义组件，注意在组件文件里面一定不能使用required关键字，否则没有效果</w:t>
      </w:r>
      <w:r w:rsidR="00BB6A2D">
        <w:rPr>
          <w:rFonts w:hint="eastAsia"/>
        </w:rPr>
        <w:t>，这种方法不好，因为修改了组件文件，可能没有通用性</w:t>
      </w:r>
    </w:p>
    <w:p w:rsidR="009A159E" w:rsidRPr="009A159E" w:rsidRDefault="009A159E" w:rsidP="009A159E">
      <w:r>
        <w:rPr>
          <w:rFonts w:hint="eastAsia"/>
        </w:rPr>
        <w:t>而且需要为这个组件添加MouseArea，在MouseArea的点击事件槽函数中调用StackView的pop方法来返回，在同一个目录下面的使用qml文件可以互访子组件</w:t>
      </w:r>
    </w:p>
    <w:tbl>
      <w:tblPr>
        <w:tblStyle w:val="a3"/>
        <w:tblW w:w="18989" w:type="dxa"/>
        <w:tblLook w:val="04A0" w:firstRow="1" w:lastRow="0" w:firstColumn="1" w:lastColumn="0" w:noHBand="0" w:noVBand="1"/>
      </w:tblPr>
      <w:tblGrid>
        <w:gridCol w:w="7896"/>
        <w:gridCol w:w="11093"/>
      </w:tblGrid>
      <w:tr w:rsidR="008B68C3" w:rsidTr="008B68C3">
        <w:tc>
          <w:tcPr>
            <w:tcW w:w="7896" w:type="dxa"/>
          </w:tcPr>
          <w:p w:rsidR="008B68C3" w:rsidRDefault="008B68C3" w:rsidP="002D4079">
            <w:r>
              <w:rPr>
                <w:rFonts w:hint="eastAsia"/>
              </w:rPr>
              <w:t>/</w:t>
            </w:r>
            <w:r>
              <w:t>/MyColor.js</w:t>
            </w:r>
          </w:p>
          <w:p w:rsidR="008B68C3" w:rsidRPr="00FD5DC0" w:rsidRDefault="008B68C3" w:rsidP="002D407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FD5DC0" w:rsidRDefault="008B68C3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Default="008B68C3" w:rsidP="002D4079"/>
        </w:tc>
        <w:tc>
          <w:tcPr>
            <w:tcW w:w="11093" w:type="dxa"/>
          </w:tcPr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B68C3" w:rsidRDefault="008B68C3" w:rsidP="008B68C3">
            <w:pPr>
              <w:ind w:left="960" w:hangingChars="400" w:hanging="96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8B68C3" w:rsidRPr="008B68C3" w:rsidRDefault="008B68C3" w:rsidP="008B68C3">
            <w:pPr>
              <w:pStyle w:val="HTML"/>
            </w:pPr>
            <w:r>
              <w:rPr>
                <w:color w:val="808000"/>
              </w:rPr>
              <w:t xml:space="preserve">        </w:t>
            </w:r>
            <w:r w:rsidRPr="008B68C3">
              <w:rPr>
                <w:color w:val="C0C0C0"/>
              </w:rPr>
              <w:t xml:space="preserve"> </w:t>
            </w:r>
            <w:r w:rsidRPr="008B68C3">
              <w:rPr>
                <w:color w:val="800080"/>
              </w:rPr>
              <w:t>StackView</w:t>
            </w:r>
            <w:r w:rsidRPr="008B68C3"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initialItem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"page1"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//实现点击鼠标切换StackView的页面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//stv.push(page2,{color:"purple"})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//stv.push(labelPg)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stv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.push(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"./DateTimeLabel.qml"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,{rndClr: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.randClr})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Default="008B68C3" w:rsidP="008B68C3">
            <w:pPr>
              <w:ind w:left="960" w:hangingChars="400" w:hanging="960"/>
            </w:pP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  <w:tr w:rsidR="008B68C3" w:rsidTr="008B68C3">
        <w:tc>
          <w:tcPr>
            <w:tcW w:w="7896" w:type="dxa"/>
          </w:tcPr>
          <w:p w:rsidR="008B68C3" w:rsidRDefault="008B68C3" w:rsidP="002D4079">
            <w:r>
              <w:rPr>
                <w:rFonts w:hint="eastAsia"/>
              </w:rPr>
              <w:t>/</w:t>
            </w:r>
            <w:r>
              <w:t>/DataTimeLabel.qml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:40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//required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rndClr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//required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var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rndClr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rndClr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//如果想用StackView来通过URL加载该组件，一定不能够使用required关键字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rndClr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triggeredOnStart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.formatDateTime(</w:t>
            </w:r>
            <w:r w:rsidRPr="008B68C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Date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(),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'yyyy-MM-dd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hh:mm:ss'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B68C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B68C3">
              <w:rPr>
                <w:rFonts w:ascii="宋体" w:eastAsia="宋体" w:hAnsi="宋体" w:cs="宋体"/>
                <w:i/>
                <w:iCs/>
                <w:color w:val="000080"/>
                <w:kern w:val="0"/>
                <w:sz w:val="24"/>
                <w:szCs w:val="24"/>
              </w:rPr>
              <w:t>stv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.pop()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B68C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Pr="008B68C3" w:rsidRDefault="008B68C3" w:rsidP="008B68C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B68C3" w:rsidRDefault="008B68C3" w:rsidP="002D4079"/>
        </w:tc>
        <w:tc>
          <w:tcPr>
            <w:tcW w:w="11093" w:type="dxa"/>
          </w:tcPr>
          <w:p w:rsidR="008B68C3" w:rsidRDefault="008B68C3" w:rsidP="002D4079">
            <w:r>
              <w:rPr>
                <w:noProof/>
              </w:rPr>
              <w:drawing>
                <wp:inline distT="0" distB="0" distL="0" distR="0" wp14:anchorId="59B5446D" wp14:editId="1548572B">
                  <wp:extent cx="6181725" cy="5000625"/>
                  <wp:effectExtent l="0" t="0" r="9525" b="952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500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8C3" w:rsidRDefault="008B68C3" w:rsidP="002D4079">
            <w:r>
              <w:rPr>
                <w:rFonts w:hint="eastAsia"/>
              </w:rPr>
              <w:t>点击一下，</w:t>
            </w:r>
          </w:p>
          <w:p w:rsidR="008B68C3" w:rsidRDefault="008B68C3" w:rsidP="002D4079">
            <w:r>
              <w:rPr>
                <w:noProof/>
              </w:rPr>
              <w:drawing>
                <wp:inline distT="0" distB="0" distL="0" distR="0" wp14:anchorId="1BD4E62D" wp14:editId="51E6EABA">
                  <wp:extent cx="6105525" cy="4981575"/>
                  <wp:effectExtent l="0" t="0" r="9525" b="952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498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8C3" w:rsidRDefault="008B68C3" w:rsidP="002D4079"/>
        </w:tc>
      </w:tr>
    </w:tbl>
    <w:p w:rsidR="00DC1E72" w:rsidRPr="00DC1E72" w:rsidRDefault="00DC1E72" w:rsidP="00DC1E72"/>
    <w:p w:rsidR="00DC1E72" w:rsidRDefault="00C76652" w:rsidP="00C76652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</w:t>
      </w:r>
      <w:r>
        <w:t>StackLayout</w:t>
      </w:r>
    </w:p>
    <w:p w:rsidR="00C76652" w:rsidRDefault="005044F1" w:rsidP="00C76652">
      <w:r>
        <w:rPr>
          <w:rFonts w:hint="eastAsia"/>
        </w:rPr>
        <w:t>是一个可以有多个Item的布局，不过同一时刻只有一个Item可见，可以在MouseArea的点击事件中通过修改currentIndex的值来改变显示的Item</w:t>
      </w:r>
    </w:p>
    <w:p w:rsidR="005044F1" w:rsidRDefault="005044F1" w:rsidP="002D4079">
      <w:pPr>
        <w:pStyle w:val="4"/>
      </w:pPr>
      <w:r>
        <w:rPr>
          <w:rFonts w:hint="eastAsia"/>
        </w:rPr>
        <w:t>简单使用</w:t>
      </w:r>
      <w:r w:rsidR="002D4079">
        <w:rPr>
          <w:rFonts w:hint="eastAsia"/>
        </w:rPr>
        <w:t>，实例1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5044F1" w:rsidTr="002D4079">
        <w:tc>
          <w:tcPr>
            <w:tcW w:w="8296" w:type="dxa"/>
          </w:tcPr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5044F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StackLayout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pg1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'teal'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0"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pg2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1"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'plum'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044F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044F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.currentIndex=0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5044F1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Default="005044F1" w:rsidP="005044F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044F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044F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Default="005044F1" w:rsidP="005044F1"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</w:t>
            </w:r>
          </w:p>
        </w:tc>
        <w:tc>
          <w:tcPr>
            <w:tcW w:w="8296" w:type="dxa"/>
          </w:tcPr>
          <w:p w:rsidR="005044F1" w:rsidRDefault="005044F1" w:rsidP="005044F1">
            <w:r>
              <w:rPr>
                <w:rFonts w:hint="eastAsia"/>
              </w:rPr>
              <w:t>/</w:t>
            </w:r>
            <w:r>
              <w:t>/MyColor.js</w:t>
            </w:r>
          </w:p>
          <w:p w:rsidR="005044F1" w:rsidRPr="00FD5DC0" w:rsidRDefault="005044F1" w:rsidP="005044F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D5DC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D5DC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D5DC0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D5DC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Pr="00FD5DC0" w:rsidRDefault="005044F1" w:rsidP="005044F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5DC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044F1" w:rsidRDefault="005044F1" w:rsidP="005044F1"/>
        </w:tc>
      </w:tr>
    </w:tbl>
    <w:p w:rsidR="005044F1" w:rsidRDefault="005044F1" w:rsidP="00C76652"/>
    <w:p w:rsidR="005044F1" w:rsidRDefault="005044F1" w:rsidP="00C76652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36"/>
        <w:gridCol w:w="8296"/>
      </w:tblGrid>
      <w:tr w:rsidR="005044F1" w:rsidTr="000C7167">
        <w:tc>
          <w:tcPr>
            <w:tcW w:w="8296" w:type="dxa"/>
          </w:tcPr>
          <w:p w:rsidR="005044F1" w:rsidRDefault="005044F1" w:rsidP="00C76652">
            <w:r>
              <w:rPr>
                <w:rFonts w:hint="eastAsia"/>
              </w:rPr>
              <w:t>点击前</w:t>
            </w:r>
          </w:p>
          <w:p w:rsidR="005044F1" w:rsidRDefault="005044F1" w:rsidP="00C76652">
            <w:r>
              <w:rPr>
                <w:noProof/>
              </w:rPr>
              <w:drawing>
                <wp:inline distT="0" distB="0" distL="0" distR="0" wp14:anchorId="713AFE4A" wp14:editId="5256E7F2">
                  <wp:extent cx="6172200" cy="5076825"/>
                  <wp:effectExtent l="0" t="0" r="0" b="952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96" w:type="dxa"/>
          </w:tcPr>
          <w:p w:rsidR="005044F1" w:rsidRDefault="000C7167" w:rsidP="00C76652">
            <w:r>
              <w:rPr>
                <w:rFonts w:hint="eastAsia"/>
              </w:rPr>
              <w:t>点击后</w:t>
            </w:r>
          </w:p>
          <w:p w:rsidR="000C7167" w:rsidRDefault="000C7167" w:rsidP="00C76652">
            <w:r>
              <w:rPr>
                <w:noProof/>
              </w:rPr>
              <w:drawing>
                <wp:inline distT="0" distB="0" distL="0" distR="0" wp14:anchorId="22149982" wp14:editId="5F3A2F1B">
                  <wp:extent cx="6248400" cy="4991100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167" w:rsidRDefault="000C7167" w:rsidP="00C76652">
            <w:r>
              <w:rPr>
                <w:rFonts w:hint="eastAsia"/>
              </w:rPr>
              <w:t>再点击有回到1，。。。一直点击一直交替切换</w:t>
            </w:r>
          </w:p>
        </w:tc>
      </w:tr>
    </w:tbl>
    <w:p w:rsidR="005044F1" w:rsidRPr="00C76652" w:rsidRDefault="005044F1" w:rsidP="00C76652"/>
    <w:p w:rsidR="003C23F7" w:rsidRDefault="002D4079" w:rsidP="002D4079">
      <w:pPr>
        <w:pStyle w:val="4"/>
      </w:pPr>
      <w:r>
        <w:rPr>
          <w:rFonts w:hint="eastAsia"/>
        </w:rPr>
        <w:t>实例2</w:t>
      </w:r>
      <w:r>
        <w:t>.</w:t>
      </w:r>
      <w:r>
        <w:rPr>
          <w:rFonts w:hint="eastAsia"/>
        </w:rPr>
        <w:t>可以通过按钮来切换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59"/>
        <w:gridCol w:w="7938"/>
      </w:tblGrid>
      <w:tr w:rsidR="002D4079" w:rsidTr="002D4079">
        <w:tc>
          <w:tcPr>
            <w:tcW w:w="10059" w:type="dxa"/>
          </w:tcPr>
          <w:p w:rsidR="002D4079" w:rsidRDefault="002D4079" w:rsidP="003C23F7">
            <w:r>
              <w:rPr>
                <w:rFonts w:hint="eastAsia"/>
              </w:rPr>
              <w:t>/</w:t>
            </w:r>
            <w:r>
              <w:t>/main.qml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"page4"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btn2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"page3"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btn3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"page2"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btn4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"page1"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StackLayout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.right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.left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pg2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pg3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pg4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3"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300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2D407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.currentIndex=0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Default="002D4079" w:rsidP="003C23F7">
            <w:r>
              <w:rPr>
                <w:rFonts w:hint="eastAsia"/>
              </w:rPr>
              <w:t>}</w:t>
            </w:r>
          </w:p>
        </w:tc>
        <w:tc>
          <w:tcPr>
            <w:tcW w:w="7938" w:type="dxa"/>
          </w:tcPr>
          <w:p w:rsidR="002D4079" w:rsidRDefault="002D4079" w:rsidP="003C23F7"/>
          <w:p w:rsidR="002D4079" w:rsidRPr="002D4079" w:rsidRDefault="002D4079" w:rsidP="002D407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 xml:space="preserve"> MyColors.js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2D407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2D407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2D4079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2D407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Pr="002D4079" w:rsidRDefault="002D4079" w:rsidP="002D407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D407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2D4079" w:rsidRDefault="002D4079" w:rsidP="003C23F7"/>
        </w:tc>
      </w:tr>
    </w:tbl>
    <w:p w:rsidR="002D4079" w:rsidRPr="003C23F7" w:rsidRDefault="002D4079" w:rsidP="003C23F7"/>
    <w:p w:rsidR="00FD5DC0" w:rsidRDefault="002D4079" w:rsidP="00C71418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26"/>
        <w:gridCol w:w="8550"/>
      </w:tblGrid>
      <w:tr w:rsidR="005F1637" w:rsidTr="005F1637">
        <w:tc>
          <w:tcPr>
            <w:tcW w:w="10026" w:type="dxa"/>
          </w:tcPr>
          <w:p w:rsidR="005F1637" w:rsidRDefault="005F1637" w:rsidP="00C71418">
            <w:r>
              <w:rPr>
                <w:noProof/>
              </w:rPr>
              <w:drawing>
                <wp:inline distT="0" distB="0" distL="0" distR="0" wp14:anchorId="2DD0CD4B" wp14:editId="3E607782">
                  <wp:extent cx="6219825" cy="5057775"/>
                  <wp:effectExtent l="0" t="0" r="9525" b="9525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0" w:type="dxa"/>
          </w:tcPr>
          <w:p w:rsidR="005F1637" w:rsidRDefault="005F1637" w:rsidP="00C71418">
            <w:pPr>
              <w:rPr>
                <w:noProof/>
              </w:rPr>
            </w:pPr>
          </w:p>
          <w:p w:rsidR="005F1637" w:rsidRDefault="005F1637" w:rsidP="00C714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AC7BB" wp14:editId="2CF78493">
                  <wp:extent cx="6096000" cy="4743450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474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4079" w:rsidRDefault="002D4079" w:rsidP="00C71418"/>
    <w:p w:rsidR="002D4079" w:rsidRPr="005F1637" w:rsidRDefault="005F1637" w:rsidP="00C71418">
      <w:pPr>
        <w:rPr>
          <w:b/>
          <w:color w:val="FF0000"/>
        </w:rPr>
      </w:pPr>
      <w:r w:rsidRPr="005F1637">
        <w:rPr>
          <w:rFonts w:hint="eastAsia"/>
          <w:b/>
          <w:color w:val="FF0000"/>
        </w:rPr>
        <w:t>注意：StackLayout和StackView是不同的实现，StackView只有当有需要的时候才动态添加页面，StackLayout是创建的时候就有一定数量的控件，只不过只显示一个，可以通过它的</w:t>
      </w:r>
    </w:p>
    <w:p w:rsidR="005F1637" w:rsidRDefault="005F1637" w:rsidP="00C71418">
      <w:pPr>
        <w:rPr>
          <w:b/>
          <w:color w:val="FF0000"/>
        </w:rPr>
      </w:pPr>
      <w:r w:rsidRPr="005F1637">
        <w:rPr>
          <w:rFonts w:hint="eastAsia"/>
          <w:b/>
          <w:color w:val="FF0000"/>
        </w:rPr>
        <w:t>currentIndex属性来切换需要显示的控件</w:t>
      </w:r>
    </w:p>
    <w:p w:rsidR="004246EE" w:rsidRDefault="009F1EA5" w:rsidP="004246EE">
      <w:pPr>
        <w:pStyle w:val="4"/>
      </w:pPr>
      <w:r>
        <w:t>*</w:t>
      </w:r>
      <w:r w:rsidR="004246EE" w:rsidRPr="004246EE">
        <w:t xml:space="preserve"> </w:t>
      </w:r>
      <w:r w:rsidR="004246EE" w:rsidRPr="004246EE">
        <w:rPr>
          <w:rFonts w:hint="eastAsia"/>
        </w:rPr>
        <w:t>此外</w:t>
      </w:r>
      <w:r w:rsidR="004246EE">
        <w:rPr>
          <w:rFonts w:hint="eastAsia"/>
        </w:rPr>
        <w:t>，可以对上面的代码进行简单封装，使他更容易扩展</w:t>
      </w:r>
    </w:p>
    <w:p w:rsidR="004246EE" w:rsidRDefault="004246EE" w:rsidP="004246E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19"/>
        <w:gridCol w:w="7654"/>
      </w:tblGrid>
      <w:tr w:rsidR="004246EE" w:rsidTr="004246EE">
        <w:tc>
          <w:tcPr>
            <w:tcW w:w="13319" w:type="dxa"/>
          </w:tcPr>
          <w:p w:rsidR="004246EE" w:rsidRDefault="004246EE" w:rsidP="004246EE">
            <w:r>
              <w:rPr>
                <w:rFonts w:hint="eastAsia"/>
              </w:rPr>
              <w:t>/</w:t>
            </w:r>
            <w:r>
              <w:t>/main.qml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spacing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4246EE" w:rsidRPr="00A46A1A" w:rsidRDefault="004246EE" w:rsidP="004246EE">
            <w:pPr>
              <w:pStyle w:val="HTML"/>
            </w:pPr>
            <w:r w:rsidRPr="00E07286">
              <w:rPr>
                <w:color w:val="C0C0C0"/>
              </w:rPr>
              <w:t xml:space="preserve">            </w:t>
            </w:r>
            <w:r w:rsidRPr="00A46A1A">
              <w:rPr>
                <w:color w:val="C0C0C0"/>
              </w:rPr>
              <w:t xml:space="preserve"> </w:t>
            </w:r>
            <w:r w:rsidRPr="00A46A1A">
              <w:rPr>
                <w:color w:val="800080"/>
              </w:rPr>
              <w:t>Component</w:t>
            </w:r>
            <w:r w:rsidRPr="00A46A1A"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btnCom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btnText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layout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viewIndex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btnText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layout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viewIndex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menus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"home"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"help"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"new"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"login"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menus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(item,index){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btnCom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,{layout: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,btnText: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,viewIndex: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StackLayout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row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.right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.left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E0728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4246EE" w:rsidRPr="00A46A1A" w:rsidRDefault="004246EE" w:rsidP="004246EE">
            <w:pPr>
              <w:pStyle w:val="HTML"/>
            </w:pPr>
            <w:r w:rsidRPr="00E07286">
              <w:rPr>
                <w:color w:val="C0C0C0"/>
              </w:rPr>
              <w:t xml:space="preserve">            </w:t>
            </w:r>
            <w:r w:rsidRPr="00A46A1A">
              <w:rPr>
                <w:color w:val="C0C0C0"/>
              </w:rPr>
              <w:t xml:space="preserve"> </w:t>
            </w:r>
            <w:r w:rsidRPr="00A46A1A">
              <w:rPr>
                <w:color w:val="800080"/>
              </w:rPr>
              <w:t>Component</w:t>
            </w:r>
            <w:r w:rsidRPr="00A46A1A"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pgCom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pg1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pageClr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pageWidth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pageHeight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pgText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pageClr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implicitWidth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pageWidth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implicitHeight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pageHeight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pgText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46A1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for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46A1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=0;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&lt;4;++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){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pgCom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stl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,{pageClr:</w:t>
            </w:r>
            <w:r w:rsidRPr="00A46A1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.randClr,pageWidth:300,pageHeight:300,pgText:</w:t>
            </w:r>
            <w:r w:rsidRPr="00A46A1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"page"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A46A1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4246EE" w:rsidRPr="00A46A1A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46A1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46A1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Default="004246EE" w:rsidP="004246EE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Default="004246EE" w:rsidP="004246EE"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  <w:tc>
          <w:tcPr>
            <w:tcW w:w="7654" w:type="dxa"/>
          </w:tcPr>
          <w:p w:rsidR="004246EE" w:rsidRDefault="004246EE" w:rsidP="004246EE">
            <w:r>
              <w:rPr>
                <w:rFonts w:hint="eastAsia"/>
              </w:rPr>
              <w:t>/</w:t>
            </w:r>
            <w:r>
              <w:t>/MyColor.js</w:t>
            </w:r>
          </w:p>
          <w:p w:rsidR="004246EE" w:rsidRPr="00E07286" w:rsidRDefault="004246EE" w:rsidP="004246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E0728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E0728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E0728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E0728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Pr="00E07286" w:rsidRDefault="004246EE" w:rsidP="004246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0728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246EE" w:rsidRDefault="004246EE" w:rsidP="004246EE"/>
        </w:tc>
      </w:tr>
    </w:tbl>
    <w:p w:rsidR="004246EE" w:rsidRDefault="004246EE" w:rsidP="004246EE"/>
    <w:p w:rsidR="004246EE" w:rsidRDefault="004246EE" w:rsidP="004246EE">
      <w:r>
        <w:rPr>
          <w:rFonts w:hint="eastAsia"/>
        </w:rPr>
        <w:t>效果是一样的：</w:t>
      </w:r>
    </w:p>
    <w:p w:rsidR="004246EE" w:rsidRDefault="004246EE" w:rsidP="004246E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26"/>
        <w:gridCol w:w="10026"/>
      </w:tblGrid>
      <w:tr w:rsidR="004246EE" w:rsidTr="004246EE">
        <w:tc>
          <w:tcPr>
            <w:tcW w:w="10026" w:type="dxa"/>
          </w:tcPr>
          <w:p w:rsidR="004246EE" w:rsidRDefault="004246EE" w:rsidP="004246EE">
            <w:r>
              <w:rPr>
                <w:noProof/>
              </w:rPr>
              <w:drawing>
                <wp:inline distT="0" distB="0" distL="0" distR="0" wp14:anchorId="236EF490" wp14:editId="72A90D0E">
                  <wp:extent cx="6219825" cy="5057775"/>
                  <wp:effectExtent l="0" t="0" r="9525" b="952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26" w:type="dxa"/>
          </w:tcPr>
          <w:p w:rsidR="004246EE" w:rsidRDefault="004246EE" w:rsidP="004246EE">
            <w:pPr>
              <w:rPr>
                <w:noProof/>
              </w:rPr>
            </w:pPr>
          </w:p>
          <w:p w:rsidR="004246EE" w:rsidRDefault="004246EE" w:rsidP="004246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66BCA2" wp14:editId="325F7815">
                  <wp:extent cx="6181725" cy="5048250"/>
                  <wp:effectExtent l="0" t="0" r="9525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504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46EE" w:rsidRDefault="004246EE" w:rsidP="004246EE">
            <w:pPr>
              <w:rPr>
                <w:noProof/>
              </w:rPr>
            </w:pPr>
          </w:p>
        </w:tc>
      </w:tr>
    </w:tbl>
    <w:p w:rsidR="004246EE" w:rsidRDefault="004246EE" w:rsidP="004246EE"/>
    <w:p w:rsidR="004246EE" w:rsidRDefault="009F1EA5" w:rsidP="009F1EA5">
      <w:pPr>
        <w:pStyle w:val="2"/>
      </w:pPr>
      <w:r>
        <w:t>17</w:t>
      </w:r>
      <w:r>
        <w:rPr>
          <w:rFonts w:hint="eastAsia"/>
        </w:rPr>
        <w:t>、SwipeView</w:t>
      </w:r>
    </w:p>
    <w:p w:rsidR="009F1EA5" w:rsidRDefault="009F1EA5" w:rsidP="004E5120">
      <w:pPr>
        <w:pStyle w:val="4"/>
      </w:pPr>
      <w:r>
        <w:rPr>
          <w:rFonts w:hint="eastAsia"/>
        </w:rPr>
        <w:t>简单使用</w:t>
      </w:r>
    </w:p>
    <w:p w:rsidR="004E5120" w:rsidRDefault="004E5120" w:rsidP="004E5120">
      <w:pPr>
        <w:rPr>
          <w:noProof/>
        </w:rPr>
      </w:pPr>
      <w:r>
        <w:rPr>
          <w:rFonts w:hint="eastAsia"/>
          <w:noProof/>
        </w:rPr>
        <w:t>实例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5120" w:rsidTr="007B16B8">
        <w:tc>
          <w:tcPr>
            <w:tcW w:w="8296" w:type="dxa"/>
          </w:tcPr>
          <w:p w:rsidR="004E5120" w:rsidRDefault="004E5120" w:rsidP="007B16B8">
            <w:pPr>
              <w:rPr>
                <w:noProof/>
              </w:rPr>
            </w:pPr>
            <w:r>
              <w:rPr>
                <w:rFonts w:hint="eastAsia"/>
                <w:noProof/>
              </w:rPr>
              <w:t>项目结构</w:t>
            </w:r>
          </w:p>
          <w:p w:rsidR="004E5120" w:rsidRDefault="004E5120" w:rsidP="007B16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D4946" wp14:editId="5F50EB54">
                  <wp:extent cx="2657475" cy="2762250"/>
                  <wp:effectExtent l="0" t="0" r="9525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120" w:rsidRDefault="004E5120" w:rsidP="004E5120">
      <w:pPr>
        <w:rPr>
          <w:noProof/>
        </w:rPr>
      </w:pPr>
    </w:p>
    <w:p w:rsidR="004E5120" w:rsidRDefault="004E5120" w:rsidP="004E5120">
      <w:pPr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58"/>
        <w:gridCol w:w="6238"/>
      </w:tblGrid>
      <w:tr w:rsidR="004E5120" w:rsidTr="007B16B8">
        <w:tc>
          <w:tcPr>
            <w:tcW w:w="8296" w:type="dxa"/>
          </w:tcPr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"ListView扩展"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SwipeView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firstPage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"img/congq.jpg"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secondPage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"img/jcc.jpg"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thirdPage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"img/ctwheatfield.jpg"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485E7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PageIndicator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indicator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count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.count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view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</w:t>
            </w:r>
            <w:r w:rsidRPr="00485E7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anchors.horizontalCenter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85E7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.horizontalCenter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5E7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E5120" w:rsidRDefault="004E5120" w:rsidP="007B16B8">
            <w:pPr>
              <w:rPr>
                <w:noProof/>
              </w:rPr>
            </w:pPr>
          </w:p>
        </w:tc>
        <w:tc>
          <w:tcPr>
            <w:tcW w:w="8296" w:type="dxa"/>
          </w:tcPr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60DABF" wp14:editId="24B49413">
                  <wp:extent cx="6134100" cy="5153025"/>
                  <wp:effectExtent l="0" t="0" r="0" b="952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0" cy="515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默认显示第二页因为设置了index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=1</w:t>
            </w: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也就是第二个</w:t>
            </w: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向右移动显示第一个页面</w:t>
            </w: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A169B4" wp14:editId="5160FF32">
                  <wp:extent cx="6219825" cy="5019675"/>
                  <wp:effectExtent l="0" t="0" r="9525" b="952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501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4E5120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以此类推。。。</w:t>
            </w:r>
          </w:p>
          <w:p w:rsidR="004E5120" w:rsidRPr="00485E7E" w:rsidRDefault="004E5120" w:rsidP="007B16B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</w:tc>
      </w:tr>
    </w:tbl>
    <w:p w:rsidR="004E5120" w:rsidRDefault="004E5120" w:rsidP="004E5120">
      <w:pPr>
        <w:rPr>
          <w:noProof/>
        </w:rPr>
      </w:pPr>
    </w:p>
    <w:p w:rsidR="004E5120" w:rsidRPr="000E6979" w:rsidRDefault="004E5120" w:rsidP="004E5120">
      <w:pPr>
        <w:pStyle w:val="4"/>
        <w:rPr>
          <w:noProof/>
        </w:rPr>
      </w:pPr>
      <w:r w:rsidRPr="000E6979">
        <w:rPr>
          <w:rFonts w:hint="eastAsia"/>
          <w:noProof/>
        </w:rPr>
        <w:t>注意：SwipeView有一个不好的地方就是如果直接给它设置宽高，它就会失效！！也就是它只支持anchors</w:t>
      </w:r>
      <w:r w:rsidRPr="000E6979">
        <w:rPr>
          <w:noProof/>
        </w:rPr>
        <w:t>.xx</w:t>
      </w:r>
      <w:r w:rsidRPr="000E6979">
        <w:rPr>
          <w:rFonts w:hint="eastAsia"/>
          <w:noProof/>
        </w:rPr>
        <w:t>的设置方法</w:t>
      </w:r>
    </w:p>
    <w:p w:rsidR="009F1EA5" w:rsidRDefault="007B16B8" w:rsidP="007B16B8">
      <w:pPr>
        <w:pStyle w:val="4"/>
      </w:pPr>
      <w:r>
        <w:rPr>
          <w:rFonts w:hint="eastAsia"/>
        </w:rPr>
        <w:t>扩展、为SwipeView动态添加子控件</w:t>
      </w:r>
    </w:p>
    <w:p w:rsidR="007B16B8" w:rsidRDefault="007B16B8" w:rsidP="007B16B8">
      <w:r>
        <w:rPr>
          <w:rFonts w:hint="eastAsia"/>
        </w:rPr>
        <w:t>所需图片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06"/>
        <w:gridCol w:w="14556"/>
      </w:tblGrid>
      <w:tr w:rsidR="00F32E4F" w:rsidTr="00F32E4F">
        <w:tc>
          <w:tcPr>
            <w:tcW w:w="14706" w:type="dxa"/>
          </w:tcPr>
          <w:p w:rsidR="00F32E4F" w:rsidRDefault="00F32E4F" w:rsidP="007B16B8">
            <w:pPr>
              <w:rPr>
                <w:color w:val="008000"/>
              </w:rPr>
            </w:pP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color w:val="008000"/>
              </w:rPr>
              <w:t xml:space="preserve"> images/beach.jpg</w:t>
            </w:r>
          </w:p>
          <w:p w:rsidR="00F32E4F" w:rsidRDefault="00F32E4F" w:rsidP="007B16B8">
            <w:r>
              <w:rPr>
                <w:noProof/>
              </w:rPr>
              <w:drawing>
                <wp:inline distT="0" distB="0" distL="0" distR="0" wp14:anchorId="011B713B" wp14:editId="14D3A540">
                  <wp:extent cx="9201150" cy="5143500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0" cy="514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7" w:type="dxa"/>
          </w:tcPr>
          <w:p w:rsidR="00F32E4F" w:rsidRDefault="00F32E4F" w:rsidP="007B16B8">
            <w:pPr>
              <w:rPr>
                <w:color w:val="008000"/>
              </w:rPr>
            </w:pP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color w:val="008000"/>
              </w:rPr>
              <w:t xml:space="preserve"> images/splitlegs.jpg</w:t>
            </w:r>
          </w:p>
          <w:p w:rsidR="00F32E4F" w:rsidRDefault="00F32E4F" w:rsidP="007B16B8">
            <w:r>
              <w:rPr>
                <w:noProof/>
              </w:rPr>
              <w:drawing>
                <wp:inline distT="0" distB="0" distL="0" distR="0" wp14:anchorId="527086F8" wp14:editId="2E77021F">
                  <wp:extent cx="9105900" cy="581025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5900" cy="581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E4F" w:rsidTr="00F32E4F">
        <w:tc>
          <w:tcPr>
            <w:tcW w:w="14706" w:type="dxa"/>
          </w:tcPr>
          <w:p w:rsidR="00F32E4F" w:rsidRDefault="00F32E4F" w:rsidP="00F32E4F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color w:val="008000"/>
              </w:rPr>
              <w:t xml:space="preserve"> images/trees.jpg</w:t>
            </w:r>
            <w:r>
              <w:rPr>
                <w:color w:val="008000"/>
              </w:rPr>
              <w:br/>
            </w:r>
            <w:r>
              <w:rPr>
                <w:noProof/>
              </w:rPr>
              <w:drawing>
                <wp:inline distT="0" distB="0" distL="0" distR="0" wp14:anchorId="7F5690BC" wp14:editId="69C44228">
                  <wp:extent cx="8534400" cy="5791200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0" cy="57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7" w:type="dxa"/>
          </w:tcPr>
          <w:p w:rsidR="00F32E4F" w:rsidRDefault="00F32E4F" w:rsidP="00F32E4F"/>
        </w:tc>
      </w:tr>
    </w:tbl>
    <w:p w:rsidR="007B16B8" w:rsidRDefault="007B16B8" w:rsidP="007B16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59"/>
        <w:gridCol w:w="8517"/>
      </w:tblGrid>
      <w:tr w:rsidR="00F32E4F" w:rsidTr="00F32E4F">
        <w:tc>
          <w:tcPr>
            <w:tcW w:w="10059" w:type="dxa"/>
          </w:tcPr>
          <w:p w:rsidR="00F32E4F" w:rsidRDefault="00F32E4F" w:rsidP="007B16B8">
            <w:r>
              <w:rPr>
                <w:rFonts w:hint="eastAsia"/>
              </w:rPr>
              <w:t>/</w:t>
            </w:r>
            <w:r>
              <w:t>/main.qml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5249D6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imgCom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imgPath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imgPath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SwipeView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paths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"images/beach.jpg"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"images/splitlegs.jpg"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5249D6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"images/trees.jpg"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paths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5249D6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(item){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imgCom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,{imgPath:</w:t>
            </w:r>
            <w:r w:rsidRPr="005249D6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PageIndicator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count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.count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anchors.horizontalCenter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.horizontalCenter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5249D6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anchors.bottomMargin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249D6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249D6" w:rsidRPr="005249D6" w:rsidRDefault="005249D6" w:rsidP="005249D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Default="00F32E4F" w:rsidP="00F32E4F"/>
        </w:tc>
        <w:tc>
          <w:tcPr>
            <w:tcW w:w="8517" w:type="dxa"/>
          </w:tcPr>
          <w:p w:rsidR="00F32E4F" w:rsidRDefault="00F32E4F" w:rsidP="007B16B8">
            <w:r>
              <w:rPr>
                <w:rFonts w:hint="eastAsia"/>
              </w:rPr>
              <w:t>/</w:t>
            </w:r>
            <w:r>
              <w:t>/MyColors.js</w:t>
            </w:r>
          </w:p>
          <w:p w:rsidR="00F32E4F" w:rsidRPr="00F32E4F" w:rsidRDefault="00F32E4F" w:rsidP="00F32E4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Pr="00F32E4F" w:rsidRDefault="00F32E4F" w:rsidP="00F32E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F32E4F" w:rsidRDefault="00F32E4F" w:rsidP="007B16B8"/>
        </w:tc>
      </w:tr>
    </w:tbl>
    <w:p w:rsidR="00F32E4F" w:rsidRDefault="00F32E4F" w:rsidP="007B16B8"/>
    <w:p w:rsidR="00F32E4F" w:rsidRDefault="00F32E4F" w:rsidP="007B16B8"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46"/>
        <w:gridCol w:w="4148"/>
      </w:tblGrid>
      <w:tr w:rsidR="00F32E4F" w:rsidTr="005249D6">
        <w:tc>
          <w:tcPr>
            <w:tcW w:w="4148" w:type="dxa"/>
          </w:tcPr>
          <w:p w:rsidR="00F32E4F" w:rsidRDefault="00F32E4F" w:rsidP="007B16B8">
            <w:pPr>
              <w:rPr>
                <w:noProof/>
              </w:rPr>
            </w:pPr>
            <w:r>
              <w:rPr>
                <w:rFonts w:hint="eastAsia"/>
                <w:noProof/>
              </w:rPr>
              <w:t>启动状态</w:t>
            </w:r>
          </w:p>
          <w:p w:rsidR="00F32E4F" w:rsidRDefault="005249D6" w:rsidP="007B16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77812A" wp14:editId="5928219F">
                  <wp:extent cx="6105525" cy="4953000"/>
                  <wp:effectExtent l="0" t="0" r="9525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495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2E4F" w:rsidRDefault="00F32E4F" w:rsidP="007B16B8"/>
        </w:tc>
        <w:tc>
          <w:tcPr>
            <w:tcW w:w="4148" w:type="dxa"/>
          </w:tcPr>
          <w:p w:rsidR="00F32E4F" w:rsidRDefault="00F32E4F" w:rsidP="007B16B8">
            <w:r>
              <w:rPr>
                <w:rFonts w:hint="eastAsia"/>
              </w:rPr>
              <w:t>滑动</w:t>
            </w:r>
          </w:p>
          <w:p w:rsidR="00F32E4F" w:rsidRDefault="005249D6" w:rsidP="007B16B8">
            <w:r>
              <w:rPr>
                <w:noProof/>
              </w:rPr>
              <w:drawing>
                <wp:inline distT="0" distB="0" distL="0" distR="0" wp14:anchorId="1F20B3D1" wp14:editId="6FFA8ED9">
                  <wp:extent cx="6115050" cy="4924425"/>
                  <wp:effectExtent l="0" t="0" r="0" b="9525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492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2E4F" w:rsidRDefault="00F32E4F" w:rsidP="007B16B8"/>
    <w:p w:rsidR="009106A2" w:rsidRDefault="009106A2" w:rsidP="009106A2">
      <w:pPr>
        <w:pStyle w:val="4"/>
      </w:pPr>
      <w:r>
        <w:rPr>
          <w:rFonts w:hint="eastAsia"/>
        </w:rPr>
        <w:t>TabBar与SwipeView联动</w:t>
      </w:r>
    </w:p>
    <w:p w:rsidR="001A7057" w:rsidRPr="001A7057" w:rsidRDefault="001A7057" w:rsidP="001A7057">
      <w:r>
        <w:rPr>
          <w:rFonts w:hint="eastAsia"/>
        </w:rPr>
        <w:t>图片同上</w:t>
      </w:r>
    </w:p>
    <w:p w:rsidR="001A7057" w:rsidRDefault="001A7057" w:rsidP="001A705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26"/>
        <w:gridCol w:w="7950"/>
      </w:tblGrid>
      <w:tr w:rsidR="001A7057" w:rsidTr="001550E1">
        <w:tc>
          <w:tcPr>
            <w:tcW w:w="10626" w:type="dxa"/>
          </w:tcPr>
          <w:p w:rsidR="001A7057" w:rsidRDefault="001A7057" w:rsidP="001A7057">
            <w:r>
              <w:rPr>
                <w:rFonts w:hint="eastAsia"/>
              </w:rPr>
              <w:t>/</w:t>
            </w:r>
            <w:r>
              <w:t>/main.qml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1A705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TabBar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header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anchors.left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.left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anchors.right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.right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Repeater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model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:[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"Home"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"Help"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1A705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"About"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]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TabButton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modelData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index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imgCom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Image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required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string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imgPath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source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imgPath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SwipeView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anchors.top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header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550E1" w:rsidRDefault="001A7057" w:rsidP="001550E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680" w:hangingChars="700" w:hanging="1680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="001550E1" w:rsidRPr="001550E1">
              <w:rPr>
                <w:rFonts w:ascii="宋体" w:eastAsia="宋体" w:hAnsi="宋体" w:cs="宋体"/>
                <w:color w:val="808000"/>
                <w:kern w:val="0"/>
                <w:szCs w:val="21"/>
              </w:rPr>
              <w:t>L</w:t>
            </w:r>
            <w:r w:rsidRPr="001550E1">
              <w:rPr>
                <w:rFonts w:ascii="宋体" w:eastAsia="宋体" w:hAnsi="宋体" w:cs="宋体"/>
                <w:color w:val="808000"/>
                <w:kern w:val="0"/>
                <w:szCs w:val="21"/>
              </w:rPr>
              <w:t>et</w:t>
            </w:r>
            <w:r w:rsidR="001550E1" w:rsidRPr="001550E1">
              <w:rPr>
                <w:rFonts w:ascii="宋体" w:eastAsia="宋体" w:hAnsi="宋体" w:cs="宋体"/>
                <w:color w:val="808000"/>
                <w:kern w:val="0"/>
                <w:szCs w:val="21"/>
              </w:rPr>
              <w:t xml:space="preserve"> </w:t>
            </w:r>
            <w:r w:rsidRPr="001550E1">
              <w:rPr>
                <w:rFonts w:ascii="宋体" w:eastAsia="宋体" w:hAnsi="宋体" w:cs="宋体"/>
                <w:i/>
                <w:iCs/>
                <w:color w:val="2985C7"/>
                <w:kern w:val="0"/>
                <w:szCs w:val="21"/>
              </w:rPr>
              <w:t>paths</w:t>
            </w:r>
            <w:r w:rsidRPr="001550E1">
              <w:rPr>
                <w:rFonts w:ascii="宋体" w:eastAsia="宋体" w:hAnsi="宋体" w:cs="宋体"/>
                <w:kern w:val="0"/>
                <w:szCs w:val="21"/>
              </w:rPr>
              <w:t>=[</w:t>
            </w:r>
            <w:r w:rsidRPr="001550E1">
              <w:rPr>
                <w:rFonts w:ascii="宋体" w:eastAsia="宋体" w:hAnsi="宋体" w:cs="宋体"/>
                <w:color w:val="008000"/>
                <w:kern w:val="0"/>
                <w:szCs w:val="21"/>
              </w:rPr>
              <w:t>"images/beach.jpg"</w:t>
            </w:r>
            <w:r w:rsidRPr="001550E1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1550E1">
              <w:rPr>
                <w:rFonts w:ascii="宋体" w:eastAsia="宋体" w:hAnsi="宋体" w:cs="宋体"/>
                <w:color w:val="008000"/>
                <w:kern w:val="0"/>
                <w:szCs w:val="21"/>
              </w:rPr>
              <w:t>"images/splitlegs.jpg"</w:t>
            </w:r>
            <w:r w:rsidRPr="001550E1">
              <w:rPr>
                <w:rFonts w:ascii="宋体" w:eastAsia="宋体" w:hAnsi="宋体" w:cs="宋体"/>
                <w:kern w:val="0"/>
                <w:szCs w:val="21"/>
              </w:rPr>
              <w:t>,</w:t>
            </w:r>
            <w:r w:rsidRPr="001550E1">
              <w:rPr>
                <w:rFonts w:ascii="宋体" w:eastAsia="宋体" w:hAnsi="宋体" w:cs="宋体"/>
                <w:color w:val="008000"/>
                <w:kern w:val="0"/>
                <w:szCs w:val="21"/>
              </w:rPr>
              <w:t>"images/trees.jpg"</w:t>
            </w:r>
            <w:r w:rsidRPr="001550E1">
              <w:rPr>
                <w:rFonts w:ascii="宋体" w:eastAsia="宋体" w:hAnsi="宋体" w:cs="宋体"/>
                <w:kern w:val="0"/>
                <w:szCs w:val="21"/>
              </w:rPr>
              <w:t>]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paths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.forEach(</w:t>
            </w:r>
            <w:r w:rsidRPr="001A705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(item){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imgCom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,{imgPath:</w:t>
            </w:r>
            <w:r w:rsidRPr="001A7057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item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})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.currentIndex=1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PageIndicator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count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.count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currentIndex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swv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.currentIndex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anchors.horizontalCenter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.horizontalCenter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.bottom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1A705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anchors.bottomMargin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A705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</w:p>
        </w:tc>
        <w:tc>
          <w:tcPr>
            <w:tcW w:w="7950" w:type="dxa"/>
          </w:tcPr>
          <w:p w:rsidR="001A7057" w:rsidRDefault="001A7057" w:rsidP="001A7057">
            <w:r>
              <w:rPr>
                <w:rFonts w:hint="eastAsia"/>
              </w:rPr>
              <w:t>/</w:t>
            </w:r>
            <w:r>
              <w:t>/MyColors.js</w:t>
            </w:r>
          </w:p>
          <w:p w:rsidR="001A7057" w:rsidRPr="00F32E4F" w:rsidRDefault="001A7057" w:rsidP="001A705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F32E4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F32E4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F32E4F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F32E4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Pr="00F32E4F" w:rsidRDefault="001A7057" w:rsidP="001A705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32E4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1A7057" w:rsidRDefault="001A7057" w:rsidP="001A7057"/>
        </w:tc>
      </w:tr>
    </w:tbl>
    <w:p w:rsidR="001550E1" w:rsidRDefault="001550E1" w:rsidP="001550E1">
      <w:pPr>
        <w:ind w:firstLineChars="100" w:firstLine="210"/>
      </w:pPr>
    </w:p>
    <w:p w:rsidR="009106A2" w:rsidRDefault="001550E1" w:rsidP="001550E1">
      <w:pPr>
        <w:ind w:firstLineChars="100" w:firstLine="210"/>
      </w:pPr>
      <w:r>
        <w:rPr>
          <w:rFonts w:hint="eastAsia"/>
        </w:rPr>
        <w:t>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766"/>
        <w:gridCol w:w="5172"/>
        <w:gridCol w:w="5172"/>
      </w:tblGrid>
      <w:tr w:rsidR="001550E1" w:rsidTr="001550E1">
        <w:tc>
          <w:tcPr>
            <w:tcW w:w="5766" w:type="dxa"/>
          </w:tcPr>
          <w:p w:rsidR="001550E1" w:rsidRDefault="001550E1" w:rsidP="009106A2">
            <w:r>
              <w:rPr>
                <w:noProof/>
              </w:rPr>
              <w:drawing>
                <wp:inline distT="0" distB="0" distL="0" distR="0" wp14:anchorId="35AFA10C" wp14:editId="2DC2212D">
                  <wp:extent cx="3520440" cy="5038725"/>
                  <wp:effectExtent l="0" t="0" r="3810" b="9525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503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2" w:type="dxa"/>
          </w:tcPr>
          <w:p w:rsidR="001550E1" w:rsidRDefault="001550E1" w:rsidP="009106A2">
            <w:r>
              <w:rPr>
                <w:noProof/>
              </w:rPr>
              <w:drawing>
                <wp:inline distT="0" distB="0" distL="0" distR="0" wp14:anchorId="0B7F90B2" wp14:editId="37DEABDF">
                  <wp:extent cx="3147060" cy="5000625"/>
                  <wp:effectExtent l="0" t="0" r="0" b="9525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060" cy="500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2" w:type="dxa"/>
          </w:tcPr>
          <w:p w:rsidR="001550E1" w:rsidRDefault="001550E1" w:rsidP="009106A2">
            <w:pPr>
              <w:rPr>
                <w:noProof/>
              </w:rPr>
            </w:pPr>
          </w:p>
          <w:p w:rsidR="001550E1" w:rsidRDefault="001550E1" w:rsidP="009106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C4B2F5" wp14:editId="630B2F27">
                  <wp:extent cx="3581400" cy="5038725"/>
                  <wp:effectExtent l="0" t="0" r="0" b="952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503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50E1" w:rsidRPr="009106A2" w:rsidRDefault="001550E1" w:rsidP="009106A2"/>
    <w:p w:rsidR="009106A2" w:rsidRDefault="00E84B7B" w:rsidP="00E84B7B">
      <w:pPr>
        <w:pStyle w:val="1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、Dialog</w:t>
      </w:r>
    </w:p>
    <w:p w:rsidR="00655D48" w:rsidRDefault="00655D48" w:rsidP="00E84B7B">
      <w:r>
        <w:rPr>
          <w:rFonts w:hint="eastAsia"/>
        </w:rPr>
        <w:t>Qml中Dialog有几种，其中版本1</w:t>
      </w:r>
      <w:r>
        <w:t>.3</w:t>
      </w:r>
      <w:r>
        <w:rPr>
          <w:rFonts w:hint="eastAsia"/>
        </w:rPr>
        <w:t>的是通用对话框，2</w:t>
      </w:r>
      <w:r>
        <w:t>.15</w:t>
      </w:r>
      <w:r>
        <w:rPr>
          <w:rFonts w:hint="eastAsia"/>
        </w:rPr>
        <w:t>的是Popup的子类</w:t>
      </w:r>
    </w:p>
    <w:p w:rsidR="00655D48" w:rsidRDefault="00655D48" w:rsidP="00655D48">
      <w:pPr>
        <w:pStyle w:val="4"/>
      </w:pPr>
      <w:r w:rsidRPr="00655D48">
        <w:rPr>
          <w:rStyle w:val="40"/>
          <w:rFonts w:hint="eastAsia"/>
        </w:rPr>
        <w:t>1</w:t>
      </w:r>
      <w:r w:rsidRPr="00655D48">
        <w:rPr>
          <w:rStyle w:val="40"/>
        </w:rPr>
        <w:t>.3版本</w:t>
      </w:r>
      <w:r>
        <w:rPr>
          <w:rStyle w:val="40"/>
          <w:rFonts w:hint="eastAsia"/>
        </w:rPr>
        <w:t>Dialog</w:t>
      </w:r>
      <w:r>
        <w:rPr>
          <w:rFonts w:hint="eastAsia"/>
        </w:rPr>
        <w:t>，</w:t>
      </w:r>
    </w:p>
    <w:p w:rsidR="00655D48" w:rsidRDefault="00655D48" w:rsidP="00E84B7B">
      <w:r>
        <w:rPr>
          <w:rFonts w:hint="eastAsia"/>
        </w:rPr>
        <w:t>注意需要给1</w:t>
      </w:r>
      <w:r>
        <w:t>.3</w:t>
      </w:r>
      <w:r>
        <w:rPr>
          <w:rFonts w:hint="eastAsia"/>
        </w:rPr>
        <w:t>版本的起一个别名，否则会和2</w:t>
      </w:r>
      <w:r>
        <w:t>.15</w:t>
      </w:r>
      <w:r>
        <w:rPr>
          <w:rFonts w:hint="eastAsia"/>
        </w:rPr>
        <w:t>的冲突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655D48" w:rsidTr="00A054E0">
        <w:tc>
          <w:tcPr>
            <w:tcW w:w="8296" w:type="dxa"/>
          </w:tcPr>
          <w:p w:rsidR="00655D48" w:rsidRDefault="00655D48" w:rsidP="00E84B7B">
            <w:r>
              <w:rPr>
                <w:rFonts w:hint="eastAsia"/>
              </w:rPr>
              <w:t>/</w:t>
            </w:r>
            <w:r>
              <w:t>/main.qml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QtQuick.Dialogs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1.3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Dlg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"Dialog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655D48" w:rsidRDefault="00655D48" w:rsidP="00655D48">
            <w:pPr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Dlg.Dialog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//1.3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版本的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dlg2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"hi"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"hi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Dialog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1.3!!!"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standardButtons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Dialog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.Ok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onAccepted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.text)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"hello"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dlg2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.visible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Default="00655D48" w:rsidP="00655D48">
            <w:pPr>
              <w:rPr>
                <w:rFonts w:hint="eastAsia"/>
              </w:rPr>
            </w:pPr>
          </w:p>
        </w:tc>
        <w:tc>
          <w:tcPr>
            <w:tcW w:w="8296" w:type="dxa"/>
          </w:tcPr>
          <w:p w:rsidR="00655D48" w:rsidRDefault="00655D48" w:rsidP="00E84B7B">
            <w:r>
              <w:rPr>
                <w:rFonts w:hint="eastAsia"/>
              </w:rPr>
              <w:t>初始状态</w:t>
            </w:r>
          </w:p>
          <w:p w:rsidR="00655D48" w:rsidRDefault="00655D48" w:rsidP="00E84B7B">
            <w:pPr>
              <w:rPr>
                <w:rFonts w:hint="eastAsia"/>
              </w:rPr>
            </w:pPr>
          </w:p>
          <w:p w:rsidR="00655D48" w:rsidRDefault="00655D48" w:rsidP="00E84B7B">
            <w:r>
              <w:rPr>
                <w:noProof/>
              </w:rPr>
              <w:drawing>
                <wp:inline distT="0" distB="0" distL="0" distR="0" wp14:anchorId="39E6F4F5" wp14:editId="4349C045">
                  <wp:extent cx="3495675" cy="2657475"/>
                  <wp:effectExtent l="0" t="0" r="9525" b="9525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5D48" w:rsidRDefault="00655D48" w:rsidP="00E84B7B">
            <w:r>
              <w:rPr>
                <w:rFonts w:hint="eastAsia"/>
              </w:rPr>
              <w:t>点击按钮，弹出对话框</w:t>
            </w:r>
          </w:p>
          <w:p w:rsidR="00655D48" w:rsidRDefault="00655D48" w:rsidP="00E84B7B">
            <w:r>
              <w:rPr>
                <w:noProof/>
              </w:rPr>
              <w:drawing>
                <wp:inline distT="0" distB="0" distL="0" distR="0" wp14:anchorId="30DC8710" wp14:editId="78DD670D">
                  <wp:extent cx="3486150" cy="2695575"/>
                  <wp:effectExtent l="0" t="0" r="0" b="9525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5D48" w:rsidRDefault="00655D48" w:rsidP="00E84B7B">
            <w:r>
              <w:rPr>
                <w:rFonts w:hint="eastAsia"/>
              </w:rPr>
              <w:t>点击OK，生成对话框的文本</w:t>
            </w:r>
          </w:p>
          <w:p w:rsidR="00655D48" w:rsidRDefault="00655D48" w:rsidP="00E84B7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15F458" wp14:editId="3E63747B">
                  <wp:extent cx="3476625" cy="3867150"/>
                  <wp:effectExtent l="0" t="0" r="9525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38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D48" w:rsidRDefault="00655D48" w:rsidP="00E84B7B">
      <w:pPr>
        <w:rPr>
          <w:rFonts w:hint="eastAsia"/>
        </w:rPr>
      </w:pPr>
    </w:p>
    <w:p w:rsidR="00655D48" w:rsidRDefault="00655D48" w:rsidP="00655D48">
      <w:pPr>
        <w:pStyle w:val="4"/>
      </w:pPr>
      <w:r>
        <w:rPr>
          <w:rFonts w:hint="eastAsia"/>
        </w:rPr>
        <w:t>2</w:t>
      </w:r>
      <w:r>
        <w:t>.15</w:t>
      </w:r>
      <w:r>
        <w:rPr>
          <w:rFonts w:hint="eastAsia"/>
        </w:rPr>
        <w:t>版本的Dialog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655D48" w:rsidTr="00A054E0">
        <w:tc>
          <w:tcPr>
            <w:tcW w:w="8296" w:type="dxa"/>
          </w:tcPr>
          <w:p w:rsidR="00655D48" w:rsidRDefault="00655D48" w:rsidP="00655D48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main.qml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"Dialog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655D4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Dialog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//2.15版本的Dialog继承自Popup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dlg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"say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hello"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.width/2-120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y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.height/2-70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from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qml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dialog!!!"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modal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:true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standardButtons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Dialog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.Ok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|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Dialog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.Cancel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onAccepted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.text)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655D4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"hello"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dlg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.visible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//onClicked: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dlg2.visible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55D4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55D48" w:rsidRPr="00655D48" w:rsidRDefault="00655D48" w:rsidP="00655D4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55D4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55D48" w:rsidRDefault="00655D48" w:rsidP="00655D48">
            <w:pPr>
              <w:rPr>
                <w:rFonts w:hint="eastAsia"/>
              </w:rPr>
            </w:pPr>
          </w:p>
        </w:tc>
        <w:tc>
          <w:tcPr>
            <w:tcW w:w="8296" w:type="dxa"/>
          </w:tcPr>
          <w:p w:rsidR="00655D48" w:rsidRDefault="00655D48" w:rsidP="00655D48"/>
          <w:p w:rsidR="00655D48" w:rsidRDefault="00655D48" w:rsidP="00655D48">
            <w:r>
              <w:rPr>
                <w:noProof/>
              </w:rPr>
              <w:drawing>
                <wp:inline distT="0" distB="0" distL="0" distR="0" wp14:anchorId="2857D568" wp14:editId="525403C0">
                  <wp:extent cx="4286250" cy="2962275"/>
                  <wp:effectExtent l="0" t="0" r="0" b="9525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5D48" w:rsidRDefault="00655D48" w:rsidP="00655D48"/>
          <w:p w:rsidR="00655D48" w:rsidRDefault="00655D48" w:rsidP="00655D48">
            <w:r>
              <w:rPr>
                <w:rFonts w:hint="eastAsia"/>
              </w:rPr>
              <w:t>点击按钮</w:t>
            </w:r>
          </w:p>
          <w:p w:rsidR="00655D48" w:rsidRDefault="00655D48" w:rsidP="00655D48"/>
          <w:p w:rsidR="00655D48" w:rsidRDefault="00655D48" w:rsidP="00655D48">
            <w:r>
              <w:rPr>
                <w:noProof/>
              </w:rPr>
              <w:drawing>
                <wp:inline distT="0" distB="0" distL="0" distR="0" wp14:anchorId="6E4B7424" wp14:editId="1438400E">
                  <wp:extent cx="4333875" cy="2971800"/>
                  <wp:effectExtent l="0" t="0" r="9525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4A7D" w:rsidRDefault="009E4A7D" w:rsidP="00655D48">
            <w:r>
              <w:rPr>
                <w:rFonts w:hint="eastAsia"/>
              </w:rPr>
              <w:t>点击OK会输出</w:t>
            </w:r>
            <w:r w:rsidR="002A75B7">
              <w:rPr>
                <w:rFonts w:hint="eastAsia"/>
              </w:rPr>
              <w:t>对话框的文本</w:t>
            </w:r>
          </w:p>
          <w:p w:rsidR="002A75B7" w:rsidRDefault="002A75B7" w:rsidP="00655D4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81E318" wp14:editId="40C58894">
                  <wp:extent cx="4362450" cy="3838575"/>
                  <wp:effectExtent l="0" t="0" r="0" b="9525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D48" w:rsidRDefault="00655D48" w:rsidP="00655D48"/>
    <w:p w:rsidR="0060579E" w:rsidRDefault="0060579E" w:rsidP="0060579E">
      <w:pPr>
        <w:pStyle w:val="4"/>
      </w:pPr>
      <w:r>
        <w:rPr>
          <w:rFonts w:hint="eastAsia"/>
        </w:rPr>
        <w:t>ColorDialog，</w:t>
      </w:r>
      <w:r>
        <w:t>FileDialog</w:t>
      </w:r>
      <w:r>
        <w:rPr>
          <w:rFonts w:hint="eastAsia"/>
        </w:rPr>
        <w:t>，</w:t>
      </w:r>
      <w:r>
        <w:t>FontDialog</w:t>
      </w:r>
      <w:r>
        <w:rPr>
          <w:rFonts w:hint="eastAsia"/>
        </w:rPr>
        <w:t>都是1</w:t>
      </w:r>
      <w:r>
        <w:t>.3</w:t>
      </w:r>
      <w:r>
        <w:rPr>
          <w:rFonts w:hint="eastAsia"/>
        </w:rPr>
        <w:t>版本的，</w:t>
      </w:r>
    </w:p>
    <w:p w:rsidR="0060579E" w:rsidRPr="0060579E" w:rsidRDefault="0060579E" w:rsidP="00655D48">
      <w:pPr>
        <w:rPr>
          <w:b/>
          <w:i/>
          <w:iCs/>
          <w:color w:val="0055AF"/>
        </w:rPr>
      </w:pPr>
      <w:r w:rsidRPr="0060579E">
        <w:rPr>
          <w:rFonts w:hint="eastAsia"/>
          <w:b/>
          <w:color w:val="800080"/>
        </w:rPr>
        <w:t>如果需要使用必须</w:t>
      </w:r>
      <w:r w:rsidRPr="0060579E">
        <w:rPr>
          <w:b/>
          <w:color w:val="808000"/>
        </w:rPr>
        <w:t>import</w:t>
      </w:r>
      <w:r w:rsidRPr="0060579E">
        <w:rPr>
          <w:b/>
          <w:color w:val="C0C0C0"/>
        </w:rPr>
        <w:t xml:space="preserve"> </w:t>
      </w:r>
      <w:r w:rsidRPr="0060579E">
        <w:rPr>
          <w:b/>
        </w:rPr>
        <w:t>QtQuick.Dialogs</w:t>
      </w:r>
      <w:r w:rsidRPr="0060579E">
        <w:rPr>
          <w:b/>
          <w:color w:val="C0C0C0"/>
        </w:rPr>
        <w:t xml:space="preserve"> </w:t>
      </w:r>
      <w:r w:rsidRPr="0060579E">
        <w:rPr>
          <w:b/>
        </w:rPr>
        <w:t>1.3</w:t>
      </w:r>
      <w:r w:rsidRPr="0060579E">
        <w:rPr>
          <w:b/>
          <w:color w:val="C0C0C0"/>
        </w:rPr>
        <w:t xml:space="preserve"> </w:t>
      </w:r>
      <w:r w:rsidRPr="0060579E">
        <w:rPr>
          <w:b/>
        </w:rPr>
        <w:t>as</w:t>
      </w:r>
      <w:r w:rsidRPr="0060579E">
        <w:rPr>
          <w:b/>
          <w:color w:val="C0C0C0"/>
        </w:rPr>
        <w:t xml:space="preserve"> </w:t>
      </w:r>
      <w:r w:rsidRPr="0060579E">
        <w:rPr>
          <w:b/>
          <w:i/>
          <w:iCs/>
          <w:color w:val="0055AF"/>
        </w:rPr>
        <w:t>Dlg</w:t>
      </w:r>
    </w:p>
    <w:p w:rsidR="0060579E" w:rsidRDefault="0060579E" w:rsidP="0060579E">
      <w:pPr>
        <w:pStyle w:val="HTML"/>
      </w:pPr>
      <w:r>
        <w:rPr>
          <w:rFonts w:hint="eastAsia"/>
          <w:i/>
          <w:iCs/>
          <w:color w:val="0055AF"/>
        </w:rPr>
        <w:t>然后使用</w:t>
      </w:r>
      <w:r>
        <w:rPr>
          <w:color w:val="800080"/>
        </w:rPr>
        <w:t>Dlg.ColorDialog</w:t>
      </w:r>
      <w:r>
        <w:rPr>
          <w:rFonts w:hint="eastAsia"/>
        </w:rPr>
        <w:t>{}</w:t>
      </w:r>
      <w:r>
        <w:rPr>
          <w:color w:val="C0C0C0"/>
        </w:rPr>
        <w:t xml:space="preserve"> </w:t>
      </w:r>
      <w:r>
        <w:rPr>
          <w:rFonts w:hint="eastAsia"/>
        </w:rPr>
        <w:t>这样子来调用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028"/>
        <w:gridCol w:w="10176"/>
      </w:tblGrid>
      <w:tr w:rsidR="0060579E" w:rsidTr="005E65A3">
        <w:tc>
          <w:tcPr>
            <w:tcW w:w="8296" w:type="dxa"/>
          </w:tcPr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QtQuick.Dialogs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1.3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Dlg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"Dialog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057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57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6057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57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Dlg.ColorDialog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clrDlg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"choose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color"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onAccepted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"color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chose: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60579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clrDlg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.color)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57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Dlg.FileDialog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57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Dlg.FontDialog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057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Row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0579E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Button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"color"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60579E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clrDlg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.visible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//onClicked: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dlg2.visible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60579E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0579E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60579E" w:rsidRP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60579E" w:rsidRDefault="0060579E" w:rsidP="0060579E">
            <w:pPr>
              <w:pStyle w:val="HTML"/>
              <w:rPr>
                <w:rFonts w:hint="eastAsia"/>
              </w:rPr>
            </w:pPr>
          </w:p>
        </w:tc>
        <w:tc>
          <w:tcPr>
            <w:tcW w:w="8296" w:type="dxa"/>
          </w:tcPr>
          <w:p w:rsid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26C78D" wp14:editId="19F18A9E">
                  <wp:extent cx="3286125" cy="3038475"/>
                  <wp:effectExtent l="0" t="0" r="9525" b="952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点击按钮</w:t>
            </w:r>
          </w:p>
          <w:p w:rsid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512992" wp14:editId="69B34FCF">
                  <wp:extent cx="6324600" cy="7858125"/>
                  <wp:effectExtent l="0" t="0" r="0" b="9525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0" cy="785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579E" w:rsidRDefault="0060579E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5E65A3" w:rsidRDefault="005E65A3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可以拖动滑块然后点击选择运算点击OK按钮获取颜色</w:t>
            </w:r>
          </w:p>
          <w:p w:rsidR="005E65A3" w:rsidRDefault="005E65A3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6C3E1D" wp14:editId="1785E24C">
                  <wp:extent cx="6153150" cy="7915275"/>
                  <wp:effectExtent l="0" t="0" r="0" b="9525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791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65A3" w:rsidRDefault="005E65A3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5E65A3" w:rsidRDefault="005E65A3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5243FB" wp14:editId="4C9A880E">
                  <wp:extent cx="3476625" cy="1181100"/>
                  <wp:effectExtent l="0" t="0" r="9525" b="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65A3" w:rsidRPr="0060579E" w:rsidRDefault="005E65A3" w:rsidP="0060579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</w:p>
        </w:tc>
      </w:tr>
    </w:tbl>
    <w:p w:rsidR="0060579E" w:rsidRDefault="0060579E" w:rsidP="0060579E">
      <w:pPr>
        <w:pStyle w:val="HTML"/>
      </w:pPr>
    </w:p>
    <w:p w:rsidR="00A054E0" w:rsidRDefault="00A054E0" w:rsidP="00A054E0">
      <w:pPr>
        <w:pStyle w:val="4"/>
      </w:pPr>
      <w:r>
        <w:rPr>
          <w:rFonts w:hint="eastAsia"/>
        </w:rPr>
        <w:t>FontDialog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968"/>
        <w:gridCol w:w="10236"/>
      </w:tblGrid>
      <w:tr w:rsidR="00A054E0" w:rsidTr="00A054E0">
        <w:tc>
          <w:tcPr>
            <w:tcW w:w="8296" w:type="dxa"/>
          </w:tcPr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QtQuick.Layouts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1.15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QtQuick.Dialogs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1.3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Dlg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"Dialog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Demo"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A054E0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A054E0" w:rsidRDefault="00A054E0" w:rsidP="00A054E0">
            <w:pPr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A054E0" w:rsidRPr="00A054E0" w:rsidRDefault="00A054E0" w:rsidP="00A054E0">
            <w:pPr>
              <w:pStyle w:val="HTML"/>
            </w:pPr>
            <w:r>
              <w:rPr>
                <w:rFonts w:hint="eastAsia"/>
                <w:i/>
                <w:iCs/>
              </w:rPr>
              <w:t xml:space="preserve"> </w:t>
            </w:r>
            <w:r>
              <w:rPr>
                <w:i/>
                <w:iCs/>
              </w:rPr>
              <w:t xml:space="preserve">      </w:t>
            </w:r>
            <w:r w:rsidRPr="00A054E0">
              <w:rPr>
                <w:color w:val="C0C0C0"/>
              </w:rPr>
              <w:t xml:space="preserve"> </w:t>
            </w:r>
            <w:r w:rsidRPr="00A054E0">
              <w:rPr>
                <w:color w:val="800080"/>
              </w:rPr>
              <w:t>Dlg.FontDialog</w:t>
            </w:r>
            <w:r w:rsidRPr="00A054E0">
              <w:t>{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fontDlg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"choose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font"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onAccepted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console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.log(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"Font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chosen: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A054E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fontDlg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.font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A054E0" w:rsidRDefault="00A054E0" w:rsidP="00A054E0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54E0" w:rsidRDefault="00A054E0" w:rsidP="00A054E0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54E0" w:rsidRPr="00A054E0" w:rsidRDefault="00A054E0" w:rsidP="00A054E0">
            <w:pPr>
              <w:pStyle w:val="HTML"/>
            </w:pPr>
            <w:r>
              <w:t xml:space="preserve">        </w:t>
            </w:r>
            <w:r w:rsidRPr="00A054E0">
              <w:rPr>
                <w:color w:val="800080"/>
              </w:rPr>
              <w:t>Button</w:t>
            </w:r>
            <w:r w:rsidRPr="00A054E0">
              <w:t>{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"font"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//onClicked: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dlg.visible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A054E0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fontDlg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.visible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54E0" w:rsidRDefault="00A054E0" w:rsidP="00A054E0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54E0" w:rsidRDefault="00A054E0" w:rsidP="00A054E0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A054E0" w:rsidRDefault="00A054E0" w:rsidP="00A054E0">
            <w:pPr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</w:pPr>
            <w:r w:rsidRPr="00A054E0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A054E0" w:rsidRDefault="00A054E0" w:rsidP="00A054E0">
            <w:pPr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</w:pPr>
          </w:p>
          <w:p w:rsidR="00A054E0" w:rsidRDefault="00A054E0" w:rsidP="00A054E0">
            <w:pPr>
              <w:rPr>
                <w:rFonts w:hint="eastAsia"/>
              </w:rPr>
            </w:pPr>
          </w:p>
        </w:tc>
        <w:tc>
          <w:tcPr>
            <w:tcW w:w="8296" w:type="dxa"/>
          </w:tcPr>
          <w:p w:rsid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A4FD1A" wp14:editId="1CB3F73B">
                  <wp:extent cx="3238500" cy="2409825"/>
                  <wp:effectExtent l="0" t="0" r="0" b="9525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点击按钮</w:t>
            </w:r>
          </w:p>
          <w:p w:rsid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3F5DED" wp14:editId="001C40D2">
                  <wp:extent cx="6362700" cy="4133850"/>
                  <wp:effectExtent l="0" t="0" r="0" b="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270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点击OK可以获取选中的字体</w:t>
            </w:r>
          </w:p>
          <w:p w:rsid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650891" wp14:editId="480129C7">
                  <wp:extent cx="5648325" cy="981075"/>
                  <wp:effectExtent l="0" t="0" r="9525" b="9525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A054E0" w:rsidRPr="00A054E0" w:rsidRDefault="00A054E0" w:rsidP="00A054E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</w:p>
        </w:tc>
      </w:tr>
    </w:tbl>
    <w:p w:rsidR="00A054E0" w:rsidRPr="00A054E0" w:rsidRDefault="00A054E0" w:rsidP="00A054E0">
      <w:pPr>
        <w:rPr>
          <w:rFonts w:hint="eastAsia"/>
        </w:rPr>
      </w:pPr>
    </w:p>
    <w:p w:rsidR="005E65A3" w:rsidRDefault="00A054E0" w:rsidP="00A054E0">
      <w:pPr>
        <w:pStyle w:val="1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、</w:t>
      </w:r>
      <w:r>
        <w:t>Behavior</w:t>
      </w:r>
    </w:p>
    <w:p w:rsidR="00A054E0" w:rsidRDefault="00A054E0" w:rsidP="00A054E0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简单使用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901549" w:rsidTr="001573F6">
        <w:tc>
          <w:tcPr>
            <w:tcW w:w="8296" w:type="dxa"/>
          </w:tcPr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0154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100;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Behavior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01549" w:rsidRDefault="00901549" w:rsidP="00901549">
            <w:pPr>
              <w:rPr>
                <w:rFonts w:hint="eastAsia"/>
              </w:rPr>
            </w:pPr>
          </w:p>
        </w:tc>
        <w:tc>
          <w:tcPr>
            <w:tcW w:w="8296" w:type="dxa"/>
          </w:tcPr>
          <w:p w:rsid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效果：点击一下正方形，他的长度就会变为5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这个过程持续1秒钟</w:t>
            </w:r>
          </w:p>
          <w:p w:rsid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C0BEA4" wp14:editId="496290E0">
                  <wp:extent cx="3295650" cy="3009900"/>
                  <wp:effectExtent l="0" t="0" r="0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15BB4F" wp14:editId="22647054">
                  <wp:extent cx="3181350" cy="2819400"/>
                  <wp:effectExtent l="0" t="0" r="0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91C17B3" wp14:editId="1E5F37ED">
                  <wp:extent cx="3267075" cy="2876550"/>
                  <wp:effectExtent l="0" t="0" r="9525" b="0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</w:p>
        </w:tc>
      </w:tr>
    </w:tbl>
    <w:p w:rsidR="00901549" w:rsidRDefault="00901549" w:rsidP="00901549"/>
    <w:p w:rsidR="008C472F" w:rsidRDefault="008C472F" w:rsidP="008C472F">
      <w:pPr>
        <w:pStyle w:val="4"/>
      </w:pPr>
      <w:r>
        <w:rPr>
          <w:rFonts w:hint="eastAsia"/>
        </w:rPr>
        <w:t>扩展，可以利用js代码实现更好的效果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8C472F" w:rsidTr="00697F0D">
        <w:tc>
          <w:tcPr>
            <w:tcW w:w="8296" w:type="dxa"/>
          </w:tcPr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C472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C472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100;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"red"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C472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Behavior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C472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C472F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C472F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C472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C472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.width===100)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C472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.width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C472F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C472F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.width=100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C472F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C472F" w:rsidRDefault="008C472F" w:rsidP="00901549">
            <w:pPr>
              <w:rPr>
                <w:rFonts w:hint="eastAsia"/>
              </w:rPr>
            </w:pPr>
          </w:p>
        </w:tc>
        <w:tc>
          <w:tcPr>
            <w:tcW w:w="8296" w:type="dxa"/>
          </w:tcPr>
          <w:p w:rsid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效果</w:t>
            </w:r>
          </w:p>
          <w:p w:rsid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初始化状态</w:t>
            </w:r>
          </w:p>
          <w:p w:rsid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C764A2" wp14:editId="366D7C1C">
                  <wp:extent cx="3267075" cy="3343275"/>
                  <wp:effectExtent l="0" t="0" r="9525" b="9525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第一次点击，将矩形的宽度变为5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0</w:t>
            </w:r>
          </w:p>
          <w:p w:rsid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A7BF74" wp14:editId="3C622EDE">
                  <wp:extent cx="3238500" cy="3286125"/>
                  <wp:effectExtent l="0" t="0" r="0" b="9525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再点击一次，宽度又会变为1</w:t>
            </w:r>
            <w:r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00</w:t>
            </w:r>
          </w:p>
          <w:p w:rsid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5D31BA" wp14:editId="48F7921F">
                  <wp:extent cx="3219450" cy="3286125"/>
                  <wp:effectExtent l="0" t="0" r="0" b="9525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472F" w:rsidRPr="008C472F" w:rsidRDefault="008C472F" w:rsidP="008C472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</w:p>
        </w:tc>
      </w:tr>
    </w:tbl>
    <w:p w:rsidR="008C472F" w:rsidRDefault="008C472F" w:rsidP="00901549"/>
    <w:p w:rsidR="00965437" w:rsidRDefault="00965437" w:rsidP="00965437">
      <w:pPr>
        <w:pStyle w:val="4"/>
      </w:pPr>
      <w:r>
        <w:rPr>
          <w:rFonts w:hint="eastAsia"/>
        </w:rPr>
        <w:t>还可以做一个透明度的动画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965437" w:rsidTr="003F3658">
        <w:tc>
          <w:tcPr>
            <w:tcW w:w="8296" w:type="dxa"/>
          </w:tcPr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654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654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100;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54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Behavior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opacity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54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5437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5437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654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9654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.opacity===1)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9654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.opacity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0.3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965437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965437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.opacity=1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5437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65437" w:rsidRDefault="00965437" w:rsidP="00965437">
            <w:pPr>
              <w:rPr>
                <w:rFonts w:hint="eastAsia"/>
              </w:rPr>
            </w:pPr>
          </w:p>
        </w:tc>
        <w:tc>
          <w:tcPr>
            <w:tcW w:w="8296" w:type="dxa"/>
          </w:tcPr>
          <w:p w:rsid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初始状态</w:t>
            </w:r>
          </w:p>
          <w:p w:rsid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DDAF6B" wp14:editId="1A5DA255">
                  <wp:extent cx="3514725" cy="2990850"/>
                  <wp:effectExtent l="0" t="0" r="9525" b="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用鼠标点击一下矩形会变为半透明</w:t>
            </w:r>
          </w:p>
          <w:p w:rsid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1FD7C0" wp14:editId="55F1C880">
                  <wp:extent cx="3657600" cy="3133725"/>
                  <wp:effectExtent l="0" t="0" r="0" b="9525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再点击一次有回来</w:t>
            </w:r>
          </w:p>
          <w:p w:rsid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AC8684" wp14:editId="0DF771AC">
                  <wp:extent cx="3562350" cy="3019425"/>
                  <wp:effectExtent l="0" t="0" r="0" b="9525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437" w:rsidRPr="00965437" w:rsidRDefault="00965437" w:rsidP="009654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</w:p>
        </w:tc>
      </w:tr>
    </w:tbl>
    <w:p w:rsidR="00965437" w:rsidRDefault="00965437" w:rsidP="00965437"/>
    <w:p w:rsidR="004B3351" w:rsidRDefault="004B3351" w:rsidP="004B3351">
      <w:pPr>
        <w:pStyle w:val="4"/>
      </w:pPr>
      <w:r>
        <w:rPr>
          <w:rFonts w:hint="eastAsia"/>
        </w:rPr>
        <w:t>扩展2、ColorAnimation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08"/>
        <w:gridCol w:w="7896"/>
      </w:tblGrid>
      <w:tr w:rsidR="004B3351" w:rsidTr="004B3351">
        <w:tc>
          <w:tcPr>
            <w:tcW w:w="10767" w:type="dxa"/>
          </w:tcPr>
          <w:p w:rsidR="004B3351" w:rsidRDefault="004B3351" w:rsidP="004B3351">
            <w:r>
              <w:rPr>
                <w:rFonts w:hint="eastAsia"/>
              </w:rPr>
              <w:t>/</w:t>
            </w:r>
            <w:r>
              <w:t>/main.qml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"./MyColors.js"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bookmarkStart w:id="3" w:name="_GoBack"/>
            <w:bookmarkEnd w:id="3"/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txt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anchors.horizontalCenter: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parent.horizontalCenter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property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counter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font.pointSize: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"Blinking:"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+counter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FadeBehavior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text{}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Timer{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running: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repeat: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true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interval: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onTriggered: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++txt.counter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Rectangle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id: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100;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height: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color: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Behavior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width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NumberAnimation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1000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Behavior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opacity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NumberAnimation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duration: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1000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MouseArea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anchors.fill: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parent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onClicked: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if(rect.opacity===1)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rect.opacity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0.3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else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rect.opacity=1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rndClr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4B335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Behavior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x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1000}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Behavior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ColorAnimation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MouseArea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anchors.fill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onClicked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4B335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.color=</w:t>
            </w:r>
            <w:r w:rsidRPr="004B335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.rndClr()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B335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.x===0)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4B335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.x=300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else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4B3351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rect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.x=0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Default="004B3351" w:rsidP="004B3351">
            <w:pPr>
              <w:rPr>
                <w:rFonts w:hint="eastAsia"/>
              </w:rPr>
            </w:pPr>
          </w:p>
        </w:tc>
        <w:tc>
          <w:tcPr>
            <w:tcW w:w="7088" w:type="dxa"/>
          </w:tcPr>
          <w:p w:rsidR="004B3351" w:rsidRDefault="004B3351" w:rsidP="004B3351">
            <w:r>
              <w:rPr>
                <w:rFonts w:hint="eastAsia"/>
              </w:rPr>
              <w:t>/</w:t>
            </w:r>
            <w:r>
              <w:t>/MyColor.js</w:t>
            </w:r>
          </w:p>
          <w:p w:rsidR="004B3351" w:rsidRPr="004B3351" w:rsidRDefault="004B3351" w:rsidP="004B335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4B335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4B3351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4B3351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4B3351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4B3351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Pr="004B3351" w:rsidRDefault="004B3351" w:rsidP="004B3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B3351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4B3351" w:rsidRDefault="004B3351" w:rsidP="004B3351">
            <w:pPr>
              <w:rPr>
                <w:rFonts w:hint="eastAsia"/>
              </w:rPr>
            </w:pPr>
          </w:p>
        </w:tc>
      </w:tr>
    </w:tbl>
    <w:p w:rsidR="004B3351" w:rsidRPr="004B3351" w:rsidRDefault="004B3351" w:rsidP="004B3351">
      <w:pPr>
        <w:rPr>
          <w:rFonts w:hint="eastAsia"/>
        </w:rPr>
      </w:pPr>
    </w:p>
    <w:p w:rsidR="004B3351" w:rsidRPr="004B3351" w:rsidRDefault="004B3351" w:rsidP="004B3351">
      <w:pPr>
        <w:rPr>
          <w:rFonts w:hint="eastAsia"/>
        </w:rPr>
      </w:pPr>
    </w:p>
    <w:p w:rsidR="00965437" w:rsidRDefault="00965437" w:rsidP="00901549">
      <w:pPr>
        <w:rPr>
          <w:color w:val="800080"/>
        </w:rPr>
      </w:pPr>
      <w:r>
        <w:rPr>
          <w:rFonts w:hint="eastAsia"/>
        </w:rPr>
        <w:t>扩展</w:t>
      </w:r>
      <w:r w:rsidR="004B3351">
        <w:t>3</w:t>
      </w:r>
      <w:r>
        <w:t>.</w:t>
      </w:r>
      <w:r w:rsidRPr="00965437">
        <w:rPr>
          <w:color w:val="800080"/>
        </w:rPr>
        <w:t xml:space="preserve"> </w:t>
      </w:r>
      <w:r>
        <w:rPr>
          <w:color w:val="800080"/>
        </w:rPr>
        <w:t>OpacityAnimator</w:t>
      </w:r>
      <w:r>
        <w:rPr>
          <w:rFonts w:hint="eastAsia"/>
          <w:color w:val="800080"/>
        </w:rPr>
        <w:t>，也是可以有动画效果，不过只对透明度</w:t>
      </w:r>
      <w:r w:rsidR="00D02EA9">
        <w:rPr>
          <w:rFonts w:hint="eastAsia"/>
          <w:color w:val="800080"/>
        </w:rPr>
        <w:t>起作用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  <w:gridCol w:w="8296"/>
      </w:tblGrid>
      <w:tr w:rsidR="00D02EA9" w:rsidTr="002E0BD7">
        <w:tc>
          <w:tcPr>
            <w:tcW w:w="8296" w:type="dxa"/>
          </w:tcPr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D02EA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02EA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Rectangle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opacityBox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02EA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OpacityAnimator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animt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opacityBox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from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0;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1;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02EA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D02EA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animt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.running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!</w:t>
            </w:r>
            <w:r w:rsidRPr="00D02EA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animt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.running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2EA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D02EA9" w:rsidRDefault="00D02EA9" w:rsidP="00901549">
            <w:pPr>
              <w:rPr>
                <w:rFonts w:hint="eastAsia"/>
              </w:rPr>
            </w:pPr>
          </w:p>
        </w:tc>
        <w:tc>
          <w:tcPr>
            <w:tcW w:w="8296" w:type="dxa"/>
          </w:tcPr>
          <w:p w:rsid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效果利用Timer不断触发</w:t>
            </w:r>
            <w:r>
              <w:rPr>
                <w:color w:val="800080"/>
              </w:rPr>
              <w:t>OpacityAnimator</w:t>
            </w:r>
          </w:p>
          <w:p w:rsid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D419C3" wp14:editId="11EAEB81">
                  <wp:extent cx="4743450" cy="3352800"/>
                  <wp:effectExtent l="0" t="0" r="0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</w:p>
          <w:p w:rsid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2DDD18" wp14:editId="7B808F6C">
                  <wp:extent cx="4772025" cy="3448050"/>
                  <wp:effectExtent l="0" t="0" r="9525" b="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  <w:t>矩形的透明度会值改变</w:t>
            </w:r>
          </w:p>
          <w:p w:rsidR="00D02EA9" w:rsidRPr="00D02EA9" w:rsidRDefault="00D02EA9" w:rsidP="00D02EA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 w:hint="eastAsia"/>
                <w:color w:val="808000"/>
                <w:kern w:val="0"/>
                <w:sz w:val="24"/>
                <w:szCs w:val="24"/>
              </w:rPr>
            </w:pPr>
          </w:p>
        </w:tc>
      </w:tr>
    </w:tbl>
    <w:p w:rsidR="00D02EA9" w:rsidRPr="00901549" w:rsidRDefault="00D02EA9" w:rsidP="00901549">
      <w:pPr>
        <w:rPr>
          <w:rFonts w:hint="eastAsia"/>
        </w:rPr>
      </w:pPr>
    </w:p>
    <w:p w:rsidR="00901549" w:rsidRDefault="00901549" w:rsidP="00901549">
      <w:pPr>
        <w:pStyle w:val="4"/>
      </w:pPr>
      <w:r>
        <w:rPr>
          <w:rFonts w:hint="eastAsia"/>
        </w:rPr>
        <w:t>2.可以将一个Behavior单独保存到一个qml文件，</w:t>
      </w:r>
    </w:p>
    <w:p w:rsidR="00A054E0" w:rsidRDefault="00901549" w:rsidP="00A054E0">
      <w:r>
        <w:rPr>
          <w:rFonts w:hint="eastAsia"/>
        </w:rPr>
        <w:t>然后在有需要的地方加载这个文件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365"/>
        <w:gridCol w:w="7513"/>
      </w:tblGrid>
      <w:tr w:rsidR="00901549" w:rsidTr="005C1BF8">
        <w:tc>
          <w:tcPr>
            <w:tcW w:w="7365" w:type="dxa"/>
          </w:tcPr>
          <w:p w:rsidR="00901549" w:rsidRDefault="00901549" w:rsidP="00A054E0">
            <w:r>
              <w:rPr>
                <w:rFonts w:hint="eastAsia"/>
              </w:rPr>
              <w:t>/</w:t>
            </w:r>
            <w:r>
              <w:t>/main.qml</w:t>
            </w:r>
          </w:p>
          <w:p w:rsidR="005C1BF8" w:rsidRDefault="005C1BF8" w:rsidP="00A054E0"/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5C1B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5C1B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Text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anchors.horizontalCenter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parent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.horizontalCenter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C1B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counter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font.pointSize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"Blinking:"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5C1B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counter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C1B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FadeBehavior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on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text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{}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C1BF8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5C1BF8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++</w:t>
            </w:r>
            <w:r w:rsidRPr="005C1BF8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txt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.counter</w:t>
            </w:r>
          </w:p>
          <w:p w:rsidR="005C1BF8" w:rsidRPr="005C1BF8" w:rsidRDefault="005C1BF8" w:rsidP="005C1BF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C1BF8" w:rsidRDefault="005C1BF8" w:rsidP="005C1BF8">
            <w:pPr>
              <w:ind w:firstLine="48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C1BF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5C1BF8" w:rsidRDefault="005C1BF8" w:rsidP="005C1BF8">
            <w:pPr>
              <w:rPr>
                <w:rFonts w:hint="eastAsia"/>
              </w:rPr>
            </w:pPr>
            <w:r>
              <w:t>}</w:t>
            </w:r>
          </w:p>
        </w:tc>
        <w:tc>
          <w:tcPr>
            <w:tcW w:w="7513" w:type="dxa"/>
          </w:tcPr>
          <w:p w:rsidR="00901549" w:rsidRDefault="00901549" w:rsidP="00A054E0">
            <w:pPr>
              <w:rPr>
                <w:rFonts w:ascii="Courier" w:hAnsi="Courier"/>
                <w:b/>
                <w:bCs/>
              </w:rPr>
            </w:pPr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ascii="Courier" w:hAnsi="Courier"/>
                <w:b/>
                <w:bCs/>
              </w:rPr>
              <w:t xml:space="preserve"> </w:t>
            </w:r>
            <w:r>
              <w:rPr>
                <w:rFonts w:ascii="Courier" w:hAnsi="Courier"/>
                <w:b/>
                <w:bCs/>
              </w:rPr>
              <w:t>FadeBehavior.qml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Behavior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fBeh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fadeTarget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targetProperty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.object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SequentialAnimation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fBeh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.fadeTarget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"opacity"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:0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="004A43EC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="004A43EC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Out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Quad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NumberAnimation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target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fBeh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.fadeTarget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property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"opacity"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duration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to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:1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901549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easing.type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901549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Easing</w:t>
            </w:r>
            <w:r w:rsidR="004A43EC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="004A43EC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In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Quad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01549" w:rsidRPr="00901549" w:rsidRDefault="00901549" w:rsidP="0090154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01549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901549" w:rsidRDefault="00901549" w:rsidP="00A054E0">
            <w:pPr>
              <w:rPr>
                <w:rFonts w:hint="eastAsia"/>
              </w:rPr>
            </w:pPr>
          </w:p>
        </w:tc>
      </w:tr>
    </w:tbl>
    <w:p w:rsidR="00901549" w:rsidRDefault="00901549" w:rsidP="00A054E0"/>
    <w:p w:rsidR="004A43EC" w:rsidRPr="00A054E0" w:rsidRDefault="004A43EC" w:rsidP="00A054E0">
      <w:pPr>
        <w:rPr>
          <w:rFonts w:hint="eastAsia"/>
        </w:rPr>
      </w:pPr>
      <w:r>
        <w:rPr>
          <w:rFonts w:hint="eastAsia"/>
        </w:rPr>
        <w:t>效果：文字闪烁效果</w:t>
      </w:r>
    </w:p>
    <w:p w:rsidR="0058218C" w:rsidRDefault="00C71418" w:rsidP="00CC1FE8">
      <w:pPr>
        <w:pStyle w:val="1"/>
      </w:pPr>
      <w:r>
        <w:t>20</w:t>
      </w:r>
      <w:r w:rsidR="00CC1FE8">
        <w:t xml:space="preserve"> </w:t>
      </w:r>
      <w:r w:rsidR="00CC1FE8">
        <w:rPr>
          <w:rFonts w:hint="eastAsia"/>
        </w:rPr>
        <w:t>qml自定义组件</w:t>
      </w:r>
    </w:p>
    <w:p w:rsidR="00CC1FE8" w:rsidRDefault="008F268A" w:rsidP="008F268A">
      <w:pPr>
        <w:pStyle w:val="3"/>
      </w:pPr>
      <w:r>
        <w:rPr>
          <w:rFonts w:hint="eastAsia"/>
        </w:rPr>
        <w:t>将4</w:t>
      </w:r>
      <w:r>
        <w:t>.</w:t>
      </w:r>
      <w:r>
        <w:rPr>
          <w:rFonts w:hint="eastAsia"/>
        </w:rPr>
        <w:t>Component和Loader的最后一个例子的label组件独立写到一个qml文件中，就是一个自定义组件</w:t>
      </w:r>
    </w:p>
    <w:tbl>
      <w:tblPr>
        <w:tblStyle w:val="a3"/>
        <w:tblW w:w="22533" w:type="dxa"/>
        <w:tblLook w:val="04A0" w:firstRow="1" w:lastRow="0" w:firstColumn="1" w:lastColumn="0" w:noHBand="0" w:noVBand="1"/>
      </w:tblPr>
      <w:tblGrid>
        <w:gridCol w:w="7896"/>
        <w:gridCol w:w="7974"/>
        <w:gridCol w:w="6663"/>
      </w:tblGrid>
      <w:tr w:rsidR="008F268A" w:rsidTr="008F268A">
        <w:tc>
          <w:tcPr>
            <w:tcW w:w="7896" w:type="dxa"/>
          </w:tcPr>
          <w:p w:rsidR="008F268A" w:rsidRDefault="008F268A" w:rsidP="008F268A">
            <w:r>
              <w:rPr>
                <w:rFonts w:hint="eastAsia"/>
              </w:rPr>
              <w:t>/</w:t>
            </w:r>
            <w:r>
              <w:t>/CustomColor.js</w:t>
            </w:r>
          </w:p>
          <w:p w:rsidR="008F268A" w:rsidRPr="008F268A" w:rsidRDefault="008F268A" w:rsidP="008F268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getColor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=[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"blue"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"deeppink"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"steelblue"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"lime"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"orange"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"yellow"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.round(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.random()*10)%6;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//Math.random()产生0-1之间的随机数，需要*10变为1-10之间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//console.log(index)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colors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index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];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(max){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.floor(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Math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.random()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max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getRangedRnd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(256)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//console.log(r,g,b)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{red: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/255,green: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/255,blue: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b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/255}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//注意这个对象是所有参数的值必须在0-1之间，否则没有效果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//封装随机颜色生成器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randomColorFactory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(rgbFunction){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//返回一个函数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let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getRndColor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return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rgbFunction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.red,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.green,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clr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.blue)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//函数又有返回值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Default="008F268A" w:rsidP="008F268A"/>
        </w:tc>
        <w:tc>
          <w:tcPr>
            <w:tcW w:w="7974" w:type="dxa"/>
          </w:tcPr>
          <w:p w:rsidR="008F268A" w:rsidRDefault="008F268A" w:rsidP="008F268A">
            <w:r>
              <w:rPr>
                <w:rFonts w:hint="eastAsia"/>
              </w:rPr>
              <w:t>/</w:t>
            </w:r>
            <w:r>
              <w:t>/DateTimeLable.qml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Label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:100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font.bold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font.pixelSize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Timer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repeat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triggeredOnStart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running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interval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1000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onTriggered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lblDate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.text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.formatDateTime(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Date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(),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'yyyy-MM-dd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hh:mm:ss'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Default="008F268A" w:rsidP="008F268A"/>
        </w:tc>
        <w:tc>
          <w:tcPr>
            <w:tcW w:w="6663" w:type="dxa"/>
          </w:tcPr>
          <w:p w:rsidR="008F268A" w:rsidRDefault="008F268A" w:rsidP="008F268A">
            <w:r>
              <w:rPr>
                <w:rFonts w:hint="eastAsia"/>
              </w:rPr>
              <w:t>/</w:t>
            </w:r>
            <w:r>
              <w:t>/main.qml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QtQuick.Window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QtQuick.Controls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2.15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import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"./CustomColor.js"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as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Window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640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480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visible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true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qsTr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"Hello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World"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Item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property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randClr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ColorGen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.randomColorFactory(</w:t>
            </w:r>
            <w:r w:rsidRPr="008F268A">
              <w:rPr>
                <w:rFonts w:ascii="宋体" w:eastAsia="宋体" w:hAnsi="宋体" w:cs="宋体"/>
                <w:i/>
                <w:iCs/>
                <w:color w:val="0055AF"/>
                <w:kern w:val="0"/>
                <w:sz w:val="24"/>
                <w:szCs w:val="24"/>
              </w:rPr>
              <w:t>Qt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.rgba)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Component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DateTimeLabel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color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it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.randClr()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Column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col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width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200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height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60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Component.onCompleted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com.createObject(this)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</w:t>
            </w:r>
            <w:r w:rsidRPr="008F268A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com.createObject(this)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batchCreate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(5)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function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batchCreate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(n){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for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var</w:t>
            </w: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=0;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n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;++</w:t>
            </w:r>
            <w:r w:rsidRPr="008F268A">
              <w:rPr>
                <w:rFonts w:ascii="宋体" w:eastAsia="宋体" w:hAnsi="宋体" w:cs="宋体"/>
                <w:i/>
                <w:iCs/>
                <w:color w:val="2985C7"/>
                <w:kern w:val="0"/>
                <w:sz w:val="24"/>
                <w:szCs w:val="24"/>
              </w:rPr>
              <w:t>i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){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</w:t>
            </w:r>
            <w:r w:rsidRPr="008F268A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</w:rPr>
              <w:t>com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.createObject(</w:t>
            </w:r>
            <w:r w:rsidRPr="008F268A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8F268A" w:rsidRPr="008F268A" w:rsidRDefault="008F268A" w:rsidP="008F268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268A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8F268A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:rsidR="008F268A" w:rsidRDefault="008F268A" w:rsidP="008F268A">
            <w:r>
              <w:rPr>
                <w:rFonts w:hint="eastAsia"/>
              </w:rPr>
              <w:t>}</w:t>
            </w:r>
          </w:p>
        </w:tc>
      </w:tr>
    </w:tbl>
    <w:p w:rsidR="008F268A" w:rsidRPr="008F268A" w:rsidRDefault="008F268A" w:rsidP="008F268A"/>
    <w:p w:rsidR="00CC1FE8" w:rsidRDefault="008F268A" w:rsidP="001C3485">
      <w:r>
        <w:rPr>
          <w:rFonts w:hint="eastAsia"/>
        </w:rPr>
        <w:t>效果：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268A" w:rsidTr="008F268A">
        <w:tc>
          <w:tcPr>
            <w:tcW w:w="8296" w:type="dxa"/>
          </w:tcPr>
          <w:p w:rsidR="008F268A" w:rsidRDefault="008F268A" w:rsidP="001C3485">
            <w:r>
              <w:rPr>
                <w:noProof/>
              </w:rPr>
              <w:drawing>
                <wp:inline distT="0" distB="0" distL="0" distR="0" wp14:anchorId="74A87340" wp14:editId="4DDED385">
                  <wp:extent cx="6200775" cy="5095875"/>
                  <wp:effectExtent l="0" t="0" r="9525" b="952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68A" w:rsidRDefault="008F268A" w:rsidP="001C3485"/>
    <w:p w:rsidR="0058218C" w:rsidRDefault="0058218C" w:rsidP="001C3485"/>
    <w:p w:rsidR="00C71418" w:rsidRDefault="00C71418" w:rsidP="001C3485"/>
    <w:p w:rsidR="0058218C" w:rsidRPr="001C3485" w:rsidRDefault="0058218C" w:rsidP="001C3485"/>
    <w:sectPr w:rsidR="0058218C" w:rsidRPr="001C34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5D42" w:rsidRDefault="008B5D42" w:rsidP="004246EE">
      <w:r>
        <w:separator/>
      </w:r>
    </w:p>
  </w:endnote>
  <w:endnote w:type="continuationSeparator" w:id="0">
    <w:p w:rsidR="008B5D42" w:rsidRDefault="008B5D42" w:rsidP="004246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5D42" w:rsidRDefault="008B5D42" w:rsidP="004246EE">
      <w:r>
        <w:separator/>
      </w:r>
    </w:p>
  </w:footnote>
  <w:footnote w:type="continuationSeparator" w:id="0">
    <w:p w:rsidR="008B5D42" w:rsidRDefault="008B5D42" w:rsidP="004246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5E8"/>
    <w:rsid w:val="00002176"/>
    <w:rsid w:val="00023E66"/>
    <w:rsid w:val="000301AC"/>
    <w:rsid w:val="00032BA5"/>
    <w:rsid w:val="000360EE"/>
    <w:rsid w:val="000625D6"/>
    <w:rsid w:val="00093691"/>
    <w:rsid w:val="000A1AD8"/>
    <w:rsid w:val="000A5961"/>
    <w:rsid w:val="000C7167"/>
    <w:rsid w:val="000D1D18"/>
    <w:rsid w:val="000D404A"/>
    <w:rsid w:val="000D639A"/>
    <w:rsid w:val="000E1C17"/>
    <w:rsid w:val="000E3DD1"/>
    <w:rsid w:val="000E570C"/>
    <w:rsid w:val="000F6198"/>
    <w:rsid w:val="00107AD5"/>
    <w:rsid w:val="00112A41"/>
    <w:rsid w:val="00122F39"/>
    <w:rsid w:val="00145041"/>
    <w:rsid w:val="001550E1"/>
    <w:rsid w:val="001661A7"/>
    <w:rsid w:val="001815DD"/>
    <w:rsid w:val="00183CA6"/>
    <w:rsid w:val="001848BE"/>
    <w:rsid w:val="0019392F"/>
    <w:rsid w:val="001A3E06"/>
    <w:rsid w:val="001A7057"/>
    <w:rsid w:val="001B7086"/>
    <w:rsid w:val="001C3485"/>
    <w:rsid w:val="001C6217"/>
    <w:rsid w:val="001C6D2C"/>
    <w:rsid w:val="001D2B98"/>
    <w:rsid w:val="001D4D51"/>
    <w:rsid w:val="001E0603"/>
    <w:rsid w:val="001E2336"/>
    <w:rsid w:val="001F4BD7"/>
    <w:rsid w:val="00206696"/>
    <w:rsid w:val="00210262"/>
    <w:rsid w:val="00217695"/>
    <w:rsid w:val="00231B6B"/>
    <w:rsid w:val="002440CC"/>
    <w:rsid w:val="00261B16"/>
    <w:rsid w:val="00261ED0"/>
    <w:rsid w:val="00274952"/>
    <w:rsid w:val="00285072"/>
    <w:rsid w:val="00295A95"/>
    <w:rsid w:val="00296D9E"/>
    <w:rsid w:val="002A6E63"/>
    <w:rsid w:val="002A75B7"/>
    <w:rsid w:val="002D4079"/>
    <w:rsid w:val="002D76C0"/>
    <w:rsid w:val="002E4DE2"/>
    <w:rsid w:val="002F23E7"/>
    <w:rsid w:val="00307505"/>
    <w:rsid w:val="00326F24"/>
    <w:rsid w:val="003305D8"/>
    <w:rsid w:val="00330A4D"/>
    <w:rsid w:val="00333A14"/>
    <w:rsid w:val="00335307"/>
    <w:rsid w:val="003402F2"/>
    <w:rsid w:val="00342BA6"/>
    <w:rsid w:val="00343623"/>
    <w:rsid w:val="00345284"/>
    <w:rsid w:val="00353EB0"/>
    <w:rsid w:val="00364FC7"/>
    <w:rsid w:val="0036528D"/>
    <w:rsid w:val="00381658"/>
    <w:rsid w:val="003852DC"/>
    <w:rsid w:val="003B35F7"/>
    <w:rsid w:val="003C1BCB"/>
    <w:rsid w:val="003C23F7"/>
    <w:rsid w:val="003C4085"/>
    <w:rsid w:val="003E3770"/>
    <w:rsid w:val="004246EE"/>
    <w:rsid w:val="00433625"/>
    <w:rsid w:val="004548A0"/>
    <w:rsid w:val="00463BC9"/>
    <w:rsid w:val="0046629D"/>
    <w:rsid w:val="004A1DEB"/>
    <w:rsid w:val="004A43EC"/>
    <w:rsid w:val="004A5854"/>
    <w:rsid w:val="004B065D"/>
    <w:rsid w:val="004B2B40"/>
    <w:rsid w:val="004B3351"/>
    <w:rsid w:val="004D4DC4"/>
    <w:rsid w:val="004D7A37"/>
    <w:rsid w:val="004E1A92"/>
    <w:rsid w:val="004E212E"/>
    <w:rsid w:val="004E2AF9"/>
    <w:rsid w:val="004E321A"/>
    <w:rsid w:val="004E5120"/>
    <w:rsid w:val="004F5043"/>
    <w:rsid w:val="004F6CF4"/>
    <w:rsid w:val="0050125A"/>
    <w:rsid w:val="005044F1"/>
    <w:rsid w:val="00504692"/>
    <w:rsid w:val="00504E19"/>
    <w:rsid w:val="00506EDD"/>
    <w:rsid w:val="00516D6F"/>
    <w:rsid w:val="005249D6"/>
    <w:rsid w:val="00526320"/>
    <w:rsid w:val="005300B8"/>
    <w:rsid w:val="0053569B"/>
    <w:rsid w:val="00540BC2"/>
    <w:rsid w:val="0055287C"/>
    <w:rsid w:val="00560C6A"/>
    <w:rsid w:val="005751A1"/>
    <w:rsid w:val="0058218C"/>
    <w:rsid w:val="00586972"/>
    <w:rsid w:val="00587AED"/>
    <w:rsid w:val="00595DDD"/>
    <w:rsid w:val="005A22C2"/>
    <w:rsid w:val="005A3AF3"/>
    <w:rsid w:val="005C1BF8"/>
    <w:rsid w:val="005D7C5E"/>
    <w:rsid w:val="005E0F1B"/>
    <w:rsid w:val="005E4DA8"/>
    <w:rsid w:val="005E4E97"/>
    <w:rsid w:val="005E65A3"/>
    <w:rsid w:val="005F1637"/>
    <w:rsid w:val="005F2153"/>
    <w:rsid w:val="006005F5"/>
    <w:rsid w:val="0060579E"/>
    <w:rsid w:val="006143BC"/>
    <w:rsid w:val="00653E87"/>
    <w:rsid w:val="00655354"/>
    <w:rsid w:val="00655D48"/>
    <w:rsid w:val="00671C06"/>
    <w:rsid w:val="00671F47"/>
    <w:rsid w:val="00687886"/>
    <w:rsid w:val="00692014"/>
    <w:rsid w:val="006A2131"/>
    <w:rsid w:val="006A3B3A"/>
    <w:rsid w:val="006C459D"/>
    <w:rsid w:val="006D12B8"/>
    <w:rsid w:val="006F0DA9"/>
    <w:rsid w:val="006F4906"/>
    <w:rsid w:val="007243AE"/>
    <w:rsid w:val="007403F3"/>
    <w:rsid w:val="007474C1"/>
    <w:rsid w:val="00762783"/>
    <w:rsid w:val="00762FD3"/>
    <w:rsid w:val="00774AC2"/>
    <w:rsid w:val="0078043D"/>
    <w:rsid w:val="007A534C"/>
    <w:rsid w:val="007A71F6"/>
    <w:rsid w:val="007B16B8"/>
    <w:rsid w:val="007C6FC0"/>
    <w:rsid w:val="007D01B6"/>
    <w:rsid w:val="007D1290"/>
    <w:rsid w:val="007F1ED3"/>
    <w:rsid w:val="007F732D"/>
    <w:rsid w:val="00805325"/>
    <w:rsid w:val="00813B8A"/>
    <w:rsid w:val="008465DF"/>
    <w:rsid w:val="008471C3"/>
    <w:rsid w:val="00851225"/>
    <w:rsid w:val="0086545B"/>
    <w:rsid w:val="008740D8"/>
    <w:rsid w:val="008844A8"/>
    <w:rsid w:val="0088514D"/>
    <w:rsid w:val="00885B73"/>
    <w:rsid w:val="0089055C"/>
    <w:rsid w:val="008A637B"/>
    <w:rsid w:val="008B5D42"/>
    <w:rsid w:val="008B68C3"/>
    <w:rsid w:val="008C472F"/>
    <w:rsid w:val="008D786E"/>
    <w:rsid w:val="008E07C5"/>
    <w:rsid w:val="008F268A"/>
    <w:rsid w:val="00900B97"/>
    <w:rsid w:val="00901549"/>
    <w:rsid w:val="009106A2"/>
    <w:rsid w:val="0091785E"/>
    <w:rsid w:val="00921EF8"/>
    <w:rsid w:val="00922F36"/>
    <w:rsid w:val="00940E06"/>
    <w:rsid w:val="00941482"/>
    <w:rsid w:val="00945069"/>
    <w:rsid w:val="00946896"/>
    <w:rsid w:val="00954905"/>
    <w:rsid w:val="009629A8"/>
    <w:rsid w:val="009629C3"/>
    <w:rsid w:val="00964126"/>
    <w:rsid w:val="00965437"/>
    <w:rsid w:val="009671C2"/>
    <w:rsid w:val="00970277"/>
    <w:rsid w:val="009719E8"/>
    <w:rsid w:val="009A159E"/>
    <w:rsid w:val="009C4116"/>
    <w:rsid w:val="009E4A7D"/>
    <w:rsid w:val="009F1BAA"/>
    <w:rsid w:val="009F1EA5"/>
    <w:rsid w:val="009F643D"/>
    <w:rsid w:val="00A03E5A"/>
    <w:rsid w:val="00A041EA"/>
    <w:rsid w:val="00A054E0"/>
    <w:rsid w:val="00A166EB"/>
    <w:rsid w:val="00A1697D"/>
    <w:rsid w:val="00A26DDA"/>
    <w:rsid w:val="00A27EE0"/>
    <w:rsid w:val="00A41A9E"/>
    <w:rsid w:val="00A45156"/>
    <w:rsid w:val="00A7322E"/>
    <w:rsid w:val="00A97C13"/>
    <w:rsid w:val="00AA1BDC"/>
    <w:rsid w:val="00AA52DF"/>
    <w:rsid w:val="00AB467E"/>
    <w:rsid w:val="00AB4969"/>
    <w:rsid w:val="00AE4695"/>
    <w:rsid w:val="00AF03CD"/>
    <w:rsid w:val="00AF6AE4"/>
    <w:rsid w:val="00B004A6"/>
    <w:rsid w:val="00B114E6"/>
    <w:rsid w:val="00B13B22"/>
    <w:rsid w:val="00B375E3"/>
    <w:rsid w:val="00B4269A"/>
    <w:rsid w:val="00B55D6A"/>
    <w:rsid w:val="00B6283B"/>
    <w:rsid w:val="00B6556F"/>
    <w:rsid w:val="00B81027"/>
    <w:rsid w:val="00B96ACB"/>
    <w:rsid w:val="00BB4904"/>
    <w:rsid w:val="00BB65E8"/>
    <w:rsid w:val="00BB6A2D"/>
    <w:rsid w:val="00BC60BE"/>
    <w:rsid w:val="00BD4223"/>
    <w:rsid w:val="00BD592D"/>
    <w:rsid w:val="00BE7962"/>
    <w:rsid w:val="00C013B9"/>
    <w:rsid w:val="00C0338F"/>
    <w:rsid w:val="00C06589"/>
    <w:rsid w:val="00C53F83"/>
    <w:rsid w:val="00C544AE"/>
    <w:rsid w:val="00C71418"/>
    <w:rsid w:val="00C751B6"/>
    <w:rsid w:val="00C76652"/>
    <w:rsid w:val="00C872F9"/>
    <w:rsid w:val="00C911AA"/>
    <w:rsid w:val="00CA6847"/>
    <w:rsid w:val="00CB53CA"/>
    <w:rsid w:val="00CC1FE8"/>
    <w:rsid w:val="00CD2769"/>
    <w:rsid w:val="00CF18ED"/>
    <w:rsid w:val="00CF3A9F"/>
    <w:rsid w:val="00D00DA9"/>
    <w:rsid w:val="00D02EA9"/>
    <w:rsid w:val="00D03059"/>
    <w:rsid w:val="00D5151C"/>
    <w:rsid w:val="00D64869"/>
    <w:rsid w:val="00D7145D"/>
    <w:rsid w:val="00D778E5"/>
    <w:rsid w:val="00D9243B"/>
    <w:rsid w:val="00D96477"/>
    <w:rsid w:val="00DA5EC0"/>
    <w:rsid w:val="00DC1E72"/>
    <w:rsid w:val="00DC6835"/>
    <w:rsid w:val="00DD0721"/>
    <w:rsid w:val="00DD21BD"/>
    <w:rsid w:val="00DE1710"/>
    <w:rsid w:val="00DF480A"/>
    <w:rsid w:val="00E05072"/>
    <w:rsid w:val="00E07143"/>
    <w:rsid w:val="00E15298"/>
    <w:rsid w:val="00E42F32"/>
    <w:rsid w:val="00E43B16"/>
    <w:rsid w:val="00E60AF7"/>
    <w:rsid w:val="00E84B7B"/>
    <w:rsid w:val="00E92411"/>
    <w:rsid w:val="00E9465E"/>
    <w:rsid w:val="00EA0CE1"/>
    <w:rsid w:val="00EA7D21"/>
    <w:rsid w:val="00EB59B0"/>
    <w:rsid w:val="00EC414D"/>
    <w:rsid w:val="00EF3B37"/>
    <w:rsid w:val="00F05CF4"/>
    <w:rsid w:val="00F230CE"/>
    <w:rsid w:val="00F32E4F"/>
    <w:rsid w:val="00F4296F"/>
    <w:rsid w:val="00F45385"/>
    <w:rsid w:val="00F45F05"/>
    <w:rsid w:val="00F533CF"/>
    <w:rsid w:val="00F5529B"/>
    <w:rsid w:val="00F7220E"/>
    <w:rsid w:val="00F90CA7"/>
    <w:rsid w:val="00F93FD2"/>
    <w:rsid w:val="00F956E5"/>
    <w:rsid w:val="00FC1404"/>
    <w:rsid w:val="00FC3479"/>
    <w:rsid w:val="00FD5DC0"/>
    <w:rsid w:val="00FE74A7"/>
    <w:rsid w:val="00FF531D"/>
    <w:rsid w:val="00FF6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E6734F"/>
  <w15:chartTrackingRefBased/>
  <w15:docId w15:val="{3DCF2A70-CAA4-4EC0-BB26-0CADB95AF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1F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E4D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E4D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474C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C1E7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04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004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004A6"/>
    <w:rPr>
      <w:rFonts w:ascii="宋体" w:eastAsia="宋体" w:hAnsi="宋体" w:cs="宋体"/>
      <w:kern w:val="0"/>
      <w:sz w:val="24"/>
      <w:szCs w:val="24"/>
    </w:rPr>
  </w:style>
  <w:style w:type="paragraph" w:styleId="a4">
    <w:name w:val="Normal (Web)"/>
    <w:basedOn w:val="a"/>
    <w:uiPriority w:val="99"/>
    <w:unhideWhenUsed/>
    <w:rsid w:val="00E60A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E60AF7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5E4D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E4DA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474C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CC1FE8"/>
    <w:rPr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DC1E72"/>
    <w:rPr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4246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246E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246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246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2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4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9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0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9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0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8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9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9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89.png"/><Relationship Id="rId11" Type="http://schemas.openxmlformats.org/officeDocument/2006/relationships/oleObject" Target="embeddings/oleObject1.bin"/><Relationship Id="rId32" Type="http://schemas.openxmlformats.org/officeDocument/2006/relationships/image" Target="media/image24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endnotes" Target="endnote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2" Type="http://schemas.openxmlformats.org/officeDocument/2006/relationships/image" Target="media/image14.png"/><Relationship Id="rId43" Type="http://schemas.openxmlformats.org/officeDocument/2006/relationships/image" Target="media/image32.png"/><Relationship Id="rId64" Type="http://schemas.openxmlformats.org/officeDocument/2006/relationships/image" Target="media/image52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70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5" Type="http://schemas.openxmlformats.org/officeDocument/2006/relationships/image" Target="media/image53.png"/><Relationship Id="rId86" Type="http://schemas.openxmlformats.org/officeDocument/2006/relationships/oleObject" Target="embeddings/oleObject10.bin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7" Type="http://schemas.openxmlformats.org/officeDocument/2006/relationships/fontTable" Target="fontTable.xml"/><Relationship Id="rId13" Type="http://schemas.openxmlformats.org/officeDocument/2006/relationships/oleObject" Target="embeddings/oleObject2.bin"/><Relationship Id="rId109" Type="http://schemas.openxmlformats.org/officeDocument/2006/relationships/image" Target="media/image91.png"/><Relationship Id="rId34" Type="http://schemas.openxmlformats.org/officeDocument/2006/relationships/hyperlink" Target="qml-qtqml-component.html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41" Type="http://schemas.openxmlformats.org/officeDocument/2006/relationships/image" Target="media/image123.png"/><Relationship Id="rId7" Type="http://schemas.openxmlformats.org/officeDocument/2006/relationships/image" Target="media/image2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1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9.png"/><Relationship Id="rId82" Type="http://schemas.openxmlformats.org/officeDocument/2006/relationships/oleObject" Target="embeddings/oleObject9.bin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oleObject" Target="embeddings/oleObject7.bin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oleObject" Target="embeddings/oleObject12.bin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oleObject" Target="embeddings/oleObject3.bin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62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oleObject" Target="embeddings/oleObject11.bin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8.png"/><Relationship Id="rId37" Type="http://schemas.openxmlformats.org/officeDocument/2006/relationships/oleObject" Target="embeddings/oleObject4.bin"/><Relationship Id="rId58" Type="http://schemas.openxmlformats.org/officeDocument/2006/relationships/image" Target="media/image47.png"/><Relationship Id="rId79" Type="http://schemas.openxmlformats.org/officeDocument/2006/relationships/image" Target="media/image66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7" Type="http://schemas.openxmlformats.org/officeDocument/2006/relationships/image" Target="media/image19.png"/><Relationship Id="rId48" Type="http://schemas.openxmlformats.org/officeDocument/2006/relationships/image" Target="media/image37.png"/><Relationship Id="rId69" Type="http://schemas.openxmlformats.org/officeDocument/2006/relationships/image" Target="media/image57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oleObject" Target="embeddings/oleObject8.bin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oleObject" Target="embeddings/oleObject6.bin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8.png"/><Relationship Id="rId91" Type="http://schemas.openxmlformats.org/officeDocument/2006/relationships/image" Target="media/image74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styles" Target="styles.xml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image" Target="media/image96.png"/><Relationship Id="rId60" Type="http://schemas.openxmlformats.org/officeDocument/2006/relationships/image" Target="media/image48.png"/><Relationship Id="rId81" Type="http://schemas.openxmlformats.org/officeDocument/2006/relationships/image" Target="media/image67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18" Type="http://schemas.openxmlformats.org/officeDocument/2006/relationships/image" Target="media/image10.png"/><Relationship Id="rId39" Type="http://schemas.openxmlformats.org/officeDocument/2006/relationships/oleObject" Target="embeddings/oleObject5.bin"/><Relationship Id="rId50" Type="http://schemas.openxmlformats.org/officeDocument/2006/relationships/image" Target="media/image39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1" Type="http://schemas.openxmlformats.org/officeDocument/2006/relationships/image" Target="media/image59.png"/><Relationship Id="rId92" Type="http://schemas.openxmlformats.org/officeDocument/2006/relationships/image" Target="media/image75.png"/><Relationship Id="rId2" Type="http://schemas.openxmlformats.org/officeDocument/2006/relationships/settings" Target="setting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6551</TotalTime>
  <Pages>1</Pages>
  <Words>21197</Words>
  <Characters>120829</Characters>
  <Application>Microsoft Office Word</Application>
  <DocSecurity>0</DocSecurity>
  <Lines>1006</Lines>
  <Paragraphs>283</Paragraphs>
  <ScaleCrop>false</ScaleCrop>
  <Company>Home</Company>
  <LinksUpToDate>false</LinksUpToDate>
  <CharactersWithSpaces>141743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137</cp:revision>
  <dcterms:created xsi:type="dcterms:W3CDTF">2022-07-05T22:08:00Z</dcterms:created>
  <dcterms:modified xsi:type="dcterms:W3CDTF">2022-07-28T03:20:00Z</dcterms:modified>
</cp:coreProperties>
</file>